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60609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XXV.     .2020</w:t>
      </w:r>
    </w:p>
    <w:p w14:paraId="797255B7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324F5481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 29 października 2020 r.</w:t>
      </w:r>
    </w:p>
    <w:p w14:paraId="286998A1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6112211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2020 rok</w:t>
      </w:r>
    </w:p>
    <w:p w14:paraId="0A54CE41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727952A0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2020 r. poz. 713 z </w:t>
      </w:r>
      <w:proofErr w:type="spellStart"/>
      <w:r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2019 r. poz. 869 z </w:t>
      </w:r>
      <w:proofErr w:type="spellStart"/>
      <w:r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14:paraId="3363BB1D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140E0C19" w14:textId="77777777" w:rsidR="00A355D6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  <w:t>§ 1.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W uchwale Nr XV.111.2019 Rady Gminy Złotów z dnia 30 grudnia 2019 r.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w sprawie uchwały budżetowej na 2020, zmienionej uchwałą Rady Gminy Złotów Nr XVI.119.2020         z dnia 30 stycznia 2020 r., Nr XVII.130.2020 z dnia 27 lutego 2020 r., Nr XVIII.138.2020 z dnia                     31 marca 2020 r., Nr XIX.149.2020 z dnia 30 kwietnia 2020 r., Nr XX.165.2020 z dnia 28 maja            2020 r., Nr XXI.167.2020 z dnia 25 czerwca 2020 r., Nr XXII.172.2020 z dnia 30 lipca 2020 r.,                        Nr XXIII.177.2020 z dnia 28 sierpnia 2020 r., Nr XXIV.184.2020 z dnia 24 września 2020 r.                         oraz zarządzeniem Wójta Gminy Złotów Nr 40.2020 z dnia 16 kwietnia 2020 r., Nr 46.2020 z dnia               20 maja 2020 r., Nr 66.2020 z dnia 06 lipca 2020 r. i Nr 85.2020 z dnia 11 września 2020 r. 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14:paraId="79F2D646" w14:textId="77777777" w:rsidR="00A355D6" w:rsidRDefault="00A355D6" w:rsidP="00A355D6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7413284C" w14:textId="77777777" w:rsidR="00A355D6" w:rsidRPr="008A1F0E" w:rsidRDefault="00A355D6" w:rsidP="00A355D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 xml:space="preserve">1. Zmniejsza się dochody budżetu o kwotę </w:t>
      </w:r>
      <w:r w:rsidRPr="008A1F0E">
        <w:rPr>
          <w:rFonts w:ascii="Times New Roman" w:eastAsia="Calibri" w:hAnsi="Times New Roman"/>
          <w:b/>
          <w:sz w:val="22"/>
          <w:szCs w:val="22"/>
        </w:rPr>
        <w:t>843.378,83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to jest do kwoty            </w:t>
      </w:r>
      <w:r w:rsidRPr="008A1F0E">
        <w:rPr>
          <w:rFonts w:ascii="Times New Roman" w:eastAsia="Calibri" w:hAnsi="Times New Roman"/>
          <w:b/>
          <w:sz w:val="22"/>
          <w:szCs w:val="22"/>
        </w:rPr>
        <w:t>54.998.511,21 zł</w:t>
      </w:r>
      <w:r w:rsidRPr="008A1F0E">
        <w:rPr>
          <w:rFonts w:ascii="Times New Roman" w:eastAsia="Calibri" w:hAnsi="Times New Roman"/>
          <w:sz w:val="22"/>
          <w:szCs w:val="22"/>
        </w:rPr>
        <w:t>,</w:t>
      </w:r>
      <w:r w:rsidRPr="008A1F0E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DFDE8F8" w14:textId="77777777" w:rsidR="00A355D6" w:rsidRPr="008A1F0E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Pr="008A1F0E">
        <w:rPr>
          <w:rFonts w:ascii="Times New Roman" w:eastAsia="Calibri" w:hAnsi="Times New Roman"/>
          <w:b/>
          <w:sz w:val="22"/>
          <w:szCs w:val="22"/>
        </w:rPr>
        <w:t>782.782,08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to jest do kwoty                        </w:t>
      </w:r>
      <w:r w:rsidRPr="008A1F0E">
        <w:rPr>
          <w:rFonts w:ascii="Times New Roman" w:eastAsia="Calibri" w:hAnsi="Times New Roman"/>
          <w:b/>
          <w:sz w:val="22"/>
          <w:szCs w:val="22"/>
        </w:rPr>
        <w:t>48.120.202,37 zł</w:t>
      </w:r>
      <w:r w:rsidRPr="008A1F0E">
        <w:rPr>
          <w:rFonts w:ascii="Times New Roman" w:eastAsia="Calibri" w:hAnsi="Times New Roman"/>
          <w:sz w:val="22"/>
          <w:szCs w:val="22"/>
        </w:rPr>
        <w:t>,</w:t>
      </w:r>
    </w:p>
    <w:p w14:paraId="30DF213A" w14:textId="77777777" w:rsidR="00A355D6" w:rsidRPr="008A1F0E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 xml:space="preserve">- dochody majątkowe zmniejsza się o kwotę </w:t>
      </w:r>
      <w:r w:rsidRPr="008A1F0E">
        <w:rPr>
          <w:rFonts w:ascii="Times New Roman" w:eastAsia="Calibri" w:hAnsi="Times New Roman"/>
          <w:b/>
          <w:sz w:val="22"/>
          <w:szCs w:val="22"/>
        </w:rPr>
        <w:t>1.626.160,91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8A1F0E">
        <w:rPr>
          <w:rFonts w:ascii="Times New Roman" w:eastAsia="Calibri" w:hAnsi="Times New Roman"/>
          <w:b/>
          <w:sz w:val="22"/>
          <w:szCs w:val="22"/>
        </w:rPr>
        <w:t>6.878.308,84 zł</w:t>
      </w:r>
      <w:r w:rsidRPr="008A1F0E">
        <w:rPr>
          <w:rFonts w:ascii="Times New Roman" w:eastAsia="Calibri" w:hAnsi="Times New Roman"/>
          <w:sz w:val="22"/>
          <w:szCs w:val="22"/>
        </w:rPr>
        <w:t>,</w:t>
      </w:r>
    </w:p>
    <w:p w14:paraId="7B0A6B35" w14:textId="77777777" w:rsidR="00A355D6" w:rsidRPr="008A1F0E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>zgodnie z załącznikiem Nr 1.</w:t>
      </w:r>
    </w:p>
    <w:p w14:paraId="59BFD8D9" w14:textId="77777777" w:rsidR="00A355D6" w:rsidRPr="008A1F0E" w:rsidRDefault="00A355D6" w:rsidP="00A355D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8A1F0E">
        <w:rPr>
          <w:rFonts w:ascii="Times New Roman" w:eastAsia="Times New Roman" w:hAnsi="Times New Roman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8A1F0E">
        <w:rPr>
          <w:rFonts w:ascii="Times New Roman" w:eastAsia="Times New Roman" w:hAnsi="Times New Roman"/>
          <w:sz w:val="22"/>
          <w:szCs w:val="22"/>
        </w:rPr>
        <w:br/>
      </w:r>
      <w:r w:rsidRPr="008A1F0E">
        <w:rPr>
          <w:rFonts w:ascii="Times New Roman" w:eastAsia="Times New Roman" w:hAnsi="Times New Roman"/>
          <w:b/>
          <w:sz w:val="22"/>
          <w:szCs w:val="22"/>
        </w:rPr>
        <w:t>93.389,91 zł,</w:t>
      </w:r>
      <w:r w:rsidRPr="008A1F0E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8A1F0E">
        <w:rPr>
          <w:rFonts w:ascii="Times New Roman" w:eastAsia="Times New Roman" w:hAnsi="Times New Roman"/>
          <w:b/>
          <w:sz w:val="22"/>
          <w:szCs w:val="22"/>
        </w:rPr>
        <w:t>15.862.447,85 zł</w:t>
      </w:r>
      <w:r w:rsidRPr="008A1F0E">
        <w:rPr>
          <w:rFonts w:ascii="Times New Roman" w:eastAsia="Times New Roman" w:hAnsi="Times New Roman"/>
          <w:sz w:val="22"/>
          <w:szCs w:val="22"/>
        </w:rPr>
        <w:t>, zgodnie z załącznikiem Nr 3.</w:t>
      </w:r>
    </w:p>
    <w:p w14:paraId="2FEEDBC4" w14:textId="77777777" w:rsidR="00A355D6" w:rsidRPr="008A1F0E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7971CD5C" w14:textId="77777777" w:rsidR="00A355D6" w:rsidRPr="008A1F0E" w:rsidRDefault="00A355D6" w:rsidP="00A355D6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 xml:space="preserve">2. Zmniejsza się wydatki budżetu o kwotę </w:t>
      </w:r>
      <w:r w:rsidRPr="008A1F0E">
        <w:rPr>
          <w:rFonts w:ascii="Times New Roman" w:eastAsia="Calibri" w:hAnsi="Times New Roman"/>
          <w:b/>
          <w:bCs/>
          <w:sz w:val="22"/>
          <w:szCs w:val="22"/>
        </w:rPr>
        <w:t>1.033.378,83</w:t>
      </w:r>
      <w:r w:rsidRPr="008A1F0E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to jest do kwoty                </w:t>
      </w:r>
      <w:r w:rsidRPr="008A1F0E">
        <w:rPr>
          <w:rFonts w:ascii="Times New Roman" w:eastAsia="Calibri" w:hAnsi="Times New Roman"/>
          <w:b/>
          <w:sz w:val="22"/>
          <w:szCs w:val="22"/>
        </w:rPr>
        <w:t>55.772.231,42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</w:t>
      </w:r>
      <w:r w:rsidRPr="008A1F0E">
        <w:rPr>
          <w:rFonts w:ascii="Times New Roman" w:eastAsia="Calibri" w:hAnsi="Times New Roman"/>
          <w:sz w:val="22"/>
          <w:szCs w:val="22"/>
        </w:rPr>
        <w:br/>
        <w:t>z tego:</w:t>
      </w:r>
    </w:p>
    <w:p w14:paraId="1DE0367D" w14:textId="77777777" w:rsidR="00A355D6" w:rsidRPr="008A1F0E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8A1F0E">
        <w:rPr>
          <w:rFonts w:ascii="Times New Roman" w:eastAsia="Calibri" w:hAnsi="Times New Roman"/>
          <w:sz w:val="22"/>
          <w:szCs w:val="22"/>
        </w:rPr>
        <w:t xml:space="preserve">- wydatki bieżące zwiększa się o kwotę </w:t>
      </w:r>
      <w:r w:rsidRPr="008A1F0E">
        <w:rPr>
          <w:rFonts w:ascii="Times New Roman" w:eastAsia="Calibri" w:hAnsi="Times New Roman"/>
          <w:b/>
          <w:sz w:val="22"/>
          <w:szCs w:val="22"/>
        </w:rPr>
        <w:t>328.327,17 zł,</w:t>
      </w:r>
      <w:r w:rsidRPr="008A1F0E">
        <w:rPr>
          <w:rFonts w:ascii="Times New Roman" w:eastAsia="Calibri" w:hAnsi="Times New Roman"/>
          <w:sz w:val="22"/>
          <w:szCs w:val="22"/>
        </w:rPr>
        <w:t xml:space="preserve"> to jest do kwoty                    </w:t>
      </w:r>
      <w:r w:rsidRPr="008A1F0E">
        <w:rPr>
          <w:rFonts w:ascii="Times New Roman" w:eastAsia="Calibri" w:hAnsi="Times New Roman"/>
          <w:b/>
          <w:sz w:val="22"/>
          <w:szCs w:val="22"/>
        </w:rPr>
        <w:t>45.085.361,48 zł</w:t>
      </w:r>
      <w:r w:rsidRPr="008A1F0E">
        <w:rPr>
          <w:rFonts w:ascii="Times New Roman" w:eastAsia="Calibri" w:hAnsi="Times New Roman"/>
          <w:sz w:val="22"/>
          <w:szCs w:val="22"/>
        </w:rPr>
        <w:t>,</w:t>
      </w:r>
      <w:r w:rsidRPr="008A1F0E">
        <w:rPr>
          <w:rFonts w:ascii="Times New Roman" w:eastAsia="Calibri" w:hAnsi="Times New Roman"/>
          <w:sz w:val="22"/>
          <w:szCs w:val="22"/>
        </w:rPr>
        <w:br/>
        <w:t xml:space="preserve">- wydatki majątkowe zmniejsza się o kwotę </w:t>
      </w:r>
      <w:r w:rsidRPr="008A1F0E">
        <w:rPr>
          <w:rFonts w:ascii="Times New Roman" w:eastAsia="Calibri" w:hAnsi="Times New Roman"/>
          <w:b/>
          <w:sz w:val="22"/>
          <w:szCs w:val="22"/>
        </w:rPr>
        <w:t>1.361.706,00 zł</w:t>
      </w:r>
      <w:r w:rsidRPr="008A1F0E">
        <w:rPr>
          <w:rFonts w:ascii="Times New Roman" w:eastAsia="Calibri" w:hAnsi="Times New Roman"/>
          <w:sz w:val="22"/>
          <w:szCs w:val="22"/>
        </w:rPr>
        <w:t xml:space="preserve">, to jest do kwoty             </w:t>
      </w:r>
      <w:r w:rsidRPr="008A1F0E">
        <w:rPr>
          <w:rFonts w:ascii="Times New Roman" w:eastAsia="Calibri" w:hAnsi="Times New Roman"/>
          <w:b/>
          <w:sz w:val="22"/>
          <w:szCs w:val="22"/>
        </w:rPr>
        <w:t>10.686.869,94 zł,</w:t>
      </w:r>
      <w:r w:rsidRPr="008A1F0E">
        <w:rPr>
          <w:rFonts w:ascii="Times New Roman" w:eastAsia="Calibri" w:hAnsi="Times New Roman"/>
          <w:b/>
          <w:sz w:val="22"/>
          <w:szCs w:val="22"/>
        </w:rPr>
        <w:br/>
      </w:r>
      <w:r w:rsidRPr="008A1F0E">
        <w:rPr>
          <w:rFonts w:ascii="Times New Roman" w:eastAsia="Calibri" w:hAnsi="Times New Roman"/>
          <w:sz w:val="22"/>
          <w:szCs w:val="22"/>
        </w:rPr>
        <w:t>zgodnie z załącznikiem nr 2 i 2a).</w:t>
      </w:r>
    </w:p>
    <w:p w14:paraId="3D971AD3" w14:textId="77777777" w:rsidR="00A355D6" w:rsidRPr="008A1F0E" w:rsidRDefault="00A355D6" w:rsidP="00A355D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8A1F0E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8A1F0E">
        <w:rPr>
          <w:rFonts w:ascii="Times New Roman" w:eastAsia="Times New Roman" w:hAnsi="Times New Roman"/>
          <w:sz w:val="22"/>
          <w:szCs w:val="22"/>
        </w:rPr>
        <w:br/>
      </w:r>
      <w:r w:rsidRPr="008A1F0E">
        <w:rPr>
          <w:rFonts w:ascii="Times New Roman" w:eastAsia="Times New Roman" w:hAnsi="Times New Roman"/>
          <w:b/>
          <w:sz w:val="22"/>
          <w:szCs w:val="22"/>
        </w:rPr>
        <w:t>93.389,91 zł,</w:t>
      </w:r>
      <w:r w:rsidRPr="008A1F0E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8A1F0E">
        <w:rPr>
          <w:rFonts w:ascii="Times New Roman" w:eastAsia="Times New Roman" w:hAnsi="Times New Roman"/>
          <w:b/>
          <w:sz w:val="22"/>
          <w:szCs w:val="22"/>
        </w:rPr>
        <w:t>15.862.061,88 zł</w:t>
      </w:r>
      <w:r w:rsidRPr="008A1F0E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14:paraId="68ECDA14" w14:textId="77777777" w:rsidR="00A355D6" w:rsidRPr="002F24A4" w:rsidRDefault="00A355D6" w:rsidP="00A355D6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617731C4" w14:textId="77777777" w:rsidR="00A355D6" w:rsidRPr="00CB4E8A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>3. § 4 uchwały otrzymuje brzmienie:</w:t>
      </w:r>
    </w:p>
    <w:p w14:paraId="34BD19C0" w14:textId="77777777" w:rsidR="00A355D6" w:rsidRPr="00CB4E8A" w:rsidRDefault="00A355D6" w:rsidP="00A355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CB4E8A">
        <w:rPr>
          <w:rFonts w:ascii="Times New Roman" w:eastAsia="Calibri" w:hAnsi="Times New Roman"/>
          <w:sz w:val="22"/>
          <w:szCs w:val="22"/>
        </w:rPr>
        <w:t xml:space="preserve">„Deficyt budżetu w kwocie </w:t>
      </w:r>
      <w:r>
        <w:rPr>
          <w:rFonts w:ascii="Times New Roman" w:eastAsia="Calibri" w:hAnsi="Times New Roman"/>
          <w:b/>
          <w:bCs/>
          <w:sz w:val="22"/>
          <w:szCs w:val="22"/>
        </w:rPr>
        <w:t>773.720,21</w:t>
      </w:r>
      <w:r w:rsidRPr="00CB4E8A">
        <w:rPr>
          <w:rFonts w:ascii="Times New Roman" w:eastAsia="Calibri" w:hAnsi="Times New Roman"/>
          <w:sz w:val="22"/>
          <w:szCs w:val="22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zł</w:t>
      </w:r>
      <w:r w:rsidRPr="00CB4E8A">
        <w:rPr>
          <w:rFonts w:ascii="Times New Roman" w:eastAsia="Calibri" w:hAnsi="Times New Roman"/>
          <w:sz w:val="22"/>
          <w:szCs w:val="22"/>
        </w:rPr>
        <w:t xml:space="preserve"> zostanie sfinansowany przychodami z tytułu wolnych środków, o których mowa w art. 217 ust. 2 pkt 6 ustawy”.</w:t>
      </w:r>
    </w:p>
    <w:p w14:paraId="5591A3A7" w14:textId="77777777" w:rsidR="00A355D6" w:rsidRPr="009E0EE5" w:rsidRDefault="00A355D6" w:rsidP="00A355D6">
      <w:pPr>
        <w:pStyle w:val="Bezodstpw"/>
        <w:jc w:val="both"/>
        <w:rPr>
          <w:rFonts w:ascii="Times New Roman" w:hAnsi="Times New Roman"/>
          <w:color w:val="FF0000"/>
          <w:sz w:val="22"/>
          <w:szCs w:val="22"/>
        </w:rPr>
      </w:pPr>
    </w:p>
    <w:p w14:paraId="4F4033C1" w14:textId="77777777" w:rsidR="00A355D6" w:rsidRPr="00C175BF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175BF">
        <w:rPr>
          <w:rFonts w:ascii="Times New Roman" w:hAnsi="Times New Roman"/>
          <w:sz w:val="22"/>
          <w:szCs w:val="22"/>
        </w:rPr>
        <w:t>4. § 5 uchwały otrzymuje brzmienie:</w:t>
      </w:r>
    </w:p>
    <w:p w14:paraId="6D0E5724" w14:textId="77777777" w:rsidR="00A355D6" w:rsidRPr="00C175BF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C175BF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C175BF">
        <w:rPr>
          <w:rFonts w:ascii="Times New Roman" w:hAnsi="Times New Roman"/>
          <w:b/>
          <w:sz w:val="22"/>
          <w:szCs w:val="22"/>
        </w:rPr>
        <w:t>3.058.720,21 zł,</w:t>
      </w:r>
      <w:r w:rsidRPr="00C175BF">
        <w:rPr>
          <w:rFonts w:ascii="Times New Roman" w:hAnsi="Times New Roman"/>
          <w:sz w:val="22"/>
          <w:szCs w:val="22"/>
        </w:rPr>
        <w:t xml:space="preserve"> zgodnie </w:t>
      </w:r>
      <w:r w:rsidRPr="00C175BF">
        <w:rPr>
          <w:rFonts w:ascii="Times New Roman" w:hAnsi="Times New Roman"/>
          <w:sz w:val="22"/>
          <w:szCs w:val="22"/>
        </w:rPr>
        <w:br/>
        <w:t>z załącznikiem Nr 4”</w:t>
      </w:r>
    </w:p>
    <w:p w14:paraId="5A31ECB9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8535DBB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5.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Wprowadza się zmiany w planie dotacji udzielanych z budżetu gminy, zgodnie z załącznikiem Nr 5.</w:t>
      </w:r>
    </w:p>
    <w:p w14:paraId="413FB7AF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44768BDE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 w:rsidRPr="00577460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większa</w:t>
      </w:r>
      <w:r w:rsidRPr="00577460">
        <w:rPr>
          <w:rFonts w:ascii="Times New Roman" w:hAnsi="Times New Roman"/>
          <w:sz w:val="22"/>
          <w:szCs w:val="22"/>
        </w:rPr>
        <w:t xml:space="preserve"> się dochody z tytułu wydawania zezwoleń na sprzedaż napojów alkoholowych </w:t>
      </w:r>
      <w:r>
        <w:rPr>
          <w:rFonts w:ascii="Times New Roman" w:hAnsi="Times New Roman"/>
          <w:sz w:val="22"/>
          <w:szCs w:val="22"/>
        </w:rPr>
        <w:br/>
      </w:r>
      <w:r w:rsidRPr="00577460">
        <w:rPr>
          <w:rFonts w:ascii="Times New Roman" w:hAnsi="Times New Roman"/>
          <w:sz w:val="22"/>
          <w:szCs w:val="22"/>
        </w:rPr>
        <w:t xml:space="preserve">o kwotę </w:t>
      </w:r>
      <w:r>
        <w:rPr>
          <w:rFonts w:ascii="Times New Roman" w:hAnsi="Times New Roman"/>
          <w:b/>
          <w:sz w:val="22"/>
          <w:szCs w:val="22"/>
        </w:rPr>
        <w:t>10.008,17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, to jest do kwoty </w:t>
      </w:r>
      <w:r>
        <w:rPr>
          <w:rFonts w:ascii="Times New Roman" w:hAnsi="Times New Roman"/>
          <w:b/>
          <w:sz w:val="22"/>
          <w:szCs w:val="22"/>
        </w:rPr>
        <w:t>90.538,17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. </w:t>
      </w:r>
    </w:p>
    <w:p w14:paraId="12E08E94" w14:textId="77777777" w:rsidR="00A355D6" w:rsidRPr="00577460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577460">
        <w:rPr>
          <w:rFonts w:ascii="Times New Roman" w:hAnsi="Times New Roman"/>
          <w:sz w:val="22"/>
          <w:szCs w:val="22"/>
        </w:rPr>
        <w:t xml:space="preserve">Dochody z tytułu wydawania zezwoleń na sprzedaż napojów alkoholowych po zmianie przeznacza się na realizację zadań określonych w Gminnym Programie Profilaktyki i Rozwiązywania Problemów Alkoholowych w kwocie </w:t>
      </w:r>
      <w:r>
        <w:rPr>
          <w:rFonts w:ascii="Times New Roman" w:hAnsi="Times New Roman"/>
          <w:b/>
          <w:sz w:val="22"/>
          <w:szCs w:val="22"/>
        </w:rPr>
        <w:t>89.538,17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 xml:space="preserve"> oraz na realizację zadań określonych w gminnym programie przeciwdziałania narkomanii w kwocie </w:t>
      </w:r>
      <w:r>
        <w:rPr>
          <w:rFonts w:ascii="Times New Roman" w:hAnsi="Times New Roman"/>
          <w:b/>
          <w:sz w:val="22"/>
          <w:szCs w:val="22"/>
        </w:rPr>
        <w:t>1.000,00</w:t>
      </w:r>
      <w:r w:rsidRPr="00577460">
        <w:rPr>
          <w:rFonts w:ascii="Times New Roman" w:hAnsi="Times New Roman"/>
          <w:b/>
          <w:sz w:val="22"/>
          <w:szCs w:val="22"/>
        </w:rPr>
        <w:t xml:space="preserve"> zł</w:t>
      </w:r>
      <w:r w:rsidRPr="00577460">
        <w:rPr>
          <w:rFonts w:ascii="Times New Roman" w:hAnsi="Times New Roman"/>
          <w:sz w:val="22"/>
          <w:szCs w:val="22"/>
        </w:rPr>
        <w:t>.</w:t>
      </w:r>
    </w:p>
    <w:p w14:paraId="4BCA8FD1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</w:p>
    <w:p w14:paraId="34FC2CC7" w14:textId="77777777" w:rsidR="00A355D6" w:rsidRPr="007E3450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Pr="007E3450">
        <w:rPr>
          <w:rFonts w:ascii="Times New Roman" w:eastAsia="Calibri" w:hAnsi="Times New Roman"/>
          <w:sz w:val="22"/>
          <w:szCs w:val="22"/>
        </w:rPr>
        <w:t>Wprowadza się zmiany w planie wydatków na przedsięwzięcia realizowane w ramach funduszu sołeckiego, w podziale na poszczególne sołectwa, zgodnie z załącznikiem Nr</w:t>
      </w:r>
      <w:r>
        <w:rPr>
          <w:rFonts w:ascii="Times New Roman" w:eastAsia="Calibri" w:hAnsi="Times New Roman"/>
          <w:sz w:val="22"/>
          <w:szCs w:val="22"/>
        </w:rPr>
        <w:t xml:space="preserve"> 6</w:t>
      </w:r>
      <w:r w:rsidRPr="007E3450">
        <w:rPr>
          <w:rFonts w:ascii="Times New Roman" w:eastAsia="Calibri" w:hAnsi="Times New Roman"/>
          <w:sz w:val="22"/>
          <w:szCs w:val="22"/>
        </w:rPr>
        <w:t>.</w:t>
      </w:r>
    </w:p>
    <w:p w14:paraId="494E9EB1" w14:textId="77777777" w:rsidR="00A355D6" w:rsidRPr="00E45A5C" w:rsidRDefault="00A355D6" w:rsidP="00A355D6">
      <w:pPr>
        <w:jc w:val="both"/>
        <w:rPr>
          <w:rFonts w:ascii="Times New Roman" w:hAnsi="Times New Roman"/>
          <w:sz w:val="22"/>
          <w:szCs w:val="22"/>
        </w:rPr>
      </w:pPr>
    </w:p>
    <w:p w14:paraId="682AC251" w14:textId="77777777" w:rsidR="00A355D6" w:rsidRPr="00E45A5C" w:rsidRDefault="00A355D6" w:rsidP="00A355D6">
      <w:pPr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14:paraId="4B6D8B58" w14:textId="77777777" w:rsidR="00A355D6" w:rsidRDefault="00A355D6" w:rsidP="00A355D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  <w:t>§ 2.</w:t>
      </w:r>
      <w:r>
        <w:rPr>
          <w:rFonts w:ascii="Times New Roman" w:eastAsia="Calibri" w:hAnsi="Times New Roman"/>
          <w:sz w:val="22"/>
          <w:szCs w:val="22"/>
        </w:rPr>
        <w:t xml:space="preserve">  Wykonanie uchwały powierza się Wójtowi Gminy Złotów.</w:t>
      </w:r>
    </w:p>
    <w:p w14:paraId="44879AB7" w14:textId="77777777" w:rsidR="00A355D6" w:rsidRDefault="00A355D6" w:rsidP="00A355D6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21473FF7" w14:textId="77777777" w:rsidR="00A355D6" w:rsidRDefault="00A355D6" w:rsidP="00A355D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>§ 3.</w:t>
      </w:r>
      <w:r>
        <w:rPr>
          <w:rFonts w:ascii="Times New Roman" w:eastAsia="Calibri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14:paraId="16F63F56" w14:textId="4D932250" w:rsidR="00F150B6" w:rsidRDefault="00F150B6"/>
    <w:p w14:paraId="2098231E" w14:textId="0787F764" w:rsidR="00183602" w:rsidRDefault="00183602"/>
    <w:p w14:paraId="062A615E" w14:textId="22E602CE" w:rsidR="00183602" w:rsidRDefault="00183602"/>
    <w:p w14:paraId="6D066064" w14:textId="28ACC814" w:rsidR="00183602" w:rsidRDefault="00183602"/>
    <w:p w14:paraId="0784628A" w14:textId="7CC4EF3E" w:rsidR="00183602" w:rsidRDefault="00183602"/>
    <w:p w14:paraId="2A1B16AF" w14:textId="6C420679" w:rsidR="00183602" w:rsidRDefault="00183602"/>
    <w:p w14:paraId="3BFF3410" w14:textId="487D1710" w:rsidR="00183602" w:rsidRDefault="00183602"/>
    <w:p w14:paraId="01EAA512" w14:textId="21CB585E" w:rsidR="00183602" w:rsidRDefault="00183602"/>
    <w:p w14:paraId="1109C3CD" w14:textId="3EA95C0D" w:rsidR="00183602" w:rsidRDefault="00183602"/>
    <w:p w14:paraId="023D2AA1" w14:textId="7F991609" w:rsidR="00183602" w:rsidRDefault="00183602"/>
    <w:p w14:paraId="2EEF5647" w14:textId="2ECDA7B4" w:rsidR="00183602" w:rsidRDefault="00183602"/>
    <w:p w14:paraId="22A769ED" w14:textId="0B977228" w:rsidR="00183602" w:rsidRDefault="00183602"/>
    <w:p w14:paraId="4C031FD4" w14:textId="2EE8E3CE" w:rsidR="00183602" w:rsidRDefault="00183602"/>
    <w:p w14:paraId="37781CDE" w14:textId="15F851FC" w:rsidR="00183602" w:rsidRDefault="00183602"/>
    <w:p w14:paraId="726DE226" w14:textId="7C89AF15" w:rsidR="00183602" w:rsidRDefault="00183602"/>
    <w:p w14:paraId="490EAC65" w14:textId="52F86A98" w:rsidR="00183602" w:rsidRDefault="00183602"/>
    <w:p w14:paraId="1F1E2323" w14:textId="6236A7FD" w:rsidR="00183602" w:rsidRDefault="00183602"/>
    <w:p w14:paraId="65D7908A" w14:textId="19D0F319" w:rsidR="00183602" w:rsidRDefault="00183602"/>
    <w:p w14:paraId="000ACE51" w14:textId="3999B0CC" w:rsidR="00183602" w:rsidRDefault="00183602"/>
    <w:p w14:paraId="582064DD" w14:textId="6DCA6932" w:rsidR="00183602" w:rsidRDefault="00183602"/>
    <w:p w14:paraId="0932871F" w14:textId="72766FB9" w:rsidR="00183602" w:rsidRDefault="00183602"/>
    <w:p w14:paraId="44A906A4" w14:textId="237093ED" w:rsidR="00183602" w:rsidRDefault="00183602"/>
    <w:p w14:paraId="30E7B67A" w14:textId="445035D2" w:rsidR="00183602" w:rsidRDefault="00183602"/>
    <w:p w14:paraId="542D886A" w14:textId="71D71D27" w:rsidR="00183602" w:rsidRDefault="00183602"/>
    <w:p w14:paraId="6486486B" w14:textId="0E951667" w:rsidR="00183602" w:rsidRDefault="00183602"/>
    <w:p w14:paraId="0889259E" w14:textId="1074DAB8" w:rsidR="00183602" w:rsidRDefault="00183602"/>
    <w:p w14:paraId="6DF780C9" w14:textId="4B1484D9" w:rsidR="00183602" w:rsidRDefault="00183602"/>
    <w:p w14:paraId="6D394CF9" w14:textId="4A4AEBFC" w:rsidR="00183602" w:rsidRDefault="00183602"/>
    <w:p w14:paraId="374C0262" w14:textId="7A04294A" w:rsidR="00183602" w:rsidRDefault="00183602"/>
    <w:p w14:paraId="0CB0E4DC" w14:textId="794891D4" w:rsidR="00183602" w:rsidRDefault="00183602"/>
    <w:p w14:paraId="700F5DE9" w14:textId="1892A311" w:rsidR="00183602" w:rsidRDefault="00183602"/>
    <w:p w14:paraId="4C867A8C" w14:textId="5E182F9D" w:rsidR="00183602" w:rsidRDefault="00183602"/>
    <w:p w14:paraId="60E7834F" w14:textId="2CA54F68" w:rsidR="00183602" w:rsidRDefault="00183602"/>
    <w:p w14:paraId="5CE41D39" w14:textId="364208BF" w:rsidR="00183602" w:rsidRDefault="00183602"/>
    <w:p w14:paraId="1E565697" w14:textId="7144921B" w:rsidR="00183602" w:rsidRDefault="00183602"/>
    <w:p w14:paraId="6EA5F8F0" w14:textId="704BF503" w:rsidR="00183602" w:rsidRDefault="00183602"/>
    <w:p w14:paraId="2D036E99" w14:textId="77B6BCD2" w:rsidR="00183602" w:rsidRDefault="00183602"/>
    <w:p w14:paraId="6A169BAE" w14:textId="442C7153" w:rsidR="00183602" w:rsidRDefault="00183602" w:rsidP="0018360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005F4618" w14:textId="77777777" w:rsidR="00183602" w:rsidRDefault="00183602" w:rsidP="00183602">
      <w:pPr>
        <w:rPr>
          <w:rFonts w:ascii="Times New Roman" w:eastAsia="Calibri" w:hAnsi="Times New Roman"/>
          <w:szCs w:val="32"/>
          <w:lang w:eastAsia="pl-PL"/>
        </w:rPr>
        <w:sectPr w:rsidR="00183602">
          <w:pgSz w:w="11906" w:h="16838"/>
          <w:pgMar w:top="851" w:right="1418" w:bottom="993" w:left="1418" w:header="709" w:footer="709" w:gutter="0"/>
          <w:cols w:space="708"/>
        </w:sectPr>
      </w:pPr>
    </w:p>
    <w:p w14:paraId="6210BF10" w14:textId="0A3E5B53" w:rsidR="00183602" w:rsidRDefault="00183602" w:rsidP="00183602">
      <w:pPr>
        <w:framePr w:w="4433" w:h="661" w:hSpace="141" w:wrap="auto" w:vAnchor="text" w:hAnchor="page" w:x="11710" w:y="-513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do uchwały Nr XXV.   .2020 Rady Gminy Złotów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  <w:t>z dnia 29 października 2020 r. w sprawie wprowadzenia zmian do uchwały budżetowej na 2020 rok</w:t>
      </w:r>
    </w:p>
    <w:p w14:paraId="377EB96F" w14:textId="77777777" w:rsidR="00183602" w:rsidRDefault="00183602" w:rsidP="00183602">
      <w:pPr>
        <w:jc w:val="center"/>
        <w:rPr>
          <w:rFonts w:ascii="Times New Roman" w:eastAsia="Calibri" w:hAnsi="Times New Roman"/>
          <w:b/>
          <w:lang w:eastAsia="pl-PL"/>
        </w:rPr>
      </w:pPr>
    </w:p>
    <w:p w14:paraId="139C996A" w14:textId="77777777" w:rsidR="00183602" w:rsidRDefault="00183602" w:rsidP="00183602">
      <w:pPr>
        <w:jc w:val="center"/>
        <w:rPr>
          <w:rFonts w:ascii="Times New Roman" w:eastAsia="Calibri" w:hAnsi="Times New Roman"/>
          <w:b/>
          <w:lang w:eastAsia="pl-PL"/>
        </w:rPr>
      </w:pPr>
      <w:r>
        <w:rPr>
          <w:rFonts w:ascii="Times New Roman" w:eastAsia="Calibri" w:hAnsi="Times New Roman"/>
          <w:b/>
          <w:lang w:eastAsia="pl-PL"/>
        </w:rPr>
        <w:t>Zmiany w prognozie dochodów budżetu Gminy Złotów na 2020 rok</w:t>
      </w:r>
    </w:p>
    <w:p w14:paraId="79B632EC" w14:textId="70DF5E19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36"/>
        <w:gridCol w:w="427"/>
        <w:gridCol w:w="4734"/>
        <w:gridCol w:w="1837"/>
        <w:gridCol w:w="1839"/>
        <w:gridCol w:w="1838"/>
        <w:gridCol w:w="1979"/>
      </w:tblGrid>
      <w:tr w:rsidR="00C61E0F" w:rsidRPr="00C61E0F" w14:paraId="63DD5923" w14:textId="77777777" w:rsidTr="00C61E0F">
        <w:trPr>
          <w:trHeight w:val="5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6B26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7E87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F355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19D5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EF38C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FC4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8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909E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D233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C61E0F" w:rsidRPr="00C61E0F" w14:paraId="70BEADC2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17CB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bookmarkStart w:id="0" w:name="_Hlk54093236"/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95822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6F548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C9855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D22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749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FBA5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B6E98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0"/>
      <w:tr w:rsidR="00C61E0F" w:rsidRPr="00C61E0F" w14:paraId="15878F9A" w14:textId="77777777" w:rsidTr="00C61E0F">
        <w:trPr>
          <w:trHeight w:val="50"/>
          <w:jc w:val="center"/>
        </w:trPr>
        <w:tc>
          <w:tcPr>
            <w:tcW w:w="138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E4E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C61E0F" w:rsidRPr="00C61E0F" w14:paraId="166790D5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B435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FDA3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52B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3F08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9E0F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1 002 819,74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FD8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3507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24A4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1 007 819,74</w:t>
            </w:r>
          </w:p>
        </w:tc>
      </w:tr>
      <w:tr w:rsidR="00C61E0F" w:rsidRPr="00C61E0F" w14:paraId="0147ECA6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C008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D7AB6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96406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EDBA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2F793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097B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4FF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A2E1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2FAB2A48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E552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67405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AC7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F6551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EC4D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972 819,74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1717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A155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0FF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977 819,74</w:t>
            </w:r>
          </w:p>
        </w:tc>
      </w:tr>
      <w:tr w:rsidR="00C61E0F" w:rsidRPr="00C61E0F" w14:paraId="7EA43507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1E4CC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33B6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C6D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DEE56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36F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2F79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0ABA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ED8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2912DA69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3429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1D7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DB8F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FDC5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0511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007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29D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C3D2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35 000,00</w:t>
            </w:r>
          </w:p>
        </w:tc>
      </w:tr>
      <w:tr w:rsidR="00C61E0F" w:rsidRPr="00C61E0F" w14:paraId="6C1410D9" w14:textId="77777777" w:rsidTr="00C61E0F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1AE6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AC5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8910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02E62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0169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175 942,00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00A3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45B3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194 000,00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B024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360 942,00</w:t>
            </w:r>
          </w:p>
        </w:tc>
      </w:tr>
      <w:tr w:rsidR="00C61E0F" w:rsidRPr="00C61E0F" w14:paraId="691AE1EA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73C9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F62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CFD7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43491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167F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DEE3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836A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6795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545B6850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9B50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2EAB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45802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2E87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2B6C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97 712,00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BB46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5D79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194 000,00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DCBA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282 712,00</w:t>
            </w:r>
          </w:p>
        </w:tc>
      </w:tr>
      <w:tr w:rsidR="00C61E0F" w:rsidRPr="00C61E0F" w14:paraId="002E1842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DB54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4EE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888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C7ABD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D859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BD9E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2AAF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775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409E2276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55DE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ADD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A7638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63D39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7AFB6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72 112,00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CCAA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689D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194 000,00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1A5A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266 112,00</w:t>
            </w:r>
          </w:p>
        </w:tc>
      </w:tr>
      <w:tr w:rsidR="00C61E0F" w:rsidRPr="00C61E0F" w14:paraId="534196F1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D453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244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DC2F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EA35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EB0A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A948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-9 000,00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11E4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2F01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6 000,00</w:t>
            </w:r>
          </w:p>
        </w:tc>
      </w:tr>
      <w:tr w:rsidR="00C61E0F" w:rsidRPr="00C61E0F" w14:paraId="2853394B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88DA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FA518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D90F6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F2852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D4D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12 063 185,00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40A1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8B06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465 008,17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172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12 528 193,17</w:t>
            </w:r>
          </w:p>
        </w:tc>
      </w:tr>
      <w:tr w:rsidR="00C61E0F" w:rsidRPr="00C61E0F" w14:paraId="46A99A5C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9AAF8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0B2D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9347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EEE69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EDB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8487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E5E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0C59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5A42F0DF" w14:textId="77777777" w:rsidTr="00C61E0F">
        <w:trPr>
          <w:trHeight w:val="49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3871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2B573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80838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02789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9686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3 947 390,00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7ACC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D563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450 000,00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689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4 397 390,00</w:t>
            </w:r>
          </w:p>
        </w:tc>
      </w:tr>
      <w:tr w:rsidR="00C61E0F" w:rsidRPr="00C61E0F" w14:paraId="46B9FED9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F858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3A40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87BA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CB112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205F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B831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1B3B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87EE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55A80189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29FE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C347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45AEC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0C5FB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81B8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3 549 448,00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3FE3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D32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450 000,00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D886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3 999 448,00</w:t>
            </w:r>
          </w:p>
        </w:tc>
      </w:tr>
      <w:tr w:rsidR="00C61E0F" w:rsidRPr="00C61E0F" w14:paraId="6070C79E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FBE3C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1D8F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75618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E4FE8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C43A2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B7B3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213 330,00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2ACE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FA4B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15 008,17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E939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228 338,17</w:t>
            </w:r>
          </w:p>
        </w:tc>
      </w:tr>
      <w:tr w:rsidR="00C61E0F" w:rsidRPr="00C61E0F" w14:paraId="269A4326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6E85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C39A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AD83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66A9D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AB5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E7CE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98DC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083B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00808FCD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ED4B6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FDA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A61C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0410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54B1C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opłaty skarbowej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3FC6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16 500,00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E572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29DA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60C3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21 500,00</w:t>
            </w:r>
          </w:p>
        </w:tc>
      </w:tr>
      <w:tr w:rsidR="00C61E0F" w:rsidRPr="00C61E0F" w14:paraId="6A7EDEA2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966D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A345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7FAA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0480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79FEE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opłat za zezwolenia na sprzedaż napojów alkoholowych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F16F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80 530,00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11A0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195D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10 008,17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EB55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90 538,17</w:t>
            </w:r>
          </w:p>
        </w:tc>
      </w:tr>
      <w:tr w:rsidR="00C61E0F" w:rsidRPr="00C61E0F" w14:paraId="0E2B8F0F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D095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1B4E6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5D46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2BFD3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Oświata i wychowanie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5C8E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1 049 384,23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9628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553E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739,92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142C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1 050 124,15</w:t>
            </w:r>
          </w:p>
        </w:tc>
      </w:tr>
      <w:tr w:rsidR="00C61E0F" w:rsidRPr="00C61E0F" w14:paraId="1CDD0ABE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BDFD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7B13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78BD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B80CE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93B4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B1F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D3FF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55F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C61E0F" w:rsidRPr="00C61E0F" w14:paraId="62B41CFA" w14:textId="77777777" w:rsidTr="00C61E0F">
        <w:trPr>
          <w:trHeight w:val="41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EF1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3DE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80153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A1DD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68C4F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15AB6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85 775,23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1D1C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AB5F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739,92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737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86 515,15</w:t>
            </w:r>
          </w:p>
        </w:tc>
      </w:tr>
    </w:tbl>
    <w:p w14:paraId="29143DE6" w14:textId="77777777" w:rsidR="00C61E0F" w:rsidRDefault="00C61E0F" w:rsidP="007169E5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C61E0F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38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736"/>
        <w:gridCol w:w="427"/>
        <w:gridCol w:w="3289"/>
        <w:gridCol w:w="1445"/>
        <w:gridCol w:w="1837"/>
        <w:gridCol w:w="1839"/>
        <w:gridCol w:w="1838"/>
        <w:gridCol w:w="1979"/>
      </w:tblGrid>
      <w:tr w:rsidR="00C61E0F" w:rsidRPr="00C61E0F" w14:paraId="60CB4CF6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4E08" w14:textId="72545A2C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bookmarkStart w:id="1" w:name="_Hlk54093256"/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6945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FCF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453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B9F9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6F2E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1CF0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0C3D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bookmarkEnd w:id="1"/>
      <w:tr w:rsidR="00C61E0F" w:rsidRPr="00C61E0F" w14:paraId="1CC2DA26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89BF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4BB02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718D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1A7A9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9BBE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AB85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F454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2E833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0F4A9E3E" w14:textId="77777777" w:rsidTr="00C61E0F">
        <w:trPr>
          <w:trHeight w:val="93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7B3A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E5D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1410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90CBA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0B3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85 775,23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406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CA02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739,92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131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86 515,15</w:t>
            </w:r>
          </w:p>
        </w:tc>
      </w:tr>
      <w:tr w:rsidR="00C61E0F" w:rsidRPr="00C61E0F" w14:paraId="100222FA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557F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B5A7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B787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BEF5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F804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909 932,46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9751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CF36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27 384,00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1A0C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937 316,46</w:t>
            </w:r>
          </w:p>
        </w:tc>
      </w:tr>
      <w:tr w:rsidR="00C61E0F" w:rsidRPr="00C61E0F" w14:paraId="21AA3AB0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49023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A54D8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5E345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CB133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B0E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DF47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89C4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0CD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3D9E9230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A3D3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3C0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85216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B85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46727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Zasiłki stałe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607B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284 116,00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34C2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C54A6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27 384,00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822E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311 500,00</w:t>
            </w:r>
          </w:p>
        </w:tc>
      </w:tr>
      <w:tr w:rsidR="00C61E0F" w:rsidRPr="00C61E0F" w14:paraId="3175DB4C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B18B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0508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DB39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F8751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6F1C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912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C273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47D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485DFCE5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ACFF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7D36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73616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A33C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D2C4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282 616,00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A1A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C2E8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27 384,00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ED1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310 000,00</w:t>
            </w:r>
          </w:p>
        </w:tc>
      </w:tr>
      <w:tr w:rsidR="00C61E0F" w:rsidRPr="00C61E0F" w14:paraId="64100235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B4D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235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62B53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F8E1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Rodzina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8E86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14 696 513,00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8B32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CA39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99 649,99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DF22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14 796 162,99</w:t>
            </w:r>
          </w:p>
        </w:tc>
      </w:tr>
      <w:tr w:rsidR="00C61E0F" w:rsidRPr="00C61E0F" w14:paraId="05122A1E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199F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B74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E2C3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2FDA5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9573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B72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1F2A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7F5E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087714B4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66A0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EAA65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85502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B75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5457E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7D82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4 894 909,00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20C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D04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57 000,00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21E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4 951 909,00</w:t>
            </w:r>
          </w:p>
        </w:tc>
      </w:tr>
      <w:tr w:rsidR="00C61E0F" w:rsidRPr="00C61E0F" w14:paraId="612ED7C3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1EDF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22B5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6F72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E2808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768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C92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4A7F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CF99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03EED5D4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347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2D21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848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0920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09274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pozostałych odsetek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F2A6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AF73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9962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366E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9 000,00</w:t>
            </w:r>
          </w:p>
        </w:tc>
      </w:tr>
      <w:tr w:rsidR="00C61E0F" w:rsidRPr="00C61E0F" w14:paraId="07FDFC14" w14:textId="77777777" w:rsidTr="00C61E0F">
        <w:trPr>
          <w:trHeight w:val="28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E4C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F94E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CC5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0970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D198D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różnych dochodów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A032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25 000,00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9DB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D46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BE8C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30 000,00</w:t>
            </w:r>
          </w:p>
        </w:tc>
      </w:tr>
      <w:tr w:rsidR="00C61E0F" w:rsidRPr="00C61E0F" w14:paraId="600B63BF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C405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C2DFC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CC5C3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B7991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A49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4 837 809,00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D0FF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94C0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7246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4 887 809,00</w:t>
            </w:r>
          </w:p>
        </w:tc>
      </w:tr>
      <w:tr w:rsidR="00C61E0F" w:rsidRPr="00C61E0F" w14:paraId="26641E28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E6D4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17C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85504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15AA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084D3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Wspieranie rodziny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474B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376 971,00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213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A41C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42 649,99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A405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419 620,99</w:t>
            </w:r>
          </w:p>
        </w:tc>
      </w:tr>
      <w:tr w:rsidR="00C61E0F" w:rsidRPr="00C61E0F" w14:paraId="75D4A1CD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5AD5C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918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4434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0D6D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DFA8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A33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46C7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1C6C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556EF153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034EC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B40E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527B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297B7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30C56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376 650,00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3CA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D6ED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42 649,99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3396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419 299,99</w:t>
            </w:r>
          </w:p>
        </w:tc>
      </w:tr>
      <w:tr w:rsidR="00C61E0F" w:rsidRPr="00C61E0F" w14:paraId="2970B9BA" w14:textId="77777777" w:rsidTr="00C61E0F">
        <w:trPr>
          <w:trHeight w:val="50"/>
          <w:jc w:val="center"/>
        </w:trPr>
        <w:tc>
          <w:tcPr>
            <w:tcW w:w="4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2CD83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E9DD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B7E8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47 337 420,29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2E1E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-9 000,00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05BD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791 782,08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1E8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48 120 202,37</w:t>
            </w:r>
          </w:p>
        </w:tc>
      </w:tr>
      <w:tr w:rsidR="00C61E0F" w:rsidRPr="00C61E0F" w14:paraId="34AD5345" w14:textId="77777777" w:rsidTr="00C61E0F">
        <w:trPr>
          <w:trHeight w:val="50"/>
          <w:jc w:val="center"/>
        </w:trPr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D88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CA994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27A3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707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89A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779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153 198,00</w:t>
            </w:r>
          </w:p>
        </w:tc>
      </w:tr>
      <w:tr w:rsidR="00C61E0F" w:rsidRPr="00C61E0F" w14:paraId="21D17FB3" w14:textId="77777777" w:rsidTr="00C61E0F">
        <w:trPr>
          <w:trHeight w:val="50"/>
          <w:jc w:val="center"/>
        </w:trPr>
        <w:tc>
          <w:tcPr>
            <w:tcW w:w="138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04F5C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C61E0F" w:rsidRPr="00C61E0F" w14:paraId="3DF0BECE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B27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7C0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833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7AB31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F6013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1 076 527,00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59AA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C06F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4E27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21 000,00</w:t>
            </w:r>
          </w:p>
        </w:tc>
      </w:tr>
      <w:tr w:rsidR="00C61E0F" w:rsidRPr="00C61E0F" w14:paraId="33FA7413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4BAE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40AF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4D2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B72D7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184A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A359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68333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40ED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763508EE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3BD3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DD4C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01010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9615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8082B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Infrastruktura wodociągowa i sanitacyjna wsi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E30F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A2BC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F6C2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163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740B6471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48134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D93B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895A5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19D54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D76C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3AE2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BF40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0B7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07458A7D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3F8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62CD5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28953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6207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AF37F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finansowanych z udziałem środków europejskich oraz środków, o których mowa w art.5 ust.1 pkt. 3 oraz ust. 3 pkt 5 i 6 ustawy, lub płatności w ramach budżetu środków europejskich, z wyłączeniem dochodów klasyfikowanych w paragrafie 625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076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1 055 527,00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50A6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DFC26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EFDA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3C3BDD99" w14:textId="77777777" w:rsidTr="00C61E0F">
        <w:trPr>
          <w:trHeight w:val="285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E82A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FEB6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64EE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CE182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Transport i łączność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414E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1 697 234,31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322E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-597 568,86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0011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6 500,00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5C5A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1 106 165,45</w:t>
            </w:r>
          </w:p>
        </w:tc>
      </w:tr>
      <w:tr w:rsidR="00C61E0F" w:rsidRPr="00C61E0F" w14:paraId="74E3160F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1193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021C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C92E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B956F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0991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EECE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39EC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327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1CE411A1" w14:textId="77777777" w:rsidTr="007169E5">
        <w:trPr>
          <w:trHeight w:val="50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9694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lastRenderedPageBreak/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8201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330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07F9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5A4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150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8E66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ABB5" w14:textId="77777777" w:rsidR="00C61E0F" w:rsidRPr="00C61E0F" w:rsidRDefault="00C61E0F" w:rsidP="007169E5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C61E0F" w:rsidRPr="00C61E0F" w14:paraId="08359758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2FF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5F903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60016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E8E02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A92C1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Drogi publiczne gminne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CE08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1 697 234,31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D8B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-597 568,86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0615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6 500,00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4080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1 106 165,45</w:t>
            </w:r>
          </w:p>
        </w:tc>
      </w:tr>
      <w:tr w:rsidR="00C61E0F" w:rsidRPr="00C61E0F" w14:paraId="74D4516E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BBC8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B3072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E7D3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6DEA1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7A81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97AB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6779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7521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265662AA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E173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9AF4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5061C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0870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85489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ze sprzedaży składników majątkowych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FE8F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500,00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9BD8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9D7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6 500,00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CB0C6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7 000,00</w:t>
            </w:r>
          </w:p>
        </w:tc>
      </w:tr>
      <w:tr w:rsidR="00C61E0F" w:rsidRPr="00C61E0F" w14:paraId="448920A3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3D93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0FB6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A8CB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6350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63070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D033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1 546 734,31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2311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-597 568,86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2622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D26E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949 165,45</w:t>
            </w:r>
          </w:p>
        </w:tc>
      </w:tr>
      <w:tr w:rsidR="00C61E0F" w:rsidRPr="00C61E0F" w14:paraId="4B16F099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5EF12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167EB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8F2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D3492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mieszkaniowa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6979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144 788,00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31BF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4492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6BA5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156 788,00</w:t>
            </w:r>
          </w:p>
        </w:tc>
      </w:tr>
      <w:tr w:rsidR="00C61E0F" w:rsidRPr="00C61E0F" w14:paraId="5A3E98D3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8ED6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78D3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1F52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8758B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2069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30E4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7310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0A9C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6C766365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9CCD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3329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70005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7807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8AB6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gruntami i nieruchomościami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190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144 788,00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3AC4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55EE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7DEA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156 788,00</w:t>
            </w:r>
          </w:p>
        </w:tc>
      </w:tr>
      <w:tr w:rsidR="00C61E0F" w:rsidRPr="00C61E0F" w14:paraId="58FF6E62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FFDB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5689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94BA8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842B8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4931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CAC8E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4A87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EBD43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C61E0F" w:rsidRPr="00C61E0F" w14:paraId="3CC34941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848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B5AEE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C2A2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0770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4E99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Wpłaty z tytułu odpłatnego nabycia prawa własności oraz prawa użytkowania wieczystego nieruchomości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6060B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124 493,00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B24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6BC9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12 000,00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E7B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136 493,00</w:t>
            </w:r>
          </w:p>
        </w:tc>
      </w:tr>
      <w:tr w:rsidR="00C61E0F" w:rsidRPr="00C61E0F" w14:paraId="53EF29EC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E054D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27C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8B7BC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D9B37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Gospodarka komunalna i ochrona środowiska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8406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3 966 252,07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ABA4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A1FD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495A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3 974 687,02</w:t>
            </w:r>
          </w:p>
        </w:tc>
      </w:tr>
      <w:tr w:rsidR="00C61E0F" w:rsidRPr="00C61E0F" w14:paraId="457CAA48" w14:textId="77777777" w:rsidTr="00C61E0F">
        <w:trPr>
          <w:trHeight w:val="147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82A4A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B0D6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E354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EF793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CBC3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3120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5E9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532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3 973 784,02</w:t>
            </w:r>
          </w:p>
        </w:tc>
      </w:tr>
      <w:tr w:rsidR="00C61E0F" w:rsidRPr="00C61E0F" w14:paraId="64105679" w14:textId="77777777" w:rsidTr="00C61E0F">
        <w:trPr>
          <w:trHeight w:val="5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D6A3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FB210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90005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F0EF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DFCEF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Ochrona powietrza atmosferycznego i klimatu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D498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48D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636C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1100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3 973 784,02</w:t>
            </w:r>
          </w:p>
        </w:tc>
      </w:tr>
      <w:tr w:rsidR="00C61E0F" w:rsidRPr="00C61E0F" w14:paraId="1D493201" w14:textId="77777777" w:rsidTr="00C61E0F">
        <w:trPr>
          <w:trHeight w:val="99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44CF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6A5C5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57F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5CA65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3D7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DB21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6C3DF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2AD6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3 973 784,02</w:t>
            </w:r>
          </w:p>
        </w:tc>
      </w:tr>
      <w:tr w:rsidR="00C61E0F" w:rsidRPr="00C61E0F" w14:paraId="37BF4A47" w14:textId="77777777" w:rsidTr="00C61E0F">
        <w:trPr>
          <w:trHeight w:val="33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01753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B7F27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9D741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6257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3BB84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DAE2A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3 965 349,07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F5AC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B204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E0F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3 973 784,02</w:t>
            </w:r>
          </w:p>
        </w:tc>
      </w:tr>
      <w:tr w:rsidR="00C61E0F" w:rsidRPr="00C61E0F" w14:paraId="5EE2FF10" w14:textId="77777777" w:rsidTr="00C61E0F">
        <w:trPr>
          <w:trHeight w:val="50"/>
          <w:jc w:val="center"/>
        </w:trPr>
        <w:tc>
          <w:tcPr>
            <w:tcW w:w="4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0915FA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E9B87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13D11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8 504 469,75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0A9C4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-1 653 095,86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D8FF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26 934,95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875F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6 878 308,84</w:t>
            </w:r>
          </w:p>
        </w:tc>
      </w:tr>
      <w:tr w:rsidR="00C61E0F" w:rsidRPr="00C61E0F" w14:paraId="2423286F" w14:textId="77777777" w:rsidTr="00C61E0F">
        <w:trPr>
          <w:trHeight w:val="50"/>
          <w:jc w:val="center"/>
        </w:trPr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003B2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A994F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36C6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5 495 876,07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A4A4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08BD8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18F4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4 448 784,02</w:t>
            </w:r>
          </w:p>
        </w:tc>
      </w:tr>
      <w:tr w:rsidR="00C61E0F" w:rsidRPr="00C61E0F" w14:paraId="1D94CD1E" w14:textId="77777777" w:rsidTr="00C61E0F">
        <w:trPr>
          <w:trHeight w:val="50"/>
          <w:jc w:val="center"/>
        </w:trPr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2EB49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93BDD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55 841 890,04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A804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-1 662 095,86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8DCE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818 717,03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00035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54 998 511,21</w:t>
            </w:r>
          </w:p>
        </w:tc>
      </w:tr>
      <w:tr w:rsidR="00C61E0F" w:rsidRPr="00C61E0F" w14:paraId="00787B4D" w14:textId="77777777" w:rsidTr="00C61E0F">
        <w:trPr>
          <w:trHeight w:val="96"/>
          <w:jc w:val="center"/>
        </w:trPr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DC5E5" w14:textId="77777777" w:rsidR="00C61E0F" w:rsidRPr="00C61E0F" w:rsidRDefault="00C61E0F" w:rsidP="00C61E0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E5C5" w14:textId="77777777" w:rsidR="00C61E0F" w:rsidRPr="00C61E0F" w:rsidRDefault="00C61E0F" w:rsidP="00C61E0F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4688C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5 649 074,07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B7C4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-1 055 527,00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AA8B2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8 434,95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6A1C3" w14:textId="77777777" w:rsidR="00C61E0F" w:rsidRPr="00C61E0F" w:rsidRDefault="00C61E0F" w:rsidP="00C61E0F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61E0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4 601 982,02</w:t>
            </w:r>
          </w:p>
        </w:tc>
      </w:tr>
    </w:tbl>
    <w:p w14:paraId="4429CDD5" w14:textId="12CA3BD3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7365C027" w14:textId="21898258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35A2C48" w14:textId="2561967B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50B3517" w14:textId="3A008B79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41F36BD0" w14:textId="327BCFA6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2D9D8EA" w14:textId="0A635909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05B6173" w14:textId="6CB62E93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425A747" w14:textId="538F1B98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4227707" w14:textId="293D1518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75F137C" w14:textId="057B46C1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5561142" w14:textId="31E10531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090F814" w14:textId="7489D17B" w:rsidR="00743ED6" w:rsidRDefault="00743ED6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2F810D3E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4E5D81F" w14:textId="3A917B1C" w:rsidR="00183602" w:rsidRDefault="00183602" w:rsidP="00183602">
      <w:pPr>
        <w:framePr w:w="4401" w:h="661" w:hSpace="141" w:wrap="auto" w:vAnchor="text" w:hAnchor="page" w:x="11760" w:y="-49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XXV.</w:t>
      </w:r>
      <w:r w:rsidR="00743ED6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.2020 Rady Gminy Złotów </w:t>
      </w:r>
      <w:r>
        <w:rPr>
          <w:rFonts w:ascii="Times New Roman" w:eastAsia="Calibri" w:hAnsi="Times New Roman"/>
          <w:sz w:val="16"/>
          <w:szCs w:val="16"/>
          <w:lang w:eastAsia="pl-PL"/>
        </w:rPr>
        <w:br/>
        <w:t>z dnia 2</w:t>
      </w:r>
      <w:r w:rsidR="00743ED6">
        <w:rPr>
          <w:rFonts w:ascii="Times New Roman" w:eastAsia="Calibri" w:hAnsi="Times New Roman"/>
          <w:sz w:val="16"/>
          <w:szCs w:val="16"/>
          <w:lang w:eastAsia="pl-PL"/>
        </w:rPr>
        <w:t>9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743ED6">
        <w:rPr>
          <w:rFonts w:ascii="Times New Roman" w:eastAsia="Calibri" w:hAnsi="Times New Roman"/>
          <w:sz w:val="16"/>
          <w:szCs w:val="16"/>
          <w:lang w:eastAsia="pl-PL"/>
        </w:rPr>
        <w:t>października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2020 r. w sprawie wprowadzenia zmian do uchwały budżetowej na 2020 rok</w:t>
      </w:r>
    </w:p>
    <w:p w14:paraId="00A0D384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4DF0F8C" w14:textId="547D2CF2" w:rsidR="00183602" w:rsidRDefault="00183602" w:rsidP="00183602">
      <w:pPr>
        <w:jc w:val="center"/>
        <w:rPr>
          <w:rFonts w:ascii="Times New Roman" w:eastAsia="Calibri" w:hAnsi="Times New Roman"/>
          <w:b/>
          <w:lang w:eastAsia="pl-PL"/>
        </w:rPr>
      </w:pPr>
      <w:r>
        <w:rPr>
          <w:rFonts w:ascii="Times New Roman" w:eastAsia="Calibri" w:hAnsi="Times New Roman"/>
          <w:b/>
          <w:lang w:eastAsia="pl-PL"/>
        </w:rPr>
        <w:t>Zmiany w planie wydatków budżetu Gminy Złotów na 2020 rok</w:t>
      </w:r>
    </w:p>
    <w:p w14:paraId="61321D0C" w14:textId="750E143E" w:rsidR="00743ED6" w:rsidRDefault="00743ED6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3A5DD9" w:rsidRPr="00EA4CED" w14:paraId="484489BF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AEC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Dział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2888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Rozdział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C1EC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§</w:t>
            </w: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/</w:t>
            </w: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grupa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5E3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Nazwa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BEDA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Plan</w:t>
            </w:r>
          </w:p>
        </w:tc>
        <w:tc>
          <w:tcPr>
            <w:tcW w:w="1041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BD5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A4CED" w:rsidRPr="00EA4CED" w14:paraId="2735442C" w14:textId="77777777" w:rsidTr="003A5DD9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47B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E185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7C28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E8C7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049F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339B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bieżące</w:t>
            </w:r>
          </w:p>
        </w:tc>
        <w:tc>
          <w:tcPr>
            <w:tcW w:w="589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F96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547A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majątkowe</w:t>
            </w:r>
          </w:p>
        </w:tc>
        <w:tc>
          <w:tcPr>
            <w:tcW w:w="29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8E7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</w:tr>
      <w:tr w:rsidR="00EA4CED" w:rsidRPr="00EA4CED" w14:paraId="1F22CA35" w14:textId="77777777" w:rsidTr="003A5DD9">
        <w:trPr>
          <w:trHeight w:val="165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516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71B5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E28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1D7F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FBC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6652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34AC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 xml:space="preserve">wydatki </w:t>
            </w: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jednostek</w:t>
            </w: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br/>
              <w:t>budżetowych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99F2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 tego: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28C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na zadania bieżące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4892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na rzecz osób fizycznych;</w:t>
            </w:r>
          </w:p>
        </w:tc>
        <w:tc>
          <w:tcPr>
            <w:tcW w:w="7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352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AB1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wypłaty z tytułu poręczeń i gwarancji</w:t>
            </w: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E18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</w:t>
            </w: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DBC8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787B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inwestycje i zakupy inwestycyjne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B2D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 tym: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201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i objęcie akcji i udziałów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7DE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Wniesienie wkładów do spółek prawa handlowego</w:t>
            </w:r>
          </w:p>
        </w:tc>
      </w:tr>
      <w:tr w:rsidR="00EA4CED" w:rsidRPr="00EA4CED" w14:paraId="38B8C6D1" w14:textId="77777777" w:rsidTr="003A5DD9">
        <w:trPr>
          <w:trHeight w:val="837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40B1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9BE1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E25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A10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3D5C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CACC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D095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C072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i składki od nich naliczane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C288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związane z realizacją ich statutowych zadań;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AD0E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DFBC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1A9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1141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C56C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AC2E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3D5E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1214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B8D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1F8F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EA4CED" w:rsidRPr="00EA4CED" w14:paraId="212ADD79" w14:textId="77777777" w:rsidTr="003A5DD9">
        <w:trPr>
          <w:trHeight w:val="192"/>
        </w:trPr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0047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EA9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02D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1E2D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46E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5860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3A08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F05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6A1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725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C2A7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6A2A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A9EB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76EE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818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634E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C2E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211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65B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A4CED" w:rsidRPr="00EA4CED" w14:paraId="6D4BFCF0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231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191F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A0A3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7F85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Rolnictwo i łowiectwo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EF9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AD9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6 243 182,96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BA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1 157 973,74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CE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1 127 946,74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137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85E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1 111 043,78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85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B18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AB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FB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C63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058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5 085 209,22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F7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3 156 256,37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899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29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B72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A4CED" w:rsidRPr="00EA4CED" w14:paraId="260417F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3811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B490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CB7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336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BAE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EE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-703 851,30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CD8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2BF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5C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369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52B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A6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EB8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785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A71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AF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-701 356,00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1B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-701 356,00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BAC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-461 586,00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784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0D9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1FD8BB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796A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B42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6E3C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D60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3377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4C3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20 855,09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37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4 305,09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A0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4 305,09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4B3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9C2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504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44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8DF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80E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14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089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D4C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9F6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0CD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88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64AEAF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749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1E1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7424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5C46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C88D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AA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5 560 186,75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CBC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1 159 783,53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4AD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1 129 756,53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7CF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18 102,96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19F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1 111 653,57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863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30 027,00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7F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CA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238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F7E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EF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4 400 403,22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4F5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2 471 450,37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89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ABB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F97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A4CED" w:rsidRPr="00EA4CED" w14:paraId="2F41D662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3CDD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D2E2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01010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DDE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134B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Infrastruktura wodociągowa i sanitacyjna wsi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5C0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44D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4 931 121,65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F3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25A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64B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DAD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A40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6EA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F9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82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B05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FE5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4 870 552,65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A41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2 941 599,80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A7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658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A64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A4CED" w:rsidRPr="00EA4CED" w14:paraId="29DF3C8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A44B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C106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D2D8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8A18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8CFA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3AB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-701 356,00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9CC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57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E8D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2E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C11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3C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6B3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008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D1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311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-701 356,00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79D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-701 356,00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51E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-461 586,00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463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5F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603C0B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28C3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B080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F45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8FA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23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D8F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167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12B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43B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C3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49C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B23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C3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BFA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13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BEC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F9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B22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68C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5E3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49605A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4213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A14F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2279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65F2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CCF4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CF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4 229 765,65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DED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61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CCC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EFE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60 569,00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1D3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C5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284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F8C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1B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DCE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4 169 196,65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049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2 240 243,80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F77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CF4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57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A4CED" w:rsidRPr="00EA4CED" w14:paraId="00B76B1D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2DA0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28DD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8486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E3BF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FFE9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71B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901 572,80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41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2C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254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073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5E1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04C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22E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F1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0C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719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901 572,80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B64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901 572,80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51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93E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0F2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653F08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4E5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2AE1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E3D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956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D01C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A1E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-239 770,00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8A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F62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6B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25A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DC9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AFE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7D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90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10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0B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-239 770,00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47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-239 770,00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DB2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80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59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B9211C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FE15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455B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A280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E4B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F13A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266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484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363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A20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92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5E9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21B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09B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37F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166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87E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792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29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EF5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A63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EB9FEC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9BE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A48A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331E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139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2ED0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D4A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661 802,80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08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EAC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E4D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79C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D4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1AA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34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53C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4E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C8C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661 802,80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E6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661 802,80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423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51B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289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577F16E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1100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1E69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8123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6057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F75E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52C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240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1 055 527,00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DD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EA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D5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9B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6C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4B3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8F9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D42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08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CB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1 055 527,00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0E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1 055 527,00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E38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1 055 527,00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8E5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8CA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041008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6118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C53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CF4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BBA2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F94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39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-250 920,00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101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FA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B3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F99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202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5C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9A2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0DB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81F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DD0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-250 920,00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5B5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-250 920,00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E5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-250 920,00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BD3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473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D75058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DDF8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4FD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54A2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B23A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4A7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D43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0BC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1AD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BA4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C4A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F11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C3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654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FA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1A0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271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67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E3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BC8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90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BD489F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1ED3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941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C6E9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BFCE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5C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15C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8A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F63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150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7C1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4D9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964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FFD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25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1D0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18B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804 607,00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31E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804 607,00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027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804 607,00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E9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BA5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F8A53EE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3A3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C86F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2E3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6059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392D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88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A8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C1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8BD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409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C08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343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3F2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EA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66C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F59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CC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1C9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971 000,00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99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971 000,00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BCF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4A4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B8C632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299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1A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AF80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94AB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BD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5BC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-210 666,00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7D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503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B4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8D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C7B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7E0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5E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ACA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F0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E5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-210 666,00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7A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-210 666,00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84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-210 666,00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30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F5F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9ED501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50D3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7B67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C14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2F7B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E3A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51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B7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7C6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0E6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2F2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5B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17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FE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3F2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DA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18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2C5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8A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BD8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C70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28307A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1E8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E06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36E1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441B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50D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EEF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760 334,00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EEA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243F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02C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18D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D7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E0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DB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CC1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C66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991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760 334,00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DBC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760 334,00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B25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760 334,00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B4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CD4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E9D9138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8AE1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B72D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01030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445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E48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Izby rolnicze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79D0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4E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69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A1C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D1D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2DA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4B1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4DB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412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75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98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33B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1E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FB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31B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0C1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CF2DD8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8FA9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361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3FD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55F0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C412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D31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CE9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E722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AC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2F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AF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432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AC8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F3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495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858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51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9F7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18D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466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643068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9FD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C84D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FF9A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55B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CA76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F83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9E2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46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753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572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B37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0A9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66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CC8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8C3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7F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3F8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711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BD8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39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9D3E2E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DBD4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3705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A674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8807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5D44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DDA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2DC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206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F03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6E9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BF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457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B6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37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BC5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736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1EC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6C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A85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0C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6AE9992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4C4B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B393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E7DF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6E0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Wpłaty gmin na rzecz izb rolniczych w wysokości 2% uzyskanych wpływów z podatku rolnego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42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7B6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FB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D9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E6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797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8C1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B1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7B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3E0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521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38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7E4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00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F77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8F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6E6359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6A8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28E5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CA29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71B2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A8BC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02F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DC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7A2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68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446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C67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16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C36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4FF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BD8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40F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128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92F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06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CE8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746D38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DE6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778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F3D6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388D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458B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7D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54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01E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ABE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F2B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3 105,09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034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1F5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3F1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1AB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006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6F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77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391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E6C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646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A95784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CDC1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3811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B63E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A95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1B50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A33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DF3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4AB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17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C25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29 405,09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C65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11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992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090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2A7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BC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3C6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27D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0C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8F7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CF8442D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3715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EF52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01095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F08E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60AF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F9FA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C1E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1 255 734,31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869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1 041 077,74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A29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1 041 077,74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9FE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16 902,96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4A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1 024 174,78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79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3D0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3CD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BD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B4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912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214 656,57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030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214 656,57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845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196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41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F5379D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C229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846E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43D5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137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951F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B00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1BA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F9B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DBC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769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B09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827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17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13D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48C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7FA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720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33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370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1B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C6BDA2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5002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4692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20C5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FB73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4F53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F8A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17 750,00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3F8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584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05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015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029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69D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16C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9F1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BB3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09E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BAC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85B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27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B16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808AB4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3B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CDAD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3D4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6D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13EC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2D1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1 270 989,01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381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1 039 782,44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873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1 039 782,44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9E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18 102,96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7DE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1 021 679,48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21E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8B8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BEF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C9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5E7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1C0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54A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231 206,57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4C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AB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245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8DC8313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BD2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A264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C423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4DE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bezosobowe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ACF3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D51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BE7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626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FBF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95E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A5C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059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B89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136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D7C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586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7E5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A91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0E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E6B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E3B971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D325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1F8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5AB5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A1CD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22D5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41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6A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E59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A91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D5C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BB9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15C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A5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7E3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725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715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F1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51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84D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803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BE0E1D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F8F9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5607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2745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5456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3810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3E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F03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C53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A9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332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9E2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F0A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3C7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553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4C9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9B7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68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837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E88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DB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A620BA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4859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5CA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BFE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19FD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D020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365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F06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F89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C4E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7 200,00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E1B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81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AD8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8FF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790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19F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F64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F88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D8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E5C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E0C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D731984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5EAA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9CA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DA5A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8D75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6FD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49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52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46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5DC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22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108 588,74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827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69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264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F9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137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E92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2B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C3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738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9E1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A4E507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69FD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FC2F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85EB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6878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C8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E49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922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91E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A33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31E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-2 495,30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E1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C3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91C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84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3EC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2EE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97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7A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E5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BC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1511F3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2A10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612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162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8AA3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7AF1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EE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D1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52D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9ED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A4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325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44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7A6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250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4B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7EA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DC9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FF6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BEC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6A5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2CA4BF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27A63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1FB9D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2A03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DF3DA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478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ED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106 093,44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55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106 093,44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01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106 093,44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B1A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620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106 093,44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AD2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0E1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791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423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2B1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DD5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68E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8B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717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F1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A5DD9" w:rsidRPr="00EA4CED" w14:paraId="2922F306" w14:textId="77777777" w:rsidTr="003A5DD9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4F6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C257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459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9937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8C27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7E5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EF6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134C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1744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E3836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456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A62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144A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27F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FEC4A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8C55F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BC5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D53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15CC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A4CED" w:rsidRPr="00EA4CED" w14:paraId="3BC5126A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0227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CE6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90E7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6060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D159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na zakupy inwestycyjne jednostek budżetowych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32A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63A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0CE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A3B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AE3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EA4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C0C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671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72E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06B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79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47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CFB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4A8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D74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45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80335E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50F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C3A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13A3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A02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302C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8E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CC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D54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A91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B1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6D3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F04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925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CEA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BD3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5F7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DC2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AEB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87A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BFC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CBAAAC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82AB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D77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4FAE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9EBC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7CB5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FFD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55E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B2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F39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D7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E3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33C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05D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FD4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940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23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36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1C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D10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4CC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3DD5E7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65D8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DBCB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E4B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0654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9228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EDD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C7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BF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570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0F9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8D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31F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8FF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578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36D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AEB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4BB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16 550,00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798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AAD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730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F74672A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D061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08A7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D8BD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B8EC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Transport i łączność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22F6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26A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6 347 896,86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A8F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746 099,62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28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746 099,62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9D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B95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680 199,62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6E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671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DE8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0D1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45D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536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210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C66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3A7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5F2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C36E64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6B32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244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19A3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59C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00B0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2DF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-934 720,00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F5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-44 720,00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E96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-44 720,00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B02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010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-44 720,00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743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A2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FA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A1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172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EB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21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0C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0E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442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7F03C3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D038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DA5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57CC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99C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704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4F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FD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EC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63F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A9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2B6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021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32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5C1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A5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767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91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04C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4A6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A8F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086CCB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380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B898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F7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5D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0BA0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CD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5 628 176,86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2C5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741 379,62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AA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741 379,62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756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014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675 479,62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7AE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4DD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7D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8C0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6A2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579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4 886 797,24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4B0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4 886 797,24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35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ED8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3CF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CE93DBB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98A7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0B65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0F92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3588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powiatowe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86AE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A2D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47F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21C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D78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C6F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B80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E56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61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03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408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0BC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EC2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8EE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58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38B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11B1E2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1FB5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4DCC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593E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8032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E8B4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B4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268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CF6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F4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EE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C1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6E8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07B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F34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CBE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D80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FA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EF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A0A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21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17C83D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F8C8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641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2BE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A8BF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7C12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6A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524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55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5CC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6D4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7F2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1E0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C73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9BC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3A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9A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538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F8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98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3D1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58C740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968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CFD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21B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867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A5A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89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855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B2C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A11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E8B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24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034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85B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02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B1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9A4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611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7CA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947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BB0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475C34C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B091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1F6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A14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0273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D3DB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CC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CED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4B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04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AD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C74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5F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E33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D15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11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43E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E47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8A9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61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9E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8FD232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1F0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504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7B4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A374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684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452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EAC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90F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967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169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-4 720,00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3DE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40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6FF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483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720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87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CED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C32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AC3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CC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EC02E6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14E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D5AB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E5AA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789C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DBFC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42F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CB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9F6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5B2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15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4D6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34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C22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56D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08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9A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02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C7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69D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39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0B0418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1226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17B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B07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596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93B8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DA0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075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8B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2BC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32F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36C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124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7A7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856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10B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91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DD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54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BA9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CCE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6AC8A80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E328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58A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EEB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BA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7245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A0B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3F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F06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182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F35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54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15D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250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10B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E64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49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ADE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517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0D1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200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50AC15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A513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FA2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B37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FA08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813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0AF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C6A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E12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DAE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33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0AF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192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16A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13F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CCA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C8C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FA6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94F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F67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13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3DDAAE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7BC6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3DC8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F7BA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7D5B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EA6B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EC7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27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7CE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DF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06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5FC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2A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9C3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6D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771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AEC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6B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56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09A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63A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D112A38" w14:textId="77777777" w:rsidTr="003A5DD9">
        <w:trPr>
          <w:trHeight w:val="342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1C7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1DE3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7BE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0775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65B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B98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60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59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6C3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73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244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5A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E6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128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F8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9E1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47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175 000,00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9C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B2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2F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39152AC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8CF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E6A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60016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A01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073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Drogi publiczne gminne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CBA3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1B5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6 328 596,86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881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04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560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AB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660 899,62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2AF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CA5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0E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A41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35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DD8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C4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5 601 797,24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5B4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E1E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0A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DBED5B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D720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CD68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DE9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E6C1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287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B43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E2A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816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C1F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CC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17F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A2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5AD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01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84D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14A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F4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2FF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E2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B4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963AAC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5DC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C2BB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569C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741B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10EA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B07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686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33B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76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E87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5F7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24E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6F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94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1F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1F6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8DF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80C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D4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3A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FC3695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B2B4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8D36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2291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F7D6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795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CC1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5 438 596,86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8DF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E2C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726 799,62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904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65 900,00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0D3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660 899,62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3A6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309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127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93B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6C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34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4 711 797,24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87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4 711 797,24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15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9F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94E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3FB23DC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21F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9493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A5FA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55F7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30F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CB6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857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17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C7A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267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AED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C73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1CC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1B0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DA0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10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9CA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EB4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75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2B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9B5EBB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B5E3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BBF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CF31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4C5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A712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4BC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CB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FBD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3B4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ED5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F7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B14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371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652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3B4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082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BF0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47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50D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A7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4ED576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1CAA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8B2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05F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9E3D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586A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C1B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2EF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0D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91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792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B3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AB5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E3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987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238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A90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AF2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53F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59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C0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6B766A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F113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43C0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0AD1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D3A8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FBF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8D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94F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68E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C98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84D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A3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029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BFF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25F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78D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BD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AD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855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93F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A3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0C9931E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A42E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4714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A8BD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3387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99E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B84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420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D73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434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619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163 500,00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1D4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F9D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2C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A5D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A98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821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78D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CCC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047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69E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0E6482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A3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A589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608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24E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8C5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5FF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2E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22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F91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C87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3A4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B1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60E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206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F0B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9E0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62E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025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01A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C13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2107C9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9F8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C750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2391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47C3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726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A33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B39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1E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C1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8DD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40A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B18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987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EC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5B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D0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075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517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B4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2BE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8B2AD8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7E2E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887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83A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411D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CD76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0E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1FD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98E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D68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7C2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778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81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CFE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E7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53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45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000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1F1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6B4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D0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A119E55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88AE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6B9B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F282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1A0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6C79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4F3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5 540 297,24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27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CFD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65B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470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BCE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029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28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229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45E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7CF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5 540 297,24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FEB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5 540 297,24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71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04C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C38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1FD271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4166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E42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9B1D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60B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4387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7B0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1AB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61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7D8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4F1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4DB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15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F6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E9A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D9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99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8D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-890 000,00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934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B2E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986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D2E086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86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C6F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F166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C9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D99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8CC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BC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4B9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E3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1B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A2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D9B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E3C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326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A8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E6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276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93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B83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D1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038DEE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48B4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0811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5BFE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ED0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A14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621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9E1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F65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824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60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F08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E62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7D5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DE6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493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B97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EC6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4 650 297,24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1D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0E0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71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E8E7532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C6EF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A60F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685A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2FC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mieszkaniowa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19C1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D48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387 730,00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37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B4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438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FDF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276 890,00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793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386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C8C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367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1B3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BD6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4C5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623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E29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E2D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824A91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2D37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7169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0FC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811B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B7E1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0A9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CCE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C24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2EB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187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FF1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EEB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11B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9C2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4FE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80D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0D7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734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91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32B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D76240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CAA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6F0D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39F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346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51FF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94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52A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CE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98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1B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FA4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405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DF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519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6F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483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C74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311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FC2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870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08935C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582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30B4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3F88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688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0C4D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BE5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379 730,00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CD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5E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7E3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F07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268 890,00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A6E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7B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B71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AC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D3F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5CA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3BC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F9C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2EC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7F8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E512CD4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2CA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B956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70005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079B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A831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gruntami i nieruchomościami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44E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6ED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387 730,00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296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AE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287 730,00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F78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87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276 890,00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E75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015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95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D9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4E1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A3B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73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EB9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7F5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D5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51D92E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192B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5435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BBB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33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254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0A8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46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1B5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461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EA3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F1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FE0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F9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175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9A1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E8E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733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77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6B2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2D9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2BFD9D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99E9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6F5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AE81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6F27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031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2C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D4F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5BF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8A7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263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D84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B65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32F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EB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ED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0B5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A35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A2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6B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976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62443B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3C8A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531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221A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22F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A7C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07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379 730,00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66D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279 730,00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606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279 730,00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98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09D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268 890,00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21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1E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FBE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65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AE1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302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37A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0E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E8D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E41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A4A2D3B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6589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23B0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04E8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1144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Różne opłaty i składki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347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28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677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DCC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E20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2E8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9 560,00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5FB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D2D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3F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208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AC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3C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23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1DF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D40E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D3D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F2BF30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61F4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9CCE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61D3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BD7D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34B1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57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5CE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CE9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ABC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550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88E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05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E38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9BC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4B6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F25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A9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B5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269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78E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E230B5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042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7E16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F08F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5E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414C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32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B41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AA0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82A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4C9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404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E0B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2B2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00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80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7D8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C5F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828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F84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CB6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DB757E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405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BBF0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CCB6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345E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2D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BAA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90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E09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46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B80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1 560,00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09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193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36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E24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177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D98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3321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BC1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31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9F2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4CD8E3D3" w14:textId="77777777" w:rsidR="003A5DD9" w:rsidRDefault="003A5DD9" w:rsidP="00697C4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A5DD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3A5DD9" w:rsidRPr="00EA4CED" w14:paraId="719C29AC" w14:textId="77777777" w:rsidTr="00697C41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2045" w14:textId="0EF7A09A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CD493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FF9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1FAC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5EA1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6D3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8A33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B67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01A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DE26D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394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3B4C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8D6D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7EF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9B6F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9BDE7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12D2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9DC33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18F87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A4CED" w:rsidRPr="00EA4CED" w14:paraId="16C107FE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46BF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FF41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5250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2AC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Administracja publiczna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0F7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160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4 309 809,22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B4C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4 229 809,22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357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3 960 109,22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619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3 089 586,00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A4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870 523,22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D1E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8AC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68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6F6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8CE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303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E9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B1E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3C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C9D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74FE8B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4C3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31D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8115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1E7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3EE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0F9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133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AEB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3C6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1A0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E05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128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69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643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490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33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523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5D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D5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D36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331C1B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FF2D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543E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EE8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D835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37ED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AB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213 886,00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BDD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213 886,00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EA7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213 886,00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FA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DD2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213 886,00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566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9FA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5EB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6A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FA3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6E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A8C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57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96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3D1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B22E57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1EA5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7E96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713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EC99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8619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415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4 523 695,22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5D1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4 443 695,22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142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4 173 995,22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4A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3 089 586,00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AB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1 084 409,22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2A5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CA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269 700,00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215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0D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612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9D5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9C8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3D3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070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E9E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6EDA721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DB3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932B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B468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D3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Rady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784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AC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151 642,00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96F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151 642,00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BBD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27 742,00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1A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F9E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27 742,00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CF7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ACB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C47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D7C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14E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7AA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72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41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95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72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43710B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A54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EA49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CB16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ED55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B86C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88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F85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E5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997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56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FA0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CC5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96B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51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D46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6B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11D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961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E90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56D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EE36FE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995B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0BD9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CB8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B13A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D88B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2C4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08B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727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7E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E1C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222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29B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4B2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498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52A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97F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44D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108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37B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EC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31BEDC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87D3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2C0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CDC6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15F6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941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DF2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154 528,00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26C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154 528,00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D0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30 628,00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7A7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E82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30 628,00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8A6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B0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123 900,00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8D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9E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45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B3A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8B7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FAD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54B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4FD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0E05585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247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8D68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AAA7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B9F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2074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0C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3B3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91D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21 842,00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B4D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7D1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21 842,00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EC5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79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343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0C9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2FE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666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26E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564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66A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66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58A5E5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DA27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F60B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E151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BC73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60A6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9FC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B16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8A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C2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743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78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6F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31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9B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728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7F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D67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92C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F7F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C89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0D84C8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7C9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51F3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B7E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17DA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D450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F13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971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73A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51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903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2 886,00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D9C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CA4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30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C2C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B47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43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569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F75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04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620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E65BBD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9DE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EA6B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E9C7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631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A15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A62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24 728,00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D53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24 728,00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7E7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24 728,00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741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9D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24 728,00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749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98C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AB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27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0C1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BB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855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6FB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2D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E64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2F36014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4B28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1A31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75023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45C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2D0E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Urzędy gmin (miast i miast na prawach powiatu)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44AC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F5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3 717 775,22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38D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3 637 775,22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43C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3 630 275,22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149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2 892 141,00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50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738 134,22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1A7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5DE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23B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745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28E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25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41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F0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22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527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9A8AB7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9D72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0D29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B73E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FDC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5807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F68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9A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208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B7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12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FE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E07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321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6B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E19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C7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20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4BE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3F3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028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7E96FA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597A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7520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1F21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039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C18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7A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DF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D61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D59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2A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85B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DC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38D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A5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0D8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2D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9B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960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7BB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50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FF09FA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E13D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C10B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649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CC3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789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E9A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3 928 775,22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2DE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3 848 775,22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552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3 841 275,22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B8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2 892 141,00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9E9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949 134,22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F08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6F3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7AC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C4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9B1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97B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4AD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B6F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7D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7BE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84FEC51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9BDE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566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C817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F448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43BB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3CB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205 430,22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FD6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205 430,22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7A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205 430,22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21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EC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205 430,22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273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6A2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E2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8B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4DA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0D5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A9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27A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8D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3A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FFF228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CE1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4538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414B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C7C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51C0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E8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04D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E4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EE0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71C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07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541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CE7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F2B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A80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8B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DA3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33F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9CB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FFD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70D4A6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D76A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CDE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555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729A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66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162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3DE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B75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495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18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0ED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BD5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12C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315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DA3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EAD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E50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E1B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271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4EC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D0DAC4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B89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ACC6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F8C3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1FD7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3A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5FE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216 430,22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7F4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216 430,22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8B5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216 430,22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92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D7B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216 430,22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700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9D4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FD7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A75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51B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DC1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E2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20D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21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4A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CC151AA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A24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E46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BA6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DC93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A9F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F02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266 222,00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881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266 222,00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D9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266 222,00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23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2DF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266 222,00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4A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179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1BF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C40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C46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7E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C75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EF2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1A6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497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9D20D4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6BB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B686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25BC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7483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95F6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E10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DC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3B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841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281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D5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527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962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DCE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FE0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CEC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B1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B3B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451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DCB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6A391B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438C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412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0AF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ED2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E6B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525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16D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20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B27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F8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D44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12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C8F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36E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7BA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E94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AF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EB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1B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1BE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587CD3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7E6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42C3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0DCF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A0FA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65EC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F5A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29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E36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D26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27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466 222,00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57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06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241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6A2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6B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07C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601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DA7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CF0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E88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BCE420C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8DFA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757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891E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270B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BB51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długu publicznego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EF0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47A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09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309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C6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7D9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A79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B4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36F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60C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5C2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199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30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9E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81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98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C63BD3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8A49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2EB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D233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C845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DE09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B2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E56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B9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B3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04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45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770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EF6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A9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A49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C8D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E8F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378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96A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BE1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0A4D60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67D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F49B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AFA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763D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D316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11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35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520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E99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0B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D0B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21B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076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1BF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43C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D19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64B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E88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A8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B59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CB6C46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4701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D5A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9A48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D8D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0650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BA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99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489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8A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89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914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29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12B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979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96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C10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323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6B4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B99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A2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0E07BB8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8BDF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C88D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75702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99CD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2683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5528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C26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F99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31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AF2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D4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87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DC3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DC4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D6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9A0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27F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21C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1F6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117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7FC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6941CE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13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D27F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2A3D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5488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247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66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3B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943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FF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EE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2A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975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C9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C1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B3E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691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C36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32F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219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6AB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6DA1E1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67AC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1E80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05C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08E3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DB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5F4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24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0DB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C5E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3BC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FF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15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CC5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567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17C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278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932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931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BC8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B8E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5CC24CA" w14:textId="77777777" w:rsidTr="003A5DD9">
        <w:trPr>
          <w:trHeight w:val="454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1D7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1D0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CB3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A252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FC9F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EF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5FD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FB3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B8F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30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C9E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6F2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1BD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A9D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4D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CC4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F23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2A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B92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D1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870395D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C01E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2787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4AD9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39E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F5E4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AE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C3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558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FAF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5E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04F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748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9F4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631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84E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3A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30E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70B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ED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174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59BEE6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69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456A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D35A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06A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34B2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73E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F25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F20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2D1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14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43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2D0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2A9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266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17D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FD8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47E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4F3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047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1A9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06C854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792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491B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648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64A1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5903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9DC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3C5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DFB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18A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E4A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CF5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5EC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F21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250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777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151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BE0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465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89F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E27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15D1306" w14:textId="77777777" w:rsidTr="003A5DD9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0C89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D2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E86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73FB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359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B45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905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232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1D3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C6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E52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ECE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588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41C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BA6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C76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2E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3E9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4C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3E7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AEFC3EC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F7A7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8E96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043D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FE3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Oświata i wychowanie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FDBF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6A1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16 641 469,20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D53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16 499 199,20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59C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13 856 387,05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A99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10 499 925,00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3A2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3 356 462,05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F3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2 063 094,15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B03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426 520,00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BA7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5A8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475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95F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142 270,00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56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142 270,00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37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32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C24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74DB65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C1C0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D57C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F9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380C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07B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97C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-88 909,50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BFF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-88 909,50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FAF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-88 761,00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84D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99A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-41 761,00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6DB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53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68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1E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40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002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D90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90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1EE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91D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05EDB7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7CAC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B9C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6EAB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66A2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62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71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110 649,42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ACC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93 649,42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05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75 649,42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AF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0A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42 649,42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735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37F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2A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5D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F1E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97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757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8A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BEE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5D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0B6702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5D81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FDA3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39DE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CFD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A61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40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16 663 209,12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FD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16 503 939,12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AC1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13 843 275,47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0B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10 485 925,00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0ED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3 357 350,47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8A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2 066 945,65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A3D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440 520,00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DE0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344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6F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BE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A13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159 270,00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479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6B7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640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7035F13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8626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D18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71D0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09DF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Szkoły podstawowe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89DB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83E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10 773 770,00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F51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10 655 600,00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147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9 145 296,00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E6F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7 819 637,00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BE2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1 325 659,00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B50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ABB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F8D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23E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4ED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AE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724D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8A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02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B9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DD3C1E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319F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71BA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D8F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B7D1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82E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D55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8B9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07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79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-37 000,00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62C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9E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2A8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C2A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7D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408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42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0BA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494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214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7F8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B69192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782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7998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A90F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805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8701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24E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474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A36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11B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4C9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77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662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6C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12B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936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09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CC1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CEF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A4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384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6697DA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6F0A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BA1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2228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3494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A6B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DD1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10 764 270,00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FB0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10 629 100,00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86F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9 116 796,00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C61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7 782 637,00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8E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1 334 159,00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956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1 044 838,00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5E2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589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205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4A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47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1F8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E8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DCA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686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7AADA32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7461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8BDF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B9B7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368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4029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4D0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2F6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961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1B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A6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C3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5AB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D0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9B0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E00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DC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46D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9A8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46E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1F5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420617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7CA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8710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6042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8F18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6A0D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4EE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96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6FC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EF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F9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E38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7E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A5F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47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224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F45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22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E53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7D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B9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CC308B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81D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6A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30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7AD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286E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F37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1B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EA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7DE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873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9AC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2CD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B9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6B1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E63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80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3E2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445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B3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AB0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879D4C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DF7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31FB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4A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D28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3E9F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2E5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49B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A1E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B20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9D6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CEA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ACF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314 268,00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79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B22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49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A7D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00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B7C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742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E22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9C6A407" w14:textId="77777777" w:rsidR="003A5DD9" w:rsidRDefault="003A5DD9" w:rsidP="00697C4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A5DD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3A5DD9" w:rsidRPr="00EA4CED" w14:paraId="220F091A" w14:textId="77777777" w:rsidTr="00697C41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F21D" w14:textId="35DCFC45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D21E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B16F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D502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F88D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43A4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7AF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A68FF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AC8E4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ACE4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8D68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9BC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238C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996A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B2C2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D526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FF723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8B59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F3F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A4CED" w:rsidRPr="00EA4CED" w14:paraId="4A486AF3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4F35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8460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2F97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424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E2A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53F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6 053 371,00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86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6 053 371,00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68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6 053 371,00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8FA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6 053 371,00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7A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764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06A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8E3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C8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626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35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A9A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716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21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865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1B4643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BC91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F39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CC0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6124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8C5F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EDB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8A7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41E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9E5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2AB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32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044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1F4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5EC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025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923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E69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75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BE0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DF1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518145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4E4C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A690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B582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1B5A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16C5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69F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1C4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A6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DB9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918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A8E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201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84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4DB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5E1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A98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9E5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6BD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F6E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0D5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7D61A4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1C08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AA0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7DB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AF2D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C00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AD2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6 017 371,00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C83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6 017 371,00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19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6 017 371,00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C01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6 017 371,00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2E2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C97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42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A8C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51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C38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9A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F86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333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A4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F6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DB725D1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B4C8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4B2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4357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4F5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518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6D9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1 152 139,00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4CE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1 152 139,00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66C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1 152 139,00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73E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1 152 139,00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9F4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D79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A3D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9D2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82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3FA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2EF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B806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D0F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559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490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2ED579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2920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9CF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530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E9E6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0D9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86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98B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8A7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86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522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FEE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A08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09A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127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0D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EED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FF1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16E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AA6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506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D5CD61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504C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4D5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2022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8B20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2DB6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72F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250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238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37C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08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8BC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1A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753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B0C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3EA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D9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D62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D49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FED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190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BC189C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D3B8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216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6A9A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86F5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47BD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F4D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67D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B77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A87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1 151 139,00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681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E58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A28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AD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8FA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776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E91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D78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B53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648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B2A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358CE8B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DAE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C06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8882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D5F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83E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1B1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16E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D04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DCF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B9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310 369,00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9FE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E1A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22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81A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F99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981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A8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D98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4A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FF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E250A9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86EE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399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0B3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F8A5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BA3B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3A6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896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113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56A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3B1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82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1A7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524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DE5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954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75A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036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DC7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C14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37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5596D2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2E3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E4C1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9490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42A8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0365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265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C19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586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30D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EAE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35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C83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633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0E7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87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002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99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55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F32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D2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62EADF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E49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465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1363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AE30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483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809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491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1EE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B4B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AF0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337 869,00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A57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45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A46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92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4A5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4C9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B2E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EA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3F1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BC9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6ADAF67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45CB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64BC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5BC9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1395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1668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7B5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FED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B9E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35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228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F4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5D5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41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1F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F90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05A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C4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A1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B51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A7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F1DEAF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EAF3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50F6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B9E6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8CF0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B11D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743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0D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3A6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588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343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961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E29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6BC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EF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4B2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1F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08E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584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C2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9F5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A2486D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C610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3D63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EA39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607D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7508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C5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068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37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02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43B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8A1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7D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BB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B7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F4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001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D979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3E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FBF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593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7179B1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62F7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6B82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693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739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4365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544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E4C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1B7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5E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41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252 200,00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9F4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79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8D3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A02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D4F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7F2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BB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C07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B48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BF8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68AC14B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69D6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1214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5943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583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8824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AD1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AA7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0CB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87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20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28 360,00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4F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54B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3F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8D0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1C3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C9A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33D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8B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699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292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107C26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6537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D6BA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6C01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88C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CEA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F85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04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6C4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8D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12A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83A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76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5D6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2F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846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B9A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DE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67B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B7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FE8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7E29D0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A08B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D34C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065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607D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824B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57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0F2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E0B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536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8B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013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2B3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D32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F4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13F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E55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E1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AD1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FBE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FA5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83047A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EF22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CAF7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528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A10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54C5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36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1CE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D0C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937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5F5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18 360,00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95D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E73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366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DAE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FE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60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B63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649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3C2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CB4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529F84D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95E3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614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15C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0C7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0B0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F2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5DA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D5B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13C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DF1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81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F89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957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11A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44F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FA1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93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118 170,00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A7F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B16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E4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029571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7882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F6E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F93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CD81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BE36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F74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F9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CF9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4D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BFA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34C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DF8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A8D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E89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FF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531E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6B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D76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7C7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B5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C2ECA3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DD0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14C6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DBC0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2340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1C25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92B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27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374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3FA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B51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4A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FD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2F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4B5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91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56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22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17 000,00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B82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9B3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EE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DC4ECC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E8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2A0B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B1E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286F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C8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967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570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44F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E0C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42E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39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209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D84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4F3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D8D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BFA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39E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135 170,00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527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9D3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64D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FEB97C0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BE70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AF0D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6B7F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C06E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Oddziały przedszkolne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177A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912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2 555 310,00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169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2 555 310,00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686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2 088 798,00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ACA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1 717 184,00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C65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371 614,00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205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6BD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C0B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11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AD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06B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2DB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35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65D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35B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DA3E9F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9811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AD9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E44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9BA1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3BFF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863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D5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5DC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61D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802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C0D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F7F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8E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9C4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410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9F6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43D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979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DB1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220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8DE53E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485A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ED8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C356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A35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7D0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90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3D2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B61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6D1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4F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36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CAD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85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963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5B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6EE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75E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FEF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91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ED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5C9F0B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620F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C296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C532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F65C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20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4A2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A95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2 550 310,00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77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2 073 798,00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5B9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1 707 184,00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13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366 614,00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D5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396 252,00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930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559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E5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5C4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25F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56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66B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53B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186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D9AE638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4C5A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108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078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41E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81B2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36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34C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AE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AFA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966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C5B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CB5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452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CC4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4B6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DAB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C15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B17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13A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197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16142C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EB88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F1A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A9C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2B7B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178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9D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94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26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8A6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355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FFB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E8A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DBA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63C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F40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57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E23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AC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D0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6E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6FCF2F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CD7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FE9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03E2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C646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4E3B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FC5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90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5C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0E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7AF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794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65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F24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71C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842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2EA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8A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A84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DBF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69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ECD4C5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2A64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0FD5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45B8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94C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B276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17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340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F9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089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EB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120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3A2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80 260,00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911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45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B5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816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E8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8F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7E4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8F7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0764748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78E3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876B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A83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905A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9A0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831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1 333 048,00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CC8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1 333 048,00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7FF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1 333 048,00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F34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1 333 048,00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CDD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94A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70D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B44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803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DA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35E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8C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3D0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1D8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85C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F8E5A5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9497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3DF1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2BAD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7A8F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B0A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C0A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D01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98E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A02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C5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AE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577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CDA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D70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C72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48C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049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B28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E5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D7C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9B9F85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D08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5E10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7A31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975F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F43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9A6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EC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64C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0EB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A6C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3ED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5D7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5F8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80C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A8B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78E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A0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13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DF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408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975CB3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90D9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AB6D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61CD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E4FA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2C62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8DC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1 323 048,00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F6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1 323 048,00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176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1 323 048,00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0BF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1 323 048,00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6A9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558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85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EA3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17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94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F69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D8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283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56B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975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7B214A5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0BD7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4D9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0E5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144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C27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6AB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1E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42C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763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6AC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121 992,00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332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7B3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3B5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9AB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1E5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3A7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FF0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64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24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C54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C7F223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038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799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10E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112F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1506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E5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5D8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-2 600,00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782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-2 600,00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1A5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54D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-2 600,00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D5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01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B7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4C8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BEC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91A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744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9D7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AAB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217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EAE5A5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052C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54C8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4B6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7D0C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06E8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D18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0D9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84B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97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871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BDF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15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20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B28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732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0B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06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595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BFD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5B7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BEB206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1C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83E8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43D8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400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7B3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2F6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D4B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7FC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A93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987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119 392,00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D07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C5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C5D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7F4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0C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07D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CF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55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341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77F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A0907E5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63C0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85B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BF85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36EF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8EA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F6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E4D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FB7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977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1A4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11 660,00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93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543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670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3C2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8D0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566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BB3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50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73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EE0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FDAB03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0960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8B9C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CC1D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5432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E8A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0C1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6CD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25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8B3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E7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16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8B7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403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771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8D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D5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F3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B24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FE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636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D8D8A2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96E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61DF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7C5E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0D5F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09E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99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912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1CA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C61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F6A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BE7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49E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85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13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0F9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98B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2C0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C1B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81B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FD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9F720D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9A56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B32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A347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B11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BEAD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23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97C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09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673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73A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9 260,00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9C3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5E1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603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191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96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763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208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E93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999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5CF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D5863EF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BBE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E8B4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8D1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BAB4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Przedszkola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DF2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2B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B0C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89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C0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5D8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E17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0A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4A6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644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9C6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076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7D8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C16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605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25C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87A9AD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E7A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A8C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13EA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D09A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DB2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84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3A0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0F2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982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AB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A8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06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AB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DC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BC8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21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476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49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F7D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88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CC1643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41F8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B231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DEC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52EF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E8A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860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2B3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C8E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48E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0A5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2B0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A64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0DA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6D9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DE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791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549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253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3A0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23F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665656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DCC3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07C6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233A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16D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E32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74F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66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80D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7C6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5D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B4A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4C8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D3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B1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3F4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56F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53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181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B3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C0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7502D972" w14:textId="77777777" w:rsidR="003A5DD9" w:rsidRDefault="003A5DD9" w:rsidP="00697C4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A5DD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3A5DD9" w:rsidRPr="00EA4CED" w14:paraId="234ACE9C" w14:textId="77777777" w:rsidTr="00697C41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F8CE3" w14:textId="07E4F11F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CD37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E88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B6562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134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765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87DC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ADB4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C7B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238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EC26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230F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5DCC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749A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7C4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B07D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944F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7FED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49026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A4CED" w:rsidRPr="00EA4CED" w14:paraId="05563866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1308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FD01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FA1E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406B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AF5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033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2F8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BEC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E86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CC3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3AE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540 942,00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E2F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931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F2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C9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14D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0A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871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06A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E6D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C245A3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510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69D2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7E2C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468B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27F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DCE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82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255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A7D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BD0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B7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F5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382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24C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EA6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85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31E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184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A8F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88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3E9630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4D66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113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825F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659E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43B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E1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67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CBA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0C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02A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550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AAD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9C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77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7A5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0A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6F5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7CA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AC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151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F2AD8F5" w14:textId="77777777" w:rsidTr="003A5DD9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D33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DBF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4578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ECD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5FB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E2C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A74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3F56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6B1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F32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F79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544 942,00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361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C9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D51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9EE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D38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E10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D68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80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B85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34A3DE5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203E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6C2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E5D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3F8A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Dokształcanie i doskonalenie nauczycieli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6FFD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0A8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4F9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C48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5FD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65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37F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378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0EB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4CD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C3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C86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AE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E56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9C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952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785B5F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52F3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2281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856D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84C5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CEC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B21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891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C63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C4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F1E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683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C85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A7A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436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F68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5AC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076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1E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636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A9E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0F6DA7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2D8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C954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ED6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F506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B74A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F5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A5B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CAF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F8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3AB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48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CF9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9DD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2B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C7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9C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033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160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14D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10F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FC9C76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9237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34B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A6D8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8C97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559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B25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7B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5CA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314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DC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53 084,00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7C2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25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55A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014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03F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155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8C2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5BF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4C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3A0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1EB1482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35F9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6B49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E58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8725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77A2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6F2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22 980,00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076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22 980,00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FD7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22 980,00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9A6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466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22 980,00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454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DF8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8E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4AD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3D5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3D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15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8FB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850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1E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2BC104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995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E725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4EFE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5818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82D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11B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D14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DC5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8E2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90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515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56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9BC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FA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3A4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F9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A42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3E8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135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75E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84AAEC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828D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28A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8B55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213A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9AB1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DF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E6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CF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C7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49B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4 561,00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A21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A6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F6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20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64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12D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B2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9F4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B5D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F61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79BFE0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10C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0A17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E0E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FCD1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B13B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F33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C64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DD5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4D3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67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27 541,00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693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8D4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11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032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430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3AC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48E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D67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9ED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F7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9D70D46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00C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3888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A037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3538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757F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5E8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23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EE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EF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A53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24 504,00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F2B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304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E78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03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3BB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A59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733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69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B2D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B3B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27E741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4F38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E35E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AA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BA54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1636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008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05C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7B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E49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530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-4 561,00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AE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90A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3A5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DE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3BA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246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CE5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BB5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1F0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78C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40BC12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788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75D9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EECE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2715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21AB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907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D0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33B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8D5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EF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69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D9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C41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5DA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2DA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67E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AFB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B84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5BB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6E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07D539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D1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8EDE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BBA7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E4C1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D44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20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823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B03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1E1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29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19 943,00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67B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918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278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233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F87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59F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BB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03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8EA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21C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FA09388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C6D2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4F62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80148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3B60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AA9D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Stołówki szkolne i przedszkolne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917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AB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982 066,00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C6C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968 066,00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0A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966 466,00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744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503 591,00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55B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462 875,00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9CC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DA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2CA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51D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DE4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A71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A87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4D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45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85F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22A584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8D38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8878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7F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2E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DFE2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B3D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538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625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B4A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34B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-3 900,00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A0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E2F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34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B5E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CA4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50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725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63C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957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9FE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683ADD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A7E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4FB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C82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3E56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35F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10F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46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462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DE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691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92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28F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885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21B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D85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13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B33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883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F6C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92A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B415DF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A3F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B384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AF2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66F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9E5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77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978 566,00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9E2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964 566,00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B0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962 966,00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64A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503 591,00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DBD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459 375,00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81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A1F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1 600,00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179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E6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178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04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02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81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DA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D3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3A75B22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D8F8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8625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BEA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FD95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17C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1A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6AD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367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DF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FDF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27 066,00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24F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1C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413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FE8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4AA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9D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6DF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BCA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31C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03D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BE5512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0104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4C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ECD7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C62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81C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1E3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AC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36D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B09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23A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B12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77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321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97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5AD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7B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040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626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7F4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915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99670C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81C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88CA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9383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E63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7726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DB8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B79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6F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4F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BFA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706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D45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F07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C6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38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A90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0B9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746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2B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F58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06A958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2BB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9437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E63C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7B06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8103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357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4F4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1BF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141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321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27 466,00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E04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2EC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FF8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04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58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430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222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43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D01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C8E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AA64B2E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392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6B1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DE88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4270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DA1F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remontowych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A3E7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4F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9F2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A0F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3D6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F8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36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03C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08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73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DAA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E9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E3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89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B3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3E57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8ECD4E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EF32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24D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23A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CB2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0198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FE8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05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978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D6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24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084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E5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66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F90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9A2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F5D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90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222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BF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D03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FF4761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004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9A04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5EB9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C54C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E1F0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83D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1D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682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4C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FAE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B47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50D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54D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DCA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906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DAD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5F8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9F6D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38E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2A8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F85F4C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193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8354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1175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85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929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874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13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44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84D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4A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0D5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45D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16C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987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14B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A04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9DC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B35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F1F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964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C9D34E5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CCFB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3DC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FD5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4E59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Opłaty na rzecz budżetów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81DE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12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00C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A30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81C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C4D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2 744,00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42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99B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D53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11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CD2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0A3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B00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73E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57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1CD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0C9955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2B0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7874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DD52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65C7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C08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435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B66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B92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635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14E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-400,00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A2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E6A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8FC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D6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628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74F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FE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C8F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2A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9E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3D168B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2B7F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77F2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4ED7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4F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F23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9E2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371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0B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F8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772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FF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D49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C3C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330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95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1D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C0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E8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712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017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8AFEE0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BC5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6F5E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49A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701F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2B9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22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B92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510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E26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536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2 344,00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3A2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573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FC6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88D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9E8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79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A1C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2B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818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DD1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B3CD8AE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BE54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A0F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80150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8261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0A5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F170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5C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474 617,00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1EE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464 517,00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154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406 208,00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1C7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357 523,00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D05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48 685,00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79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86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1FC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3FF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56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28C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44D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71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DCB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F4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137A37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1799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2120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AB2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9E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2DCA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98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DC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94B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519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B6A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C60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E6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DE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6E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6FB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0A6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D76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2D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65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B0E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266A58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695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D3DA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2BE9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6133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5B4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6B0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916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DF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6DB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A01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619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45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B2B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0D4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2DB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A7D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9D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C07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BAC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CFE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F3912ED" w14:textId="77777777" w:rsidTr="003A5DD9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F5E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3C5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9EA9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A2D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CD8A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194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509 617,00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C4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499 517,00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596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439 208,00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29F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390 523,00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DE5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48 685,00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66E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41 313,00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93D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F10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66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0CE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DD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93F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7D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563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E31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253F6AF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8133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293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3CCF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BC26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CCD1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5D5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BCA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71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A6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1A5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FE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9B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37B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E6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2F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ED4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4E4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F9A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9D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124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E12E2C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B523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EF6F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5C89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CEE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92B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D13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FB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F0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FEF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600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79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AD7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25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CE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AEF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4A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C66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27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584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BD0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6A1E04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203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0071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7CD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BECE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F9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2F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931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7C0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E41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BF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6FD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617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5BC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D94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5D3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462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F51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2C7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D7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02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704C85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4D7E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BDC4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DCF4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5C7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00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C7A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3AD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054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EBB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17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18F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D55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18 996,00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2DA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02A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84A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56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FFA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648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161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A8D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8FC98DE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5957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36EA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93C6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5B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37E3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0F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1E2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74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06D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279 992,00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28B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29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88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C64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C3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636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8D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811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328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30A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43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375320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169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575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D420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B1A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D31F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F8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2AE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FF6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E92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B11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BD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2C0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F63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A11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41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9DB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4B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F3A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538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E2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D93FBD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C8CA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D002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AD4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AD7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392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9C5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4D0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B0C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7AC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9DA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FE9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A78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EDC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4FC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33A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802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14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521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4AA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997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2F320A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1E1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E8BA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79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5D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9D3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03A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312 992,00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728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312 992,00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F7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312 992,00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101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312 992,00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C77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542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629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377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68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2F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317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0D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14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1FD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ADD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4705C94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86EC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D8B8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F64D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D0E1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246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A74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50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7BF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88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D7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869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B4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6FE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C45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DF1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3F8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DE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D2A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27C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DC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5F18D1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C82E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6389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622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D7EF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DBAE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7AB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0CB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EE9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17D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AC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33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DA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370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F25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13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5C1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48B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7E6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9F5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FD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17AE02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E54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AF5A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FB2D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D60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487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89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444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2A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B1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DB6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FD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FCF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F1A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4B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69C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52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32A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B5F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94D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05B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382020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46B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7274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9F91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2F8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D68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7EB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71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B01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2D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1E6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8AC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FAC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0EE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0A1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47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F0C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069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A4E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F1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EF9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213BF6F3" w14:textId="77777777" w:rsidR="003A5DD9" w:rsidRDefault="003A5DD9" w:rsidP="00697C4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A5DD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3A5DD9" w:rsidRPr="00EA4CED" w14:paraId="4151A096" w14:textId="77777777" w:rsidTr="00697C41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EA8C" w14:textId="738A71C8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A15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0BEC7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3C444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D34C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7CFC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A813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C51F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0ED3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F5D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7FB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63E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8FF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FAA3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1004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8A9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7A50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3F5E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ADC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A4CED" w:rsidRPr="00EA4CED" w14:paraId="6108A08A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008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1B25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3FDD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DDE1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398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1BE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47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0B1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C1E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45F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30 239,00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BC5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3F7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F08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F1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885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DAF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124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31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AF5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351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1B13DF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C7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2964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CA6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9E16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A546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622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E1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27C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D4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E02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-9 300,00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1EF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20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A3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F55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91E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25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F8C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879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C0A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5C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9ECD09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21FB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8F2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C2D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5481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B652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3AD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64D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6B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DD0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145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EF1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998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27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057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A31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61D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647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064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5BD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D97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FCED8B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B22B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D6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238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6122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3B57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578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20 939,00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6A5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20 939,00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CD0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20 939,00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0D3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DA2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20 939,00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3E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AC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807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C64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805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55B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9A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898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E8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1B8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B40C8AD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C9FF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1F5D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80153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0FF8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8211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9F53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85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86 161,20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A3F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86 161,20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A86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74 296,05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E19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656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74 296,05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FCA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B5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D90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BA4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1C6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55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30D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52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7E8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C10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F109BA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8A7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0A31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DA6B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1699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692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C5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09D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ABDB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44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2FF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EAA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92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286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E8C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C4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DDC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9CD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050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D1F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B76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8E5D60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EFA5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7358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C2B1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D148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9415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D10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888,42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A4E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888,42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828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888,42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A3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CE5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888,42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A59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726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E3C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4E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7D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DD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42A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455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FC9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4E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BDB1A8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4B4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0954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225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0B51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F7B7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024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86 901,12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4D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86 901,12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533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75 184,47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FC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507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75 184,47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2E2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11 716,65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579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7EA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F01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89F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45F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CC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B7B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C4C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EBD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1D578FB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6814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AEDA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B8CC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DD8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3E9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14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99B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C31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E5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83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4C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11 865,15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EB3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A62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604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EC4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616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A0C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BE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8AD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A03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647D65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F25E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CE36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CEF3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2C49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B94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EFC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4E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C48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40F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4D7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031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-148,50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B32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FCA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24C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9CD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91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4C7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802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2B7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47B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139B8D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3D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6512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07A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438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D570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172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B1D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CE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76F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225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B86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EFC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2C1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25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C48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8C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DC9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92F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2BE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7BF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664028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48C0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DFCA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19CF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2F2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FF3C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18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11 716,65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CD6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11 716,65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5EE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C15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2B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CFD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11 716,65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B8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700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E55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E6D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5DF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76A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337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3B1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F6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801E9D0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216D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2151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FB99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EE1F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EB47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E11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06D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D31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AA7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A8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856,92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A6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F82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F7D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95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98C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A3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7B5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935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67B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129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0E0A87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3DA5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CB0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7FCB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D32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F040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AC6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D9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E42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1C3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433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FFE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BA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2E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BD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0EE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75A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8A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EF1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030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FA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3BCB30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5AA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04E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E8B5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3C99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988E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631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31A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053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A7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EA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7,32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DD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FA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783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DF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9F24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DD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912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C7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4D5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153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77A335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C028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AEF9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5F37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A93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F3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C9B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864,24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772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864,24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9EF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864,24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384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533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864,24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0C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48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83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771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A5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48D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F98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FBD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35F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68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51F5F3D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0DAF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DB8D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A19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4240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F78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dydaktycznych i książek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6538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E39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EFC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5CA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36B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88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73 439,13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0F4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0AC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A19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420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CEE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045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DD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45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AFF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C7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BE061F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7F3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DB1C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9E88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3BB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56E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A1C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A9D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A8C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5A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26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DB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D8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170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DA0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AA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A33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351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5B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EB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49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C51E31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E3F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C92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2ED7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5B6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6DF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22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122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8DA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037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26E1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881,10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23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8E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904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DA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85B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EA3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635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043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F3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A1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7BC3B7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250A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D32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08A9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1044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E71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A9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74 320,23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11E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74 320,23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AD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74 320,23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926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3B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74 320,23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08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CAF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8E8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057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3F7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47B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AAB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FC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072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8DE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2151EF3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1554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0C4C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AE82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A02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Ochrona zdrowia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484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36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146 551,78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988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146 551,78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CD8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96 551,78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0FC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46 950,00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62A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49 601,78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A46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D2A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28D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7E0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34B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3DE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18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53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E0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7E6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BA3B7F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11C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2EAA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FD4C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387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D488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55E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E8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40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E9A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924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960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94AE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DF2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B8F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26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82E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2F3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707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D1F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4C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73B7C3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58AD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C741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E2DE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3294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3F53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35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08A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DEF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6A0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E1D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5B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CF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4E5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B5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692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B2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71E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759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FC7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83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020407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127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51F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49F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AB98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D2D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08B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156 559,95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446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156 559,95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DF5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106 559,95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4E7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46 950,00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19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59 609,95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675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41E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3AA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89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6A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E5C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08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4A9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47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972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AEC74D6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003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3999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85154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44F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B5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Przeciwdziałanie alkoholizmowi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61F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43A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94 551,78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64E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94 551,78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557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94 551,78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C95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46 950,00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756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47 601,78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01D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B18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70C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76A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567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08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55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462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F86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D4C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D2B0FB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B01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918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6C8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1AE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60A9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1B6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6E0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1A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F5B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85A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4CF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406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086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7F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7F2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FF2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549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600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BC6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AC5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CB382C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B65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7BB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6710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E71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05D7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F28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2B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777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462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33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D04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9E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134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861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1CE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E1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0AB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CA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906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E27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ED9BCF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C57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AD7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D431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3A96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1C1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DEE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104 559,95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27C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104 559,95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7C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104 559,95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673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46 950,00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AE4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57 609,95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0F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18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6DF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5F5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16D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3CB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DF3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51B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34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0F8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937AFD5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2C49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C60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965E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CA1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EF7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45B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28 621,78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C7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28 621,78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282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28 621,78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521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B4B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28 621,78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324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CA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D1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56F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D34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0CB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09A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671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8E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B98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3F8315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15EA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962E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3BB7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AA62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362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E3A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2B2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9C9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FB2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58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88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40C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32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BC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8B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9C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C4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CC5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22B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D12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49C7E0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BA3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C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6A9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7FD0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343A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7EB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4B1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C13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9B8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89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10 008,17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FEF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81F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74D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451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6F67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225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F48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CCA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1D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5FB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A01D66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C32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1B62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66A6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03D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6D92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6D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38 629,95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03B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38 629,95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B4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38 629,95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A1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CE9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38 629,95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C1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578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179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BFA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356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C47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F91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434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E3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101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B71D9DE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BCD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274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B36C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10B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Pomoc społeczna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38A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567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2 681 416,46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D14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2 681 416,46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5B4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1 497 653,00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84E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838 780,00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51D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658 873,00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980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E27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1 183 763,46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DCA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158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4B0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336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602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073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6A0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A21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4AC68F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FE8B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EE6B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572C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87D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8549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301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D45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5A2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A61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A8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62E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AFC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86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4EC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90B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8DD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81F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D0D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142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B8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549219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4BF9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73CE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42F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AC2A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AD1C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F31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33 751,00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18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33 751,00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F52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DD4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4A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54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7F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7E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6 367,00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F6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C35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38E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02C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8D0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063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E9B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4B2FA2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A4A5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A79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0B1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1176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AA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35E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2 708 800,46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93B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2 708 800,46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42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1 491 286,00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27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838 780,00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03A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652 506,00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00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C9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1 211 147,46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8DA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6 367,00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36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8F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6B9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6EF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42A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B00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8184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9F5555D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7C8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C9F5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4F6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70B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BC16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80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B7C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713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B5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11A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91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029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4C4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19D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F3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89E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47D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AE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570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F3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7F921D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A7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DD33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D451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0683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AA5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71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62B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B2D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776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B91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B88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5B3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04D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0CA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9F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51E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176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B2D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066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BBF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06D703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DA6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F263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AFD8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F8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22A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12D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3B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84C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241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61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3D5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BA4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31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57B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5EC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03D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25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48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AF4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BE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BD56AE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72D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C5F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120D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5150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31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4C6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D3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3C4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520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873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B45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86D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6AB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59B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08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0E4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AF3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5C1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1A1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CAC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534A807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32FE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29BA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EF2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4330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82EF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przez jednostki samorządu terytorialnego od innych jednostek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F83D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29B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57B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3BB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27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7A2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454 741,00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FC6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51B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CDE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967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903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2FF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B5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F0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393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B9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F39F9A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EB86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54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0408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8E1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0A1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E71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580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3A0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D11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9D4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-6 367,00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FC2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9B9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E2F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C3A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C36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B4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37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0E2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9D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94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8FEC78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AE2F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113C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0F6F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E24D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802C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63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03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225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E3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D84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543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E2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CF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FC8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DA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842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FB2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8B7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B14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FA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1F3E0E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A1C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D8D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FA5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98F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3593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2FE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C9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9E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E57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025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448 374,00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8F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6D5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582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F1E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365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9E9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EBC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156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9D5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7C6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9D933D8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8AE2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CED2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2976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656A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Zasiłki stałe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72C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3BA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319 116,00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494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319 116,00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CD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077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39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85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C9D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317 616,00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599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066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671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49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CC7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24C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EE7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3F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6DC7BA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696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B90F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48BB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1230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AAAA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79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B13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5D7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FCD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9EE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B1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D02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94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02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6E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4D6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349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E17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D28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593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4CCE32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1519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330F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84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706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9B38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930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BB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C8F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99D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E4E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50B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64A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2E9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75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DDD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48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DB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B4D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3FF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7DC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934972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3181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F60A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BE2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CAD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75F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B53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C06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37F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060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E07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1 500,00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6F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47C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9D8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EE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FEC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819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24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45B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99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45E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50C08E0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6D7A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D105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9BE0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C62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323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8E8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317 616,00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F47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317 616,00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769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680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580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28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EAF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317 616,00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B3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FCD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F3D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446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52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56C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3D0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E90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1B2840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D266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43F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8237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47A6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948F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02F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974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906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4E5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840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FF4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7A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B37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45D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0D8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0C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F67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AA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74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E70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4F8AC1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F26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88A4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E92C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197D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BC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28B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D88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AA1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594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5E1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83D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BD9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27 384,00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F1D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A99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ED1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47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20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059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145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F0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D1D623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EBB9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00D8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5288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929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676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684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579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02A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05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216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D39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579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345 000,00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67C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35B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524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CE0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99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754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DE6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6D3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A5DD9" w:rsidRPr="00EA4CED" w14:paraId="472D9CA3" w14:textId="77777777" w:rsidTr="00697C41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945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425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EE08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30E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EF4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FBF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20C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7204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FDE7E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55D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54A04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294F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9BD6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D15F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970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4868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753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1BC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D1FE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A4CED" w:rsidRPr="00EA4CED" w14:paraId="515CC880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D99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3CC4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85219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0542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A056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Ośrodki pomocy społecznej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566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5F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989 910,00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60A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989 910,00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CE1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985 910,00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BD9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838 780,00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579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147 130,00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05E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A6C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89E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6FB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085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C4D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4DA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94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5D4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C4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D1C92F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4B1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468D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6182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A79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ACA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860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D0B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D95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FE1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8F1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6B4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4EA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24B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C3A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E38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9E2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72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CB8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54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4E9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CAF1C8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F757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AE8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754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9B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0CFF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767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443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FCF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C65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5F7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70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3B5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C3B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6 367,00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D39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77E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4E9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550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DE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55F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0DD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F8FA3F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6E98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6CD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D2FF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1C3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8913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7FB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996 277,00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31F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996 277,00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40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985 910,00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24E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838 780,00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369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147 130,00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2A3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07F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906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6 367,00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DF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858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AE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FD1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79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78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510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3F6A989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2A2A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6018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4BE3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4019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1B2E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8EB8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FD5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947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E9E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103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3BB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C0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33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929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2C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230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70D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854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FB6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AB6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D9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81E544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2BA1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A15F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895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0AA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A792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791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274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F5C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533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3C5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46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475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776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204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147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554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2F9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5B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528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5B1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9AF746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3E92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37FD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B2C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3617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B84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0F9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35E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8F77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0BF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46A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9FA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40E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C22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4 183,00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34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C4E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140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F50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CF8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FA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78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E425DA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0CAB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E872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3E2E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545F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9BA1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03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1C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BA6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FEB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E17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E88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2F7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583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4 183,00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7CF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FAA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181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AD9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F8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68A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2F8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86C6F0D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0877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8F2D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8CE1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4119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713B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CE2C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57B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7F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F9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6E4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21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0B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A36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8F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AD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5AC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C96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2C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B8A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976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0C4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66F597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D1D5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6CD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F3C3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5F35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4C63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42D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410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BEC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E5E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48E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BA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7B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FF8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D7E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957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3ED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7CE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7F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174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5F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C4CC7D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8A6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3202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5D80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E61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D68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EC0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569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2A2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966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DE3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8F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899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7EC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721,00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C6A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05F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7E0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DA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E08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E5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9BB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1555AC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C524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C9A4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64E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93E1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F3C9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33C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78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BC1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FB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259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23A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1EA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8B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721,00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195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8A6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833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F72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55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FA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BAC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6778615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934B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9DA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4366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4129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8E6F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Fundusz Pracy oraz Fundusz Solidarnościowy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2474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496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F93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AF7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84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E0C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FEE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890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82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66C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B65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02B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C1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E46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159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040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E294E4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F98C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549F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32E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2E6F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403D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38A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54E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B01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45C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4E0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9F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F20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27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FA8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76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37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BA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BE0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623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BFC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8CAA29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C633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8018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EDD1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FD9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5567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2D2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B6B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0E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E8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C21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9DB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FBD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4EB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981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7AB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4A1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F87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EB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F9C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639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6AD73B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CE10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1F01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533D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2BE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0CC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499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3CF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91A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7ED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75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2DD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3D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14A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96,00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BDB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165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135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B3D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3E1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29A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92F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1B13590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DCF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C7E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EC0C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4219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67B6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98BA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EEF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DD1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FE3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059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257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356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A94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242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4D8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A6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309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D1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D37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9FF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28E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3D9C0A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93C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30C0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1FA6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FE1A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084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957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21B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A35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A6C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D2B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703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7D1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C0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4DA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E0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CEE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2CA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C48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63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BC1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C6873F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B3D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E31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A92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F474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F5FE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E7E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8CC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CDA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41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3B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4FF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978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F4B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1 367,00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86A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378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C10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6B0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896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A60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5FA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7B0911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511D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B03E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2A79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4156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72B8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E8D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DF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3C4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08A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AFA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1F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39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5E5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1 367,00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FDD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FE0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045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6E7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E23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3A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33F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E02D005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A0B1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79FD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969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D85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Edukacyjna opieka wychowawcza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B43D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CB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93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45E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800 005,00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BD3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769 042,00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BD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30 963,00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118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2FE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191 469,00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360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DE7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E53B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79A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351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00C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995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96A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F92106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3466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1B21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AFF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1E38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1B0A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9269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9EF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D5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2D6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CB4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80D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5EF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2E9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BA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2E0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DC2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2B3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EB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CAB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3DF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CF42E1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93E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53C7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62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FBE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98E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FF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38F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E7A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EA3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8E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213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FE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D86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79B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322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068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AF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DB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FA7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31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B40F53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8416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1F69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DE77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53C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C971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3F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D51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991 474,00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A9A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798 005,00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850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3A2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30 963,00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198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EAD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193 469,00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AB9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0AD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E60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C5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D3E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383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725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4C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DC5D77F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CBEC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0038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85401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479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DB8D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Świetlice szkolne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8827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0D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832 606,00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0AA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832 606,00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835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799 205,00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1DA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769 042,00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F54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30 163,00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FEB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15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33 401,00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ED8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C83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A6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BD1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114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A44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35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D05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CB5024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8FEB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FF18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142A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6B12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6C64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1C3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20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69D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773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3A9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15A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5F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94F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464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AAE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277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969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D6E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30C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19B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A1BE18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55A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CB7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42C3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1900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01A8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F5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41E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1D4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2D9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717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8E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BB8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9FE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336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15A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DC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0ED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E97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87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64F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595B39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8335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54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2551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67CD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19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40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832 606,00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B0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832 606,00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2EF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797 205,00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4A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767 042,00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A26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30 163,00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53B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50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DE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2D9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DB4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26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886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773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AF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E2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E347851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84AA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4C07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92A6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13E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osobowe niezaliczone do wynagrodzeń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422A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B1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33 401,00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70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D62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303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C8B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ED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14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33 401,00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22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F3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2B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DA95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C0F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0F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44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CFC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011BDA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88E5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AF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E5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73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721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09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CD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243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36E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E1B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2A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71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EA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15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0CC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443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25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C1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C02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20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B04CC1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563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1F3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B36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0B79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B35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EB1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C64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884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D22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93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E7D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74A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FF1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E2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840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923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FFD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A9C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8D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151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A3ED40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5DF2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A45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4BC1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151B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8C7A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F1F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4FA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B3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8AF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9E3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FF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18F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35 401,00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EAD5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04B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BA6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736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37F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8CF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4F5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A33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90CEFA4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9268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BB6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B140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BF25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CA40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CC7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616 084,00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247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616 084,00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0E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616 084,00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FBA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616 084,00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33F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BCD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FA6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A9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453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683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A6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2DB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A5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75D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D9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342677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2135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BA86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81DB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7BA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B7E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D6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D65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D7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E2D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73A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ACD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64B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0BF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C53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931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E58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2FD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5D0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44A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E01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DD4826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82D7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574B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B70B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F27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8B9F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300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49C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B1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41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FEE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8F6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ED5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BDD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DB4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25F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4AD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1B2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6E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7EF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D9B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B04C43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922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52CD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418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02F6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6C42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FFF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614 084,00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80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614 084,00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899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614 084,00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D8D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614 084,00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490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12D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852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9F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BB7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533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159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D2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D6B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83C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6F8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EF18C8E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76A3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6E5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0A9F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5742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Rodzina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6971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F6F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14 985 367,00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6FE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14 985 367,00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554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841 696,00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8092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554 040,00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FC2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287 656,00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1E6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0F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14 075 171,00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CA5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41C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5EA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C7C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6D3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DA0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93C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723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715BD0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9E71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76D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1BD0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DFA4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85BB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3BC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EA9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74F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9E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AC5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D17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392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A51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643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69A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68E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DC3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FB2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BF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095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A77605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0C9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D492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D23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C20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12B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CBD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122 273,99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911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122 273,99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79D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80 424,00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46D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66 861,00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C12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13 563,00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B83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8CC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41 849,99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A42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AB9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8F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B7D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4F5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8A1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146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6AF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34210A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F00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373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9ACB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0A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CF92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2A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15 097 640,99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F2A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15 097 640,99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D6B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922 120,00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3C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620 901,00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F6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301 219,00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E8F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68 500,00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CD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14 107 020,99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7B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2F3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F61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CD0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9D8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472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1B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62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0A3863D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6221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6F8D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85502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5463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2A9D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A16A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439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4 897 659,00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15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4 897 659,00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8E9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466 908,00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B04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386 358,00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AE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80 550,00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BE6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8B9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4 430 751,00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4B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06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B01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170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6E3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F8C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26F4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0A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D336C7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1B09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FA5C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7D43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4B3F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0C3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622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9D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37D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AB2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F09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30C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84F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68F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427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A8C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DB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F6D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C0D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250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A71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EAFCFB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CF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C2B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E47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DF4B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13F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C05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79 624,00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C7F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79 624,00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8AF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79 624,00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6C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66 861,00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8A6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12 763,00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3A9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D8D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A4C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E47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324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C0E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A7D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679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96E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A97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96043D5" w14:textId="77777777" w:rsidTr="003A5DD9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0C40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CEF8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DBD3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2045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1B8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A30F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4 967 283,00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BDB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4 967 283,00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E3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546 532,00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6F5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453 219,00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6B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93 313,00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027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4F2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4 420 751,00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E9D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A7F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99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F1F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83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80A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867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99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4E2D1FF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7025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2AEA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2589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2910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C72B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AA2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CEA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9BE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70B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9EA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00E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8D2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D65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B73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66B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A2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10B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8DE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84E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37F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FEA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A7D16D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EDAB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93E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2B66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C20E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FA1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4F2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2A1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32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37B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56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F0D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58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6F0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766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3CE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E53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E06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324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961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3A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9A0E32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C1F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A2F3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23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3581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8540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CAE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4AD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F40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48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2FF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E81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AD8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182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41D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B1B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56F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4D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963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403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46E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A6B0FA7" w14:textId="77777777" w:rsidTr="003A5DD9">
        <w:trPr>
          <w:trHeight w:val="567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D66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982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1607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D8DD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7533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F29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28E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38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F46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38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30 000,00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EDB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26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017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39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4A9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1B4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596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0EB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A77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D5A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5C8DAC7D" w14:textId="77777777" w:rsidR="003A5DD9" w:rsidRDefault="003A5DD9" w:rsidP="00697C4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A5DD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3A5DD9" w:rsidRPr="00EA4CED" w14:paraId="69F90D90" w14:textId="77777777" w:rsidTr="00697C41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EA37" w14:textId="128A3E88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C0104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FE9C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F306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F974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8D3E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5E297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91FF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C6FD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9D292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EBD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E89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570D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7846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D44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2A4C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9726A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06F3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28C3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A4CED" w:rsidRPr="00EA4CED" w14:paraId="1D80E88C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4566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48ED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939A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6A50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993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ED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4 430 201,00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C16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4 430 201,00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65D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45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52B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DA7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A8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4 430 201,00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523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06E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BAD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2C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67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111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BB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F18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A0A581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6124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842A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BDB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F6C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F3B9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DB6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59B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7C4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A81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9CC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00B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651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F46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BA1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30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55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1F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DC8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1AD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4F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902067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35D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FD7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CB0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ECB0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963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12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0D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35C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0F5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7BD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4EC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00B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05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E8E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224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50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75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61C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CCA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DC6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2345CA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F68A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EFC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1044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F46B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858D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4BD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9E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449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94E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00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0C7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89A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4 420 201,00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9CD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CC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BC0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A07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33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0B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A32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EF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FDBB407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459A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0185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603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EA28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Wynagrodzenia osobowe pracowników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ED82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673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D9C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79D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78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112 274,00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266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2C4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163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14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60A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CB2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6A6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A6C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FBC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0B6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E99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3965D5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64BF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CC08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3FD8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1D3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6217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E46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DAF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B4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15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89C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920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3A5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498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B6C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90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B34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B4A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18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3EE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782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6487AE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8645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D65B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42C1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B7B6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A794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BAE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7A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8C22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61B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B8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C0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FED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98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BE7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525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BC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A75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BC2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784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AD4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ABA7DF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3E9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F94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113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FF3D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CF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4E0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F7D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3A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768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118 274,00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EC9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78D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924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F75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609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040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45E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EC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5B3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3C8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46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2AD97F5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EC37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CC31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5C2B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D38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Składki na ubezpieczenia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DBA6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5DB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4AB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FE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F8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259 679,00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BDA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205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DD9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C48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BFE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985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B6F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43B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630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D53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C8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9AEC9B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B6CA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4ADB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3E4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6890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4832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92B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59B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9B6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48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770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13B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E0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E4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FDF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173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356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C43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5F8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9DB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A4E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C381F0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C91B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F3AC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FA71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9BDF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8EDA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188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60 861,00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C4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60 861,00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97E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60 861,00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AD9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60 861,00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163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CF9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4E5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281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9A0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B06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AE7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EE3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01A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C4F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A80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DAA94B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C07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C64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7A3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C48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94C4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F31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3D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C51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198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320 540,00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029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8D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52B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D19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1C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505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270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6BF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090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41A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A7A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C4426E0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8EAC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4BA1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518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C889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0875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595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7BB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3B1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7E3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045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7 960,00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5A6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98D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EEA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24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79F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95B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7D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D16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B34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93D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D8C98F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45D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4455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5A25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23E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4B09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838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A5D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74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E17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283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AF8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83E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F4E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E4C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03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11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6EF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1F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6C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436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06960B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5E8D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3670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3BA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F2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E93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5C9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925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2 963,00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C61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2 963,00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63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537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2 963,00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CFA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803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EA5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0C6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CED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C9C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2FA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22A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8B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B55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518460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0BD7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C49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3891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FDB5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DF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0F4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2E4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A40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B9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F76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10 923,00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F77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69F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E64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D8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D67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B13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439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1B7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840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102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30A078A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265D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8A10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723F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EBE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9054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CB1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F43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58B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E21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D8B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22 249,00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DC1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902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F5E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3B4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7D46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9FF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4DF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695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674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8F7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650F98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010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D30C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5637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9AE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4857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199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5BB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31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F4A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C0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362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E75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070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79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EB1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AF5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9D9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DF9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D69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EDE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9BEE5F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1546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F111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0536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BCC3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720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FF8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B31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EF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3F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A8C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020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E1A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DC8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533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F9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793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79D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81B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219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3F8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F2AB93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8B16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BC97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CA16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9286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03A3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6CD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14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0CD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A57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4F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25 049,00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DB0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90F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34A9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EB7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DE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C1D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D1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D80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47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FF0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6AB78FF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F329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AD2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5BDA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8A00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Pozostałe odsetki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024E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39A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043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36E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159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34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C6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DD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4CF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B8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1D30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1C1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63D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AF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9298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322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EC7A05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DB59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C2B5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8498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A97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729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E42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CF7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3DA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3BF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0CF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0A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7F1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8CA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3F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5C9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2A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D8C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E42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6CB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C3F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9E150E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FF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12B6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BA5E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8565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48BF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A46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FC5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8EE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1D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C3D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478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84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2E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EE0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699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58A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D9F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6E9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321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CC6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BAF2E6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9544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327F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335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7373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EFB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C62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1E0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DCE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6AC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694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C9E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78B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D31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3AC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A33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69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421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69F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222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C0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22C582D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2FCE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D169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85504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77AA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A8CC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Wspieranie rodziny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6814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97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415 626,00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A81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415 626,00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86C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51 126,00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8E6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48 428,00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D20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2 698,00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BD5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340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BFE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E73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F0D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370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B76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8D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76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725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9A090E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F8E6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6563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45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907A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825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6B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19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D9B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767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910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586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C04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F4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783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1E7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20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8DC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2DE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E814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D77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084593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3DB0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5EDE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EC1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2367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1A7E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86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42 649,99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E11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42 649,99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3E7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31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CA4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A91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729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41 849,99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99F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BB6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F2E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96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D05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10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D46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02A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FB9977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F9AE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566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E6A8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26C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1EF3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11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458 275,99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F0E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458 275,99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5BB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51 926,00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60A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48 428,00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CD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3 498,00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F9E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AB9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406 349,99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09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A3F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9FB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7BA7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0C9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1C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FD5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F73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42F1B78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3B00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DE8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A912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04FF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Świadczenia społeczne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9017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ADF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EF2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364 500,00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913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85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E8E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D75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8A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364 500,00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6FB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F7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423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EE1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BCC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E56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907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14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602B44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DBBB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7FF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3F1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D78B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C43F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84B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8E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E41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6A1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A05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70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11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6E1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0EF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1DB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EF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475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A92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42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F42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4D33C3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83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FBE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FC2E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4E9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7DEF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255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41 849,99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FE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41 849,99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8B7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846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F3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599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632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41 849,99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804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D5E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862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7CC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28C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1777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F80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71F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222129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291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EF9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0E3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9E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39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6EF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406 349,99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0FD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406 349,99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99B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3FC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012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982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9E9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406 349,99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349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D78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47C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B1B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BF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E00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1C5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07F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2F1E08C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0E26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A93A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F991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1797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D06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DC8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34D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4C4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C3A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DF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2 377,00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DA8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9A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F00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77A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DB4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04F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719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1E9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06E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CB8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874EBF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04B0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B2D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2242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0A0A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066B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11C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F1F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422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48A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461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967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41B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F7A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013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B65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F71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680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C99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C65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FF7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29B28B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C1D9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82E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AC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F91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60A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744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BC2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21B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50E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C73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FB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89F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07A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9C2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9E0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FDD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ECE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33A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837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69D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D54948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5E2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E2EA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70D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312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8085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4AB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0FE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3 177,00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58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3 177,00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89D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CFE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3 177,00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BBA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ED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E0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910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8C4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327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F73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9F1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FF4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A5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ABB2AE8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265B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50EB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AE1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154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Gospodarka komunalna i ochrona środowiska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5F67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D2A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1 133 011,10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3AB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805 811,10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FED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675 811,10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49F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C6C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675 811,10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F1A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CF0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B7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7EA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64E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CE3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52C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327 200,00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D8B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83E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C8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5A4259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9E6B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4CB8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1CE9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F660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AC9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035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-11 054,70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29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-11 054,70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252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091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7F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A3C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DE5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AD2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28A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D3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B2C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E1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77E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C8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38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4F43F0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3AF4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74BC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9C4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E97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F1A1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902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5BF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72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00B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DCB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5E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188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0EC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61F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B21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31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029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B13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54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3E2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37DC20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1FDA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CC5E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158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C30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81B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C0E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1 135 956,40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126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806 756,40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EFB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676 756,40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C77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29D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676 756,40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4BB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833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C3F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9F7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875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499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BB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329 200,00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220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BD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69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3EC6E3F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8C8B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9670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90004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2611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4931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Utrzymanie zieleni w miastach i gminach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CA9D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D2D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7D9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427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C3B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9F2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72 334,89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124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5FD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895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33A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78A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27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EE6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C3E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5CC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E82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D8A8B4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E61C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983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11AB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F8A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4FE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BBA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F7E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8A5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6B0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AD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E63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E94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4B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78F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BA9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689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9B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48D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D6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924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715978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F27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4A05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79D8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3ADF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5E01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249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9D6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76C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52C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1FC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D31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81D6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562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E80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262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DA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705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9A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E54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A71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0013E6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211D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461F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F254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6323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159D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19D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71 280,19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20B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71 280,19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625C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71 280,19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4A2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26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71 280,19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37D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685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F9B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0D0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66E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662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93D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DCC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F4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603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965F521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398A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3671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373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127B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DCF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CC5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812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1E2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B84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FE9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52 534,89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AFC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93C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30D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759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B41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CF2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F64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D9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9C9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C98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B16B4D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AF8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FC54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F282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43C5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B4C6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E65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7A3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88C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D3A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B97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-1 054,70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57E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6C3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67A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D2C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A24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EE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DC0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00B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FF7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1F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295088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58C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8753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65E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4AC0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83AA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F9F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EB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BAC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42D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A3D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825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786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F92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97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828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971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D5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16B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EFC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BB9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0CFDBE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50F5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9677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2DA9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7D3C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450B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0A15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51 480,19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AB0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51 480,19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724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51 480,19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C3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C626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51 480,19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E70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965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683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2E6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155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ADAC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EC0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3FF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D3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1CA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48934B2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86C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4952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90015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FC5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257E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Oświetlenie ulic, placów i dróg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3A2B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555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763 300,00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619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FFE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2C8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2D9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D65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0E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0EB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3D3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75D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D2C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859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87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D57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EF0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2C6DD2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780F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01C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E603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E7EF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9BA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25D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A50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ECC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415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EF2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5E0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22A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AFEF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7D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723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A6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8BF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865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42D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3BD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85609F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F2A3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33BE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EB2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5126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F0BC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480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DD8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39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BC4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7FF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62B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496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120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2C9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645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D41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D7A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63F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B78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D8E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E4DEEC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8064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376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7265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6572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A6FE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49B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765 300,00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3E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A4B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E5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AEC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504 100,00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8055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8E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FD3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296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29E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D95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6B2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807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4C1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114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3A5DD9" w:rsidRPr="00EA4CED" w14:paraId="72E179FA" w14:textId="77777777" w:rsidTr="00697C41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2362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36A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571A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62EC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DBB3F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2C9D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5CE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CF0C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D8C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0BFA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4194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7BD8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E65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7350D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1C52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658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FF7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974D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56B6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A4CED" w:rsidRPr="00EA4CED" w14:paraId="204261A3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DC76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740A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789F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510B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F0E9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006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02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D56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328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1A5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AD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BB7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FF5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463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AC2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EA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7BB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259 200,00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166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78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89B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B27A0F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866D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DD1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408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90C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1A63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90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C91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1E4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98C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9E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126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2B1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5AE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2C0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116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CA2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D4E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B5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AD7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645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DCEC07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6328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CBA4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25AA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DA3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37F1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080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E8B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73A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C7A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60A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4E1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986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7AB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761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30B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449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9BE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C1D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558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3D0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B6D587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A157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5F1E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D56E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C843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7E0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A0C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77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27D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B8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F51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EE7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2C8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0C62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ED9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43B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A16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996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261 200,00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F13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652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71F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9D589D3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84ED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52DA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90026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5253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04F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Pozostałe działania związane z gospodarką odpadami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959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204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92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98D6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1DC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4F4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45B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924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30E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FD4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01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FA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0C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D85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C09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6D8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95F02C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5423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9F44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DE9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39BD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E34D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E1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373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07C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EE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32B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78A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173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68F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092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FE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156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6D8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A72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EA4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F31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747571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9C42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64FA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8FF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473E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E82B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885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04B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DA4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B27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9CD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601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F2B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33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1EC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C2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55A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F0E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89F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C8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6E73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673979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4806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E6C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C7B4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B92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C20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C3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C16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72 200,00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955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62 200,00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E48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65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62 200,00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5B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A9D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7EEF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A45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482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54BE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E7E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53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406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BF2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CE51454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B2A6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5EA1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22AD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1E2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99FB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1F2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2D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BB5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D02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B31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71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132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2B8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AC8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737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AB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37C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DCC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E85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47A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13C9DA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99D9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F00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989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69BB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169D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54D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266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6B5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417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79C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F3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865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997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B21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64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235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D85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E6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A81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5FB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B6F09D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8196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4790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43F1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4942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50E6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6B5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804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056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80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AE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944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D0A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208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271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52A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61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03B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8F0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AA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989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8649191" w14:textId="77777777" w:rsidTr="003A5DD9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9A7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BF8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62FF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9F03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23D2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2D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038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F6A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AD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FC0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3575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F3D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D48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2E2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11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9E9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0B4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AB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930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6C2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934B0B9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1314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3B72B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AF3E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A72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0586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D5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ACC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8B4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18E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D5E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103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55A9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78E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AD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8CE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BE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C1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F33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019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D8F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C20FD9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C9E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84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00C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F000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0CED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C77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FE8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9EB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9A8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25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77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137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E7B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35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5A3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F07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EA1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205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9B2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873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1EEC7B7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DE0A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11D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A2F4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3D04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A948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E8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66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FFC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FEE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FFB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313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2027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FCB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AE4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D7B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734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C37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659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66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9CA3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510656B" w14:textId="77777777" w:rsidTr="003A5DD9">
        <w:trPr>
          <w:trHeight w:val="233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0928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1C66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4CE8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3257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0668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AE4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DB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F35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B5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0C1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4B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0DF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28C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E04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AD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F2E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69E6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732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0A0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F0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F879A4E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F81E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65D91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90095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072C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0C95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B2A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872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31 976,21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B9F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31 976,21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D49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31 976,21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7DC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0FD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31 976,21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B63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1A6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CE7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AB8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6CD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867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F3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E8D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8D9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355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77F129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77F0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0D71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FD0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B8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C29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4A4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512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B8B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6B6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06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5A3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567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82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473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9C0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262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063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88B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C9A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667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742A38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A37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806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5E43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0662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B8FC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6B1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B66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5C9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F14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9DF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105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E48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CF3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C83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CB8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CA6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E53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428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86E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A48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FBF3A4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8895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904B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729A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62D4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40A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E7C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33 976,21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E6F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33 976,21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73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33 976,21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78F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B5F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33 976,21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14C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FA9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FE0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522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7E2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72C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674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23F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3A52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368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B7327AC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B60B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A9C7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1FD8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77AD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01AF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74A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3CE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119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DB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7A5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854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23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60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F44A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AAB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B0F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544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274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46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868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BC6628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5F0F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8FFF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0FD0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7BBE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055E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C2F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D63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A4F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12F7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C0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D8E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451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7C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97C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B823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6A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53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4D3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9B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C01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C699CE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DE76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4150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815A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36A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2B12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461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DD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171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CB0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993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12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AD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5D6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02D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B68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317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AE1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8A1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2A1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F79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971D05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497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F7A1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BE93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E146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0B8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DD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9FD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478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E5D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4AB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7A0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6E6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0DA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928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4DE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9E8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710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30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4CC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BA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2135091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198F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5A73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C323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EFD8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i ochrona dziedzictwa narodowego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23CC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272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1 110 461,67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A2B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888 362,19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61F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473 362,19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04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27 214,26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D49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446 147,93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04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897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83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E3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AC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114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DE0D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743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73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B72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DC6E41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771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43B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E82C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FBB74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3E8D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8D1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97B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510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681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F6B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B6F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5D3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891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116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E7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9CD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D06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EAE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EC3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E5A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E0D9360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91B7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FD7F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DAF0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046E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C0D7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C6A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F01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6CF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31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D6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128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A9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C6C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76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202E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753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A1D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6E4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763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82F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A5E7AE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B98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B084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9FAE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AC7F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6C92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45B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1 113 461,67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25D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891 362,19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72CA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476 362,19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815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27 214,26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ECF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449 147,93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F86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415 000,00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EE0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3A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FB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17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25B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D3D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D6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081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71C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2750489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DEDF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BE4AAF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92109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F96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30E5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Domy i ośrodki kultury, świetlice i kluby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96B4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671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568 280,41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FA6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346 180,93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4AD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346 180,93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288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F80C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332 316,67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A5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CEE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58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A6B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ADC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916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2E1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393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D2C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A3B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0232C7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BC65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42DB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B0ED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41E0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0AB8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295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E33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90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61D1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6AA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FDA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15E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5E9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95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26B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48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C9B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A69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BEF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432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DDF0A81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D159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1C3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16C9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5A9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3DB4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00D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FD3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023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F9B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01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9ED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9A4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595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E3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AE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6FC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A63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48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03A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483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1112FAA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2BA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1E1B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DA0E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242A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3520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00A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579 080,41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BDC0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356 980,93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58E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356 980,93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805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13 864,26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6CAB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343 116,67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C25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2B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842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B8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6EF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13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077B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222 099,48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90D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D19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AFC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FD56BAB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E747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955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BB95C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4210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DBA1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materiałów i wyposażenia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943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DA6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339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BC5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332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DD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117 626,46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A8D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524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553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AE4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E0A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69DB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CF9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030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C19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9DF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03EAAA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050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FB58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3B04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E11B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9B03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B33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D86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FBC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BD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45F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259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FD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B017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36D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611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965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03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9CC12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A4A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D15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F01DB35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5408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500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15F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B2F0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6C22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24F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077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240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6A2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423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8 800,00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E01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0ED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276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75A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E56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04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A0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03A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E5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22C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2464D3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366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BD9F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51DC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39D8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010A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B95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D0B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72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A45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DC9F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126 426,46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AD7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BC5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E36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CC08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23B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BDC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02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46E4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5A8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BCF2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6D1F4AA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C956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CCEF6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89E9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819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80594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E9C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C5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685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C2B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A3C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25 253,00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00E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5AC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E5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4C6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D58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67FD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3AC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A2A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399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598C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86B24B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3DB6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AAE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9621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5CD5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3AED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844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54C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5B8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4EF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29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3A9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9CF8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BC4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663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F5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624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F80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2E3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92E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F2A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A1029B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D4E0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888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38F9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832C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1BCF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F9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230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33A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AE5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CDD8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2 000,00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B2A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852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8E0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BD4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BCD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574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A64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5E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E99B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CDF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E08198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C9AD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B3C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9D0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11D4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CAB3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164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499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1F4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BD8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00E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27 253,00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8D4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140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875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5ED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151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36E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CFA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246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82A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F3F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FF498CC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8A31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838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92195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08C6A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7851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Pozostała działalność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9A13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B91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127 181,26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39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127 181,26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B48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127 181,26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30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13 350,00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151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113 831,26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68A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AFA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349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8E7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2E0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D32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B17C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C4B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09EB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4BA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A9476D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6961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8AAE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027E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51D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49D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BD7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E9E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FA6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5D7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EE6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-7 800,00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8F7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6D3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C58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7E2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6D70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3C8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C0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F27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563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2A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DB006FF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F990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7EA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AA9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2FA0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146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298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6C1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7F82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6D0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3AF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C46A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E43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02F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973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2A2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B49D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BA0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AFD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216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5AC4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2BE0896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5CB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EBB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BC87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55E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476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9FA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119 381,26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E808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119 381,26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6D8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119 381,26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6A5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13 350,00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F6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106 031,26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42F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99D2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F05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C8D1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E2F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FB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82B2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C71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33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5BC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0F472D5E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C45E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34A0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A9E9D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4190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3EB3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Nagrody konkursowe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3896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B07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76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64F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71A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FFE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16 500,70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49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C895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D067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D46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DB0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33F7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D60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92D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04D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7C9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06462C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4283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8BC1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4E2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A67E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20BF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31D1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B58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EDA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947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374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-2 800,00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F49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B8A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0C8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7C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E77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8EF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376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698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297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B4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C592D9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EDF2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30FF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5C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CE85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9261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749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10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2619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63DB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A4B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CB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9D8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228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BAB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BED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559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55F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A20C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83F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33B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4C8965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796C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549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648E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83E1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275E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139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13 700,70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F2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13 700,70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18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13 700,70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623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DF1A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13 700,70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4FD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DBF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D19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D63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49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52E7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58CF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D96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3A4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3559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</w:tbl>
    <w:p w14:paraId="6BF76F42" w14:textId="77777777" w:rsidR="003A5DD9" w:rsidRDefault="003A5DD9" w:rsidP="00697C41">
      <w:pPr>
        <w:jc w:val="center"/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3A5DD9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tbl>
      <w:tblPr>
        <w:tblW w:w="14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496"/>
        <w:gridCol w:w="475"/>
        <w:gridCol w:w="1341"/>
        <w:gridCol w:w="756"/>
        <w:gridCol w:w="920"/>
        <w:gridCol w:w="750"/>
        <w:gridCol w:w="757"/>
        <w:gridCol w:w="760"/>
        <w:gridCol w:w="755"/>
        <w:gridCol w:w="747"/>
        <w:gridCol w:w="755"/>
        <w:gridCol w:w="717"/>
        <w:gridCol w:w="655"/>
        <w:gridCol w:w="748"/>
        <w:gridCol w:w="868"/>
        <w:gridCol w:w="757"/>
        <w:gridCol w:w="775"/>
        <w:gridCol w:w="674"/>
        <w:gridCol w:w="697"/>
      </w:tblGrid>
      <w:tr w:rsidR="003A5DD9" w:rsidRPr="00EA4CED" w14:paraId="56051B48" w14:textId="77777777" w:rsidTr="00697C41">
        <w:trPr>
          <w:trHeight w:val="192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1614F" w14:textId="1CF4874E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E658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A538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A3AB8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B9BD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5FEF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21EBF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24BE5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671D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6BA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936B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55D9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947D6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5CD10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89D01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C000F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3158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0B40A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D0E2" w14:textId="77777777" w:rsidR="003A5DD9" w:rsidRPr="00EA4CED" w:rsidRDefault="003A5DD9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19</w:t>
            </w:r>
          </w:p>
        </w:tc>
      </w:tr>
      <w:tr w:rsidR="00EA4CED" w:rsidRPr="00EA4CED" w14:paraId="55C12757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B8E72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4904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F6D4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4220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FF7D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środków żywności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ABA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DEB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DD796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832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E76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25E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19 180,56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67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EC1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E4A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873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B1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A3F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635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BDE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64B1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C11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E67185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F296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4CE8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3F72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E1C9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AA88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083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CB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79D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034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3DD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-3 700,00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D66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7B3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D27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FC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D96E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37F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6D7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53C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5D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CCE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558E24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E848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FC3C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5953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AFBA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451B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FA77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8F6F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767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6B60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3168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BC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D5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37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393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C466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58B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3C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C31E3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A884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1D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29D6028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EB28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0B4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F82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093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D934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6BE2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15 480,56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A28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15 480,56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B13C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15 480,56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205E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8E4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15 480,56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E78A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81D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48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C7C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E23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175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17EB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1C02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489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7A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2F3558F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E9FA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F50D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DF28C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4300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EAA8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Zakup usług pozostałych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16D7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229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9B86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5B5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3A6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2E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52 250,00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65AC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43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6DE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6E4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CC9E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97F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5C4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E2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13E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D31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6CB462C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60D9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42DF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58F2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21E1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93E6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C04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4C6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377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7F2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10F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-1 300,00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2BF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D69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76A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B05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E97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83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5B3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D0D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C28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3C5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C0095A4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BC0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C71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D58C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4B1C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5CC9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6321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B8A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AC57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67C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DB3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043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F0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0FB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AB5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967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17A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F323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8DF8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2F93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F399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FEA86C9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99B3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4FA6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8193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B2E5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7D2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4133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1FAD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136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0BD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4AAF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50 950,00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3F9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73B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DD99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08E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49FA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4A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6FDE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844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BDBA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621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109A62F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A7FB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635A8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2FF7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E10F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Kultura fizyczna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FCAA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5CA2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501 622,00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8BF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833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CA3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AC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108 950,00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A86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FB5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24F1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0D59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9A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B43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5670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EDA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9E1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1FE6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5EA6FD2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9411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2543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675F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40A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7C63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C28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39EB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BE9C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567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497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55A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A01B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13B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FF6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B4D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8870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04D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328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E0B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047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77C7AC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0992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FC95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C624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1CC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CA9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D3F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ADF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D46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FD6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5C1B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5B7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415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D2B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DBF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2E8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C6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4D8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F3C1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40F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C17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58BAEB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FF2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BAA0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6E0E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E7C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FD6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54E6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520 722,00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D88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271 622,00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DF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147 122,00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10E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8B7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108 950,00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2DC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124 500,00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BA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3B5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35B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81C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EB9F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6A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D8F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103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F375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1A5047B8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A590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B469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92601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F574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3615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Obiekty sportowe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ACCD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1BD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358 922,00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FF6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BD06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675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32D4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90 750,00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C6F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E49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D072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904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2EEE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2DA2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898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1A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0E26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C38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E530DE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C281A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212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36F05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6DFD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630D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BA97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188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33FC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1BB8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4A3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ED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DDA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0D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15FB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0EE6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DA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683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8C9B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F6C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FE1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71C9CD6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A3DE7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83A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B65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4989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FD90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52C5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3074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25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F353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954B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3291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B93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3AC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2A74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317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9B76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E012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E08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A7C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655E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32CDDECE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94CB1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01AB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D8DF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CDC8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51B1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DC28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378 022,00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BDE0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276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128 922,00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B685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38 172,00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F377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90 750,00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0746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D69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32FC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DD816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ADDA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747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DE5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87B4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D8F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5A31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41215E9C" w14:textId="77777777" w:rsidTr="003A5DD9">
        <w:trPr>
          <w:trHeight w:val="165"/>
        </w:trPr>
        <w:tc>
          <w:tcPr>
            <w:tcW w:w="3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9429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BF504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37EB5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6050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0C118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Wydatki inwestycyjne jednostek budżetowych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C794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679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DFD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951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778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FB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676F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F711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3885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2D9A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4F0B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E7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33AF7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230 000,00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E413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B98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C5F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5E0885BD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76FC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48F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7A76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6C5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2A56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51D8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9A5D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D24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B49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3C9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3E5D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529D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31AE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C359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0864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BE9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B69A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1755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0BCD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868C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0C19A93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F8FA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609D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5AF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DA803F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6BB5E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ECDC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83F5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247A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2FE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A76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814D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39B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998B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5543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D903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332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DF15F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19 100,00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B60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5990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BCE9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C4B0A7B" w14:textId="77777777" w:rsidTr="003A5DD9">
        <w:trPr>
          <w:trHeight w:val="165"/>
        </w:trPr>
        <w:tc>
          <w:tcPr>
            <w:tcW w:w="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3CED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22AD4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1C702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C4FD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0138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A1E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2C03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3C90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3F85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B29E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345E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D97B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3324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CE15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1FF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F44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24DE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249 100,00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3221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F5B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6FE0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C192EBD" w14:textId="77777777" w:rsidTr="003A5DD9">
        <w:trPr>
          <w:trHeight w:val="165"/>
        </w:trPr>
        <w:tc>
          <w:tcPr>
            <w:tcW w:w="26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E11A3" w14:textId="77777777" w:rsidR="00EA4CED" w:rsidRPr="00EA4CED" w:rsidRDefault="00EA4CED" w:rsidP="00EA4CE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Wydatki razem: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764EC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przed zmianą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68E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56 805 610,25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F73F3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44 757 034,31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026E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25 194 391,70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1BF9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16 035 616,22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FE2F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9 158 775,48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FE4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2 970 621,15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FBF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16 250 823,46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8E4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153 198,00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5CED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D364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188 000,00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6D97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12 048 575,94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093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10 119 623,09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C4E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2 026 527,00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4860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6EB9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  <w:tr w:rsidR="00EA4CED" w:rsidRPr="00EA4CED" w14:paraId="530D1F9D" w14:textId="77777777" w:rsidTr="003A5DD9">
        <w:trPr>
          <w:trHeight w:val="165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E08D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D5D89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zmniejszenie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223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-1 805 702,50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82D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-214 346,50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D99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-161 198,00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AF0F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-49 000,00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A1B0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-112 198,00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BAE5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-10 148,50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C0E6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-10 000,00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26F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CE37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EBD0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-33 000,00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64787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-1 591 356,00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2DEA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-1 591 356,00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C52AD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-461 586,00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A2F5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6C1F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292A8FBA" w14:textId="77777777" w:rsidTr="003A5DD9">
        <w:trPr>
          <w:trHeight w:val="165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2AAEB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3CDE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zwiększenie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E797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772 323,67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6E20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542 673,67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A4D4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437 072,68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2BC95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101 061,00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B997A4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336 011,68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B3D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14 000,00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5354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85 233,99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A6DB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6 367,00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0D04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37E8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AEA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229 650,00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A344C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229 650,00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53156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6F1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47D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0,00</w:t>
            </w:r>
          </w:p>
        </w:tc>
      </w:tr>
      <w:tr w:rsidR="00EA4CED" w:rsidRPr="00EA4CED" w14:paraId="69D1D1E9" w14:textId="77777777" w:rsidTr="003A5DD9">
        <w:trPr>
          <w:trHeight w:val="165"/>
        </w:trPr>
        <w:tc>
          <w:tcPr>
            <w:tcW w:w="26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88D03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6A000" w14:textId="77777777" w:rsidR="00EA4CED" w:rsidRPr="00EA4CED" w:rsidRDefault="00EA4CED" w:rsidP="00EA4CED">
            <w:pPr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po zmianach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5202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55 772 231,42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E5CD8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45 085 361,48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8F8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25 470 266,38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0031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16 087 677,22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4E2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9 382 589,16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60FA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2 974 472,65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93310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16 326 057,45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90E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159 565,00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CC312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44B19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155 000,00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31FBCF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10 686 869,94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62C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8 757 917,09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A329D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1 564 941,00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97FE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l-PL"/>
              </w:rPr>
              <w:t>0,00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7A56B" w14:textId="77777777" w:rsidR="00EA4CED" w:rsidRPr="00EA4CED" w:rsidRDefault="00EA4CED" w:rsidP="00EA4CED">
            <w:pPr>
              <w:jc w:val="right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</w:pPr>
            <w:r w:rsidRPr="00EA4CED"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pl-PL"/>
              </w:rPr>
              <w:t>1 928 952,85</w:t>
            </w:r>
          </w:p>
        </w:tc>
      </w:tr>
    </w:tbl>
    <w:p w14:paraId="33D7A74B" w14:textId="77777777" w:rsidR="00253C36" w:rsidRDefault="00253C36" w:rsidP="00CD3CB0">
      <w:pPr>
        <w:rPr>
          <w:rFonts w:ascii="Times New Roman" w:eastAsia="Times New Roman" w:hAnsi="Times New Roman"/>
          <w:color w:val="000000"/>
          <w:sz w:val="12"/>
          <w:szCs w:val="12"/>
          <w:lang w:eastAsia="pl-PL"/>
        </w:rPr>
        <w:sectPr w:rsidR="00253C36" w:rsidSect="00C61E0F">
          <w:pgSz w:w="16838" w:h="11906" w:orient="landscape"/>
          <w:pgMar w:top="1134" w:right="1418" w:bottom="1418" w:left="1418" w:header="709" w:footer="709" w:gutter="0"/>
          <w:cols w:space="708"/>
        </w:sectPr>
      </w:pPr>
    </w:p>
    <w:p w14:paraId="6F6A8078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3CF682A" w14:textId="5CEBCA8D" w:rsidR="00183602" w:rsidRDefault="00183602" w:rsidP="00183602">
      <w:pPr>
        <w:framePr w:w="4134" w:h="661" w:hSpace="141" w:wrap="auto" w:vAnchor="text" w:hAnchor="page" w:x="12140" w:y="-75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a)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XXV.</w:t>
      </w:r>
      <w:r w:rsidR="00CC6430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>
        <w:rPr>
          <w:rFonts w:ascii="Times New Roman" w:eastAsia="Calibri" w:hAnsi="Times New Roman"/>
          <w:sz w:val="16"/>
          <w:szCs w:val="16"/>
          <w:lang w:eastAsia="pl-PL"/>
        </w:rPr>
        <w:t>.2020 Rady Gminy Złotów z dnia 2</w:t>
      </w:r>
      <w:r w:rsidR="00CC6430">
        <w:rPr>
          <w:rFonts w:ascii="Times New Roman" w:eastAsia="Calibri" w:hAnsi="Times New Roman"/>
          <w:sz w:val="16"/>
          <w:szCs w:val="16"/>
          <w:lang w:eastAsia="pl-PL"/>
        </w:rPr>
        <w:t>9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3823FB">
        <w:rPr>
          <w:rFonts w:ascii="Times New Roman" w:eastAsia="Calibri" w:hAnsi="Times New Roman"/>
          <w:sz w:val="16"/>
          <w:szCs w:val="16"/>
          <w:lang w:eastAsia="pl-PL"/>
        </w:rPr>
        <w:t>października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2020 r. w sprawie wprowadzenia zmian do uchwały budżetowej na 2020 rok</w:t>
      </w:r>
    </w:p>
    <w:p w14:paraId="26DBF4BE" w14:textId="77777777" w:rsidR="00183602" w:rsidRDefault="00183602" w:rsidP="00183602">
      <w:pPr>
        <w:jc w:val="center"/>
        <w:rPr>
          <w:rFonts w:ascii="Times New Roman" w:eastAsia="Calibri" w:hAnsi="Times New Roman"/>
          <w:b/>
          <w:lang w:eastAsia="pl-PL"/>
        </w:rPr>
      </w:pPr>
      <w:r>
        <w:rPr>
          <w:rFonts w:ascii="Times New Roman" w:eastAsia="Calibri" w:hAnsi="Times New Roman"/>
          <w:b/>
          <w:lang w:eastAsia="pl-PL"/>
        </w:rPr>
        <w:t>Zmiany w planie zadań inwestycyjnych na 2020 rok</w:t>
      </w:r>
    </w:p>
    <w:p w14:paraId="5F48DC90" w14:textId="1BBCCD59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tbl>
      <w:tblPr>
        <w:tblW w:w="13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685"/>
        <w:gridCol w:w="1828"/>
        <w:gridCol w:w="1843"/>
        <w:gridCol w:w="1842"/>
      </w:tblGrid>
      <w:tr w:rsidR="00B5045B" w:rsidRPr="00B5045B" w14:paraId="5168A289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9E9D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BFF5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0B07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D72C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84D8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3E23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BA4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 zmianie</w:t>
            </w:r>
          </w:p>
        </w:tc>
      </w:tr>
      <w:tr w:rsidR="00B5045B" w:rsidRPr="00B5045B" w14:paraId="3F14C783" w14:textId="77777777" w:rsidTr="00B5045B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DEDAE" w14:textId="27AF344B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bookmarkStart w:id="2" w:name="_Hlk54178508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F2A6" w14:textId="0775E2BD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73E4" w14:textId="508816B2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C467" w14:textId="0FDB80AF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5D57" w14:textId="72E48121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95BE" w14:textId="433ABABC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6A46" w14:textId="3F1A9FEE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bookmarkEnd w:id="2"/>
      <w:tr w:rsidR="00B5045B" w:rsidRPr="00B5045B" w14:paraId="43454FAB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047D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2C4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F28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B56B3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9DE3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5 085 209,22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4E2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- 684 806,00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9F3A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4 400 403,22</w:t>
            </w:r>
          </w:p>
        </w:tc>
      </w:tr>
      <w:tr w:rsidR="00B5045B" w:rsidRPr="00B5045B" w14:paraId="129170D2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329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7415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27DD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1CB9D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D163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4 870 552,65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9D6B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- 701 356,00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F97D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4 169 196,65</w:t>
            </w:r>
          </w:p>
        </w:tc>
      </w:tr>
      <w:tr w:rsidR="00B5045B" w:rsidRPr="00B5045B" w14:paraId="5A0C716C" w14:textId="77777777" w:rsidTr="00B5045B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1EE0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6205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2BB3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6030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5D7A4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AF8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0BF1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72A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B5045B" w:rsidRPr="00B5045B" w14:paraId="4F81746F" w14:textId="77777777" w:rsidTr="00B5045B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831E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189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25E3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BD32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Wniesienie wkładu pieniężnego do Zakładu Wodociągów i Kanalizacji Gminy Złotów Sp. z o.o.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8171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B4EE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E196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1 928 952,85</w:t>
            </w:r>
          </w:p>
        </w:tc>
      </w:tr>
      <w:tr w:rsidR="00B5045B" w:rsidRPr="00B5045B" w14:paraId="044A872C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B55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6B85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A5EE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7D5CD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20C6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901 572,80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0A6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- 239 770,00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3381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661 802,80</w:t>
            </w:r>
          </w:p>
        </w:tc>
      </w:tr>
      <w:tr w:rsidR="00B5045B" w:rsidRPr="00B5045B" w14:paraId="132290EF" w14:textId="77777777" w:rsidTr="00B5045B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04FC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1EA0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CBD4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539D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kanalizacji deszczowej i przyłącza kanalizacyjnego w m. Bługowo (dz. nr 245)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97F3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1659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28C0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B5045B" w:rsidRPr="00B5045B" w14:paraId="6D7E215C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ED0A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85F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D1B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F2F2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637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23DE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8C4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2 052,80</w:t>
            </w:r>
          </w:p>
        </w:tc>
      </w:tr>
      <w:tr w:rsidR="00B5045B" w:rsidRPr="00B5045B" w14:paraId="334EC17F" w14:textId="77777777" w:rsidTr="00B5045B">
        <w:trPr>
          <w:trHeight w:val="78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2AEA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2E34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5235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A45BC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1F18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B6C4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6E93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22 200,00</w:t>
            </w:r>
          </w:p>
        </w:tc>
      </w:tr>
      <w:tr w:rsidR="00B5045B" w:rsidRPr="00B5045B" w14:paraId="72B8AAC0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F40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BE16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1ED2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2C8E2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Zawilce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13AE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E721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781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B5045B" w:rsidRPr="00B5045B" w14:paraId="5E81EADA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8D2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C46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7F9E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2182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116/6)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451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4DE3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FA2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5045B" w:rsidRPr="00B5045B" w14:paraId="1A78AEEC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B9AB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C33E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013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74C1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248/6)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F6E1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F50B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8F0B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B5045B" w:rsidRPr="00B5045B" w14:paraId="56012E77" w14:textId="77777777" w:rsidTr="00B5045B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B5DE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EAD1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A92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CBD1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54/2)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F149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BAC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- 80 640,00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0B0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9 360,00</w:t>
            </w:r>
          </w:p>
        </w:tc>
      </w:tr>
      <w:tr w:rsidR="00B5045B" w:rsidRPr="00B5045B" w14:paraId="4F6CDC0B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07A5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907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AAF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43E8A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FFD3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F81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B2E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117 000,00</w:t>
            </w:r>
          </w:p>
        </w:tc>
      </w:tr>
      <w:tr w:rsidR="00B5045B" w:rsidRPr="00B5045B" w14:paraId="71AC0BB0" w14:textId="77777777" w:rsidTr="00B5045B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2735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F4C7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0B4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5AD77D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(dz. nr 319 i 320)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9C19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35B0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8BBD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B5045B" w:rsidRPr="00B5045B" w14:paraId="5FEFF01A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9492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97FC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861F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41F8C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Nowy Dwór (dz. nr 4/26)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024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2E4B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C02B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9 400,00</w:t>
            </w:r>
          </w:p>
        </w:tc>
      </w:tr>
      <w:tr w:rsidR="00B5045B" w:rsidRPr="00B5045B" w14:paraId="6FAAD7D9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B114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9A7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A1C8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62C28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Radawnica (dz. nr 584/7)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8D9B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290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5CCB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5045B" w:rsidRPr="00B5045B" w14:paraId="08676EDC" w14:textId="77777777" w:rsidTr="00B5045B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7A47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E37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F003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8B3A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261/2)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980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873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9D25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5045B" w:rsidRPr="00B5045B" w14:paraId="679674E7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4AF3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7FE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AFD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7CEE8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755/3)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9612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15BA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5F5E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5045B" w:rsidRPr="00B5045B" w14:paraId="0EDEEB06" w14:textId="77777777" w:rsidTr="00B5045B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FBCA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51A6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1A83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E5F6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Wąsosz (dz. nr 138/5)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EE49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397A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- 20 930,00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EF73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9 070,00</w:t>
            </w:r>
          </w:p>
        </w:tc>
      </w:tr>
    </w:tbl>
    <w:p w14:paraId="50464ABA" w14:textId="77777777" w:rsidR="00B5045B" w:rsidRDefault="00B5045B" w:rsidP="00697C41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5045B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W w:w="13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5685"/>
        <w:gridCol w:w="1828"/>
        <w:gridCol w:w="1843"/>
        <w:gridCol w:w="1842"/>
      </w:tblGrid>
      <w:tr w:rsidR="00B5045B" w:rsidRPr="00B5045B" w14:paraId="446AD236" w14:textId="77777777" w:rsidTr="00697C41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22E5" w14:textId="510F3A8E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82B6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473A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3E01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3A692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12B1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0078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5045B" w:rsidRPr="00B5045B" w14:paraId="46DF1B99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0A3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2B87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A9B3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A654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C45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E706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A489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17 220,00</w:t>
            </w:r>
          </w:p>
        </w:tc>
      </w:tr>
      <w:tr w:rsidR="00B5045B" w:rsidRPr="00B5045B" w14:paraId="4A5E56B2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2A18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EBC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39BA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A976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282/1)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FE74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D58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3E6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B5045B" w:rsidRPr="00B5045B" w14:paraId="34C195D0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0D8E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D375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1956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1146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67/19)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9776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5B2F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- 40 150,00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0330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9 850,00</w:t>
            </w:r>
          </w:p>
        </w:tc>
      </w:tr>
      <w:tr w:rsidR="00B5045B" w:rsidRPr="00B5045B" w14:paraId="02010F58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D2E5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C16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2972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DB49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77/22)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6551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D81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- 59 250,00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03BB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10 750,00</w:t>
            </w:r>
          </w:p>
        </w:tc>
      </w:tr>
      <w:tr w:rsidR="00B5045B" w:rsidRPr="00B5045B" w14:paraId="4A3C7F79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6474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A7F3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1F8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0B0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Nowa Święta (dz. nr 135/7)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358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167E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97D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9 600,00</w:t>
            </w:r>
          </w:p>
        </w:tc>
      </w:tr>
      <w:tr w:rsidR="00B5045B" w:rsidRPr="00B5045B" w14:paraId="2A3E8212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2E8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CEE9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B341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A002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Zalesie (dz. nr 52/3)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532B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982A3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86A9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25 000,00</w:t>
            </w:r>
          </w:p>
        </w:tc>
      </w:tr>
      <w:tr w:rsidR="00B5045B" w:rsidRPr="00B5045B" w14:paraId="1A0CB082" w14:textId="77777777" w:rsidTr="00B5045B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0A42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5A40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E40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4B6D5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 - sieć wodociągowa w m. Krzywa Wieś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D34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3689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F312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132 300,00</w:t>
            </w:r>
          </w:p>
        </w:tc>
      </w:tr>
      <w:tr w:rsidR="00B5045B" w:rsidRPr="00B5045B" w14:paraId="19AFACC6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C25D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C4C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D7E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71841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219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7B5F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- 250 920,00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C6DD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</w:tr>
      <w:tr w:rsidR="00B5045B" w:rsidRPr="00B5045B" w14:paraId="30901C51" w14:textId="77777777" w:rsidTr="00B5045B">
        <w:trPr>
          <w:trHeight w:val="78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3FA9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0C0A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BAC0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4190E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1FF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1 055 527,00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1974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- 250 920,00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485D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804 607,00</w:t>
            </w:r>
          </w:p>
        </w:tc>
      </w:tr>
      <w:tr w:rsidR="00B5045B" w:rsidRPr="00B5045B" w14:paraId="199DD652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2FA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F3C6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C4FF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CB2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2DD9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B500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- 210 666,00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1D1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</w:tr>
      <w:tr w:rsidR="00B5045B" w:rsidRPr="00B5045B" w14:paraId="56A45734" w14:textId="77777777" w:rsidTr="00B5045B">
        <w:trPr>
          <w:trHeight w:val="780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3CEE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0F7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0289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1920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 wraz z przebudową stacji podnoszenia ciśnienia i budową odcinka sieci wodociągowej w m. Bielawa (współfinansowane ze środków Rządowego Funduszu Inwestycji Lokalnych)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7D7C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D265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- 210 666,00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48A8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760 334,00</w:t>
            </w:r>
          </w:p>
        </w:tc>
      </w:tr>
      <w:tr w:rsidR="00B5045B" w:rsidRPr="00B5045B" w14:paraId="10556196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25C2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5299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6A5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12EF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3D61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9A6D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3836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B5045B" w:rsidRPr="00B5045B" w14:paraId="152C83BA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766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549F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3EAD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6019E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sieci wodociągowej w m. Dzierzążenko (dz. nr 324/8)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8E25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0ED1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3728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13 500,00</w:t>
            </w:r>
          </w:p>
        </w:tc>
      </w:tr>
      <w:tr w:rsidR="00B5045B" w:rsidRPr="00B5045B" w14:paraId="79742A03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6274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D84D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1E5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1D654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855D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206B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DD7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231 206,57</w:t>
            </w:r>
          </w:p>
        </w:tc>
      </w:tr>
      <w:tr w:rsidR="00B5045B" w:rsidRPr="00B5045B" w14:paraId="46CA1FC6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CBFE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BFDA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DE02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E249E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FAE6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323B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E5CC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214 656,57</w:t>
            </w:r>
          </w:p>
        </w:tc>
      </w:tr>
      <w:tr w:rsidR="00B5045B" w:rsidRPr="00B5045B" w14:paraId="2E563156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D4D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ECA6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838F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D8018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Blękwit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7ECF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9935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58C5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B5045B" w:rsidRPr="00B5045B" w14:paraId="3AC674BE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F859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4A10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A6E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789D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placu zabaw w m. Franciszkowo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02B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880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8B0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10 920,00</w:t>
            </w:r>
          </w:p>
        </w:tc>
      </w:tr>
      <w:tr w:rsidR="00B5045B" w:rsidRPr="00B5045B" w14:paraId="69D13BAF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977C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44C6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4001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3F85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B5C8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A6E7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D35A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5 800,00</w:t>
            </w:r>
          </w:p>
        </w:tc>
      </w:tr>
      <w:tr w:rsidR="00B5045B" w:rsidRPr="00B5045B" w14:paraId="610411CE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BA2D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3962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54EC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B3F7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EB40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CB3A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E77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54 800,00</w:t>
            </w:r>
          </w:p>
        </w:tc>
      </w:tr>
      <w:tr w:rsidR="00B5045B" w:rsidRPr="00B5045B" w14:paraId="1C76EDBB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BE78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ECC4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FF20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594EC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EDE3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F3AC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E754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B5045B" w:rsidRPr="00B5045B" w14:paraId="0DA00216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AE1D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FD2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B7BC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8E96C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terenów rekreacyjnych w m. Józefowo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FB11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8DB6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5CC6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B5045B" w:rsidRPr="00B5045B" w14:paraId="5E2DE9DC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CB7F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A84D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77E4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456E4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amfiteatru w Świętej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62E4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A8EF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A1E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5045B" w:rsidRPr="00B5045B" w14:paraId="6E34A54D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94C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694A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1A12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F86DE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D39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32 636,57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3BCC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EAFA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32 636,57</w:t>
            </w:r>
          </w:p>
        </w:tc>
      </w:tr>
      <w:tr w:rsidR="00B5045B" w:rsidRPr="00B5045B" w14:paraId="153988C7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677C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EE4F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39EF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56602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7282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B45D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235E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</w:tr>
      <w:tr w:rsidR="00B5045B" w:rsidRPr="00B5045B" w14:paraId="52553F19" w14:textId="77777777" w:rsidTr="00697C41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A60D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80A74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5D3CA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C971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E4D1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D0DEE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1B6E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5045B" w:rsidRPr="00B5045B" w14:paraId="7518E4B7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E8D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B8C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60C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61B11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Zalesie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9292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808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9C64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16 550,00</w:t>
            </w:r>
          </w:p>
        </w:tc>
      </w:tr>
      <w:tr w:rsidR="00B5045B" w:rsidRPr="00B5045B" w14:paraId="771D3F0E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B268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188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3ED2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EB40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D8B3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5 601 797,24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1D36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- 715 000,00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8193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4 886 797,24</w:t>
            </w:r>
          </w:p>
        </w:tc>
      </w:tr>
      <w:tr w:rsidR="00B5045B" w:rsidRPr="00B5045B" w14:paraId="65E508DB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ECA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AAFB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4919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15274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powiatowe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D96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ECC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710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B5045B" w:rsidRPr="00B5045B" w14:paraId="2443E1DB" w14:textId="77777777" w:rsidTr="00B5045B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19D1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3510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8F1D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36C0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8359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095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0212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175 000,00</w:t>
            </w:r>
          </w:p>
        </w:tc>
      </w:tr>
      <w:tr w:rsidR="00B5045B" w:rsidRPr="00B5045B" w14:paraId="3506CDBB" w14:textId="77777777" w:rsidTr="00B5045B">
        <w:trPr>
          <w:trHeight w:val="58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C537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BE6C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26B7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8D06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Pomoc finansowa dla Powiatu Złotowskiego z przeznaczeniem na przebudowę drogi powiatowej 1050P </w:t>
            </w:r>
            <w:proofErr w:type="spellStart"/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- do skrzyżowania na Górkę Klasztorną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BDC0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4988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CAF1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85 000,00</w:t>
            </w:r>
          </w:p>
        </w:tc>
      </w:tr>
      <w:tr w:rsidR="00B5045B" w:rsidRPr="00B5045B" w14:paraId="7CDF1DB5" w14:textId="77777777" w:rsidTr="00B5045B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F472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840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F052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4FA6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1052P w m. Kleszczyna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087E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27F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B3AE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27 500,00</w:t>
            </w:r>
          </w:p>
        </w:tc>
      </w:tr>
      <w:tr w:rsidR="00B5045B" w:rsidRPr="00B5045B" w14:paraId="2B9A690F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3A3A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979D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B7F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3B1FC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Powiatu Złotowskiego z przeznaczeniem na przebudowę drogi powiatowej Gajek - Buntowo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169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F9D6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62 500,00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96F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62 500,00</w:t>
            </w:r>
          </w:p>
        </w:tc>
      </w:tr>
      <w:tr w:rsidR="00B5045B" w:rsidRPr="00B5045B" w14:paraId="3C751EDB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D2A6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1B0D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979F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83D4F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4FE5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5 601 797,24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DB54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- 890 000,00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1548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4 711 797,24</w:t>
            </w:r>
          </w:p>
        </w:tc>
      </w:tr>
      <w:tr w:rsidR="00B5045B" w:rsidRPr="00B5045B" w14:paraId="1BA70892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D808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91BD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D6AD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94168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F13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5 540 297,24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F0C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- 890 000,00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74B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4 650 297,24</w:t>
            </w:r>
          </w:p>
        </w:tc>
      </w:tr>
      <w:tr w:rsidR="00B5045B" w:rsidRPr="00B5045B" w14:paraId="38352D6C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08C5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4415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B83B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E165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Bługowo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8C39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396C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B0E0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5045B" w:rsidRPr="00B5045B" w14:paraId="4FF0A5CA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C567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DB89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077D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14E6A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A08E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4824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8B8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380 000,00</w:t>
            </w:r>
          </w:p>
        </w:tc>
      </w:tr>
      <w:tr w:rsidR="00B5045B" w:rsidRPr="00B5045B" w14:paraId="25B16921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17D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15F2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8F7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60964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34BE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114 206,44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27E4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45D7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114 206,44</w:t>
            </w:r>
          </w:p>
        </w:tc>
      </w:tr>
      <w:tr w:rsidR="00B5045B" w:rsidRPr="00B5045B" w14:paraId="04AB92CD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AEFD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0685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C6C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57D1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D47F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F337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0AF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459 000,00</w:t>
            </w:r>
          </w:p>
        </w:tc>
      </w:tr>
      <w:tr w:rsidR="00B5045B" w:rsidRPr="00B5045B" w14:paraId="28CD3812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B6E6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6A0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C8B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BCDD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F66E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155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F773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23 247,00</w:t>
            </w:r>
          </w:p>
        </w:tc>
      </w:tr>
      <w:tr w:rsidR="00B5045B" w:rsidRPr="00B5045B" w14:paraId="148294AC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CE22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F2C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E115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136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i parkingu przy Szkole Podstawowej w m. Radawnica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48BD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4C79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AA11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B5045B" w:rsidRPr="00B5045B" w14:paraId="1EFA3342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E4FA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2398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56F5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E5100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Dzierzążenko (za ul. Jerozolimską)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3D6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481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C87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654 370,00</w:t>
            </w:r>
          </w:p>
        </w:tc>
      </w:tr>
      <w:tr w:rsidR="00B5045B" w:rsidRPr="00B5045B" w14:paraId="63CF504E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D1D1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5C2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A7E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D03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w m. Dzierzążenko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BB2C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A21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7BEC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B5045B" w:rsidRPr="00B5045B" w14:paraId="7978D4E9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8A30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B2C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0A24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5E6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58DF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493B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318B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55 400,00</w:t>
            </w:r>
          </w:p>
        </w:tc>
      </w:tr>
      <w:tr w:rsidR="00B5045B" w:rsidRPr="00B5045B" w14:paraId="6F0D4348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CEF1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C6C4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47A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4323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Złotów - Zalesie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7C35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EE75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E71B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5045B" w:rsidRPr="00B5045B" w14:paraId="20BEC99D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B1E3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2DD9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2AA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CE3B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8D34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DFE9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EE3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B5045B" w:rsidRPr="00B5045B" w14:paraId="46312516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95BD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E56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07C6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13DCF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Buntowo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CDF2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BFE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7666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8 839,49</w:t>
            </w:r>
          </w:p>
        </w:tc>
      </w:tr>
      <w:tr w:rsidR="00B5045B" w:rsidRPr="00B5045B" w14:paraId="1CD92BA5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8D6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50B5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1CE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E1C36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Pieczyn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D251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15F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93F9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210 000,00</w:t>
            </w:r>
          </w:p>
        </w:tc>
      </w:tr>
      <w:tr w:rsidR="00B5045B" w:rsidRPr="00B5045B" w14:paraId="0847406C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C1DB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D38A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3D8A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A7088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Zalesie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D54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677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7926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B5045B" w:rsidRPr="00B5045B" w14:paraId="09F88EB4" w14:textId="77777777" w:rsidTr="00B5045B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F370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6EB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B442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2001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dojazdowej do zakładów przemysłowych w m. Klukowo (współfinansowane ze środków Rządowego Funduszu Inwestycji Lokalnych)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ADC5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2 635 934,31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730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- 890 000,00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D1FC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1 745 934,31</w:t>
            </w:r>
          </w:p>
        </w:tc>
      </w:tr>
      <w:tr w:rsidR="00B5045B" w:rsidRPr="00B5045B" w14:paraId="2F0B057A" w14:textId="77777777" w:rsidTr="00697C41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E7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BA31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CE68E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C00E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DD8E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1962F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5DD3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5045B" w:rsidRPr="00B5045B" w14:paraId="03289315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437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40F4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B424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7B8F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FF2E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5FBC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F12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450 000,00</w:t>
            </w:r>
          </w:p>
        </w:tc>
      </w:tr>
      <w:tr w:rsidR="00B5045B" w:rsidRPr="00B5045B" w14:paraId="1EFF7A20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F304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C98C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A12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F1A5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Święta 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FB5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32AF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5209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B5045B" w:rsidRPr="00B5045B" w14:paraId="67E1D55D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CE57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C80F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EB6E8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CD842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drogi w m. </w:t>
            </w:r>
            <w:proofErr w:type="spellStart"/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Wielatowo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14F4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BB8A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6BDF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B5045B" w:rsidRPr="00B5045B" w14:paraId="5FB70039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32B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D7FD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D0B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E6A0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 wraz z infrastrukturą techniczną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572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C250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5428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305 800,00</w:t>
            </w:r>
          </w:p>
        </w:tc>
      </w:tr>
      <w:tr w:rsidR="00B5045B" w:rsidRPr="00B5045B" w14:paraId="4F82235D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0853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3682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F332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92ABD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ul. Kościelnej w m. Radawnica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985E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1CDD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1DD4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65 000,00</w:t>
            </w:r>
          </w:p>
        </w:tc>
      </w:tr>
      <w:tr w:rsidR="00B5045B" w:rsidRPr="00B5045B" w14:paraId="147C66D7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3805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ECC5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102F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A7DE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D53D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67D8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9974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B5045B" w:rsidRPr="00B5045B" w14:paraId="66F57CB6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211D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3F0E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D887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80535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walca drogowego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C97E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C1DA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9A9D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61 500,00</w:t>
            </w:r>
          </w:p>
        </w:tc>
      </w:tr>
      <w:tr w:rsidR="00B5045B" w:rsidRPr="00B5045B" w14:paraId="4C857129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E49A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B747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FBE1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C4F6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FBEC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71F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002B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5045B" w:rsidRPr="00B5045B" w14:paraId="22F70387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318B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469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C1E9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D895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B120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18D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9C85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5045B" w:rsidRPr="00B5045B" w14:paraId="382594C4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F10A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DDB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9B51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CD48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172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FE6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4509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100 000,00</w:t>
            </w:r>
          </w:p>
        </w:tc>
      </w:tr>
      <w:tr w:rsidR="00B5045B" w:rsidRPr="00B5045B" w14:paraId="2BB365C3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8F51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FAE6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1811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28F65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4046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B022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E2DE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78 000,00</w:t>
            </w:r>
          </w:p>
        </w:tc>
      </w:tr>
      <w:tr w:rsidR="00B5045B" w:rsidRPr="00B5045B" w14:paraId="50D13756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3ACD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035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E7DD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E702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Blękwit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7A4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D0E8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1FF0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B5045B" w:rsidRPr="00B5045B" w14:paraId="7973EE6E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4B3E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5D68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6C7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B0A8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w m. Dzierzążenko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FEE2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29A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909A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13 000,00</w:t>
            </w:r>
          </w:p>
        </w:tc>
      </w:tr>
      <w:tr w:rsidR="00B5045B" w:rsidRPr="00B5045B" w14:paraId="6F49E93E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EFCF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F46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220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D2D62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C85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D87B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CD2A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B5045B" w:rsidRPr="00B5045B" w14:paraId="56DC418A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DF8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DA04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99F6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503D3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0B03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5CDE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FF1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B5045B" w:rsidRPr="00B5045B" w14:paraId="2BCFE31E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B34B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1DAF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A466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470C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E587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504E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90D4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B5045B" w:rsidRPr="00B5045B" w14:paraId="012132EA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CCD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63C6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70F8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BBA63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parkingu przy Urzędzie Gminy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239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E1A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09BA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B5045B" w:rsidRPr="00B5045B" w14:paraId="5BC67FC3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AE02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D56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1662B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67941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Bezpieczeństwo publiczne i ochrona przeciwpożarowa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6538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E721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C1B0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B5045B" w:rsidRPr="00B5045B" w14:paraId="6FA312FD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44F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28B8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75412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E8A2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8215E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Ochotnicze straże pożarne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4C30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AC00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4C5B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B5045B" w:rsidRPr="00B5045B" w14:paraId="65E8E966" w14:textId="77777777" w:rsidTr="00B5045B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759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CBB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B465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D61D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3E8F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CD15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8351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260 000,00</w:t>
            </w:r>
          </w:p>
        </w:tc>
      </w:tr>
      <w:tr w:rsidR="00B5045B" w:rsidRPr="00B5045B" w14:paraId="3D702D8E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EE38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1E2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9D325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0A60C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Dofinansowanie zakupu lekkiego samochodu ratowniczo-gaśniczego dla OSP Święta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ED28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0744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9370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</w:tr>
      <w:tr w:rsidR="00B5045B" w:rsidRPr="00B5045B" w14:paraId="6D704501" w14:textId="77777777" w:rsidTr="00B5045B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074B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B031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2B5C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F852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A2CA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7B0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F814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185 000,00</w:t>
            </w:r>
          </w:p>
        </w:tc>
      </w:tr>
      <w:tr w:rsidR="00B5045B" w:rsidRPr="00B5045B" w14:paraId="7B1ECC5F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435F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82A3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84AC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8D8F4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na zakup lekkiej przyczepy gaśniczej wraz z wyposażeniem dla OSP Zalesie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F8B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E13F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07F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B5045B" w:rsidRPr="00B5045B" w14:paraId="46ACE343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4E7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5680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4644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7D72D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BBF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142 270,00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5AF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12C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159 270,00</w:t>
            </w:r>
          </w:p>
        </w:tc>
      </w:tr>
      <w:tr w:rsidR="00B5045B" w:rsidRPr="00B5045B" w14:paraId="32556153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7570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3AC7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5A1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5983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D65D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118 170,00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9255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9C5C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</w:tr>
    </w:tbl>
    <w:p w14:paraId="374B0B09" w14:textId="77777777" w:rsidR="00B5045B" w:rsidRDefault="00B5045B" w:rsidP="00697C41">
      <w:pPr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sectPr w:rsidR="00B5045B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W w:w="136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35"/>
        <w:gridCol w:w="2840"/>
        <w:gridCol w:w="2845"/>
        <w:gridCol w:w="1828"/>
        <w:gridCol w:w="1843"/>
        <w:gridCol w:w="1190"/>
        <w:gridCol w:w="652"/>
      </w:tblGrid>
      <w:tr w:rsidR="00B5045B" w:rsidRPr="00B5045B" w14:paraId="78425702" w14:textId="77777777" w:rsidTr="00697C41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D809" w14:textId="2410E5C2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B7E2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C3CC2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A848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A8C6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8CDE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11CB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5045B" w:rsidRPr="00B5045B" w14:paraId="57527728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749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B6FC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B4F3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3CAE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6C14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118 170,00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22B2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F10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135 170,00</w:t>
            </w:r>
          </w:p>
        </w:tc>
      </w:tr>
      <w:tr w:rsidR="00B5045B" w:rsidRPr="00B5045B" w14:paraId="056E0181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227E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191B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13B8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4AC1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ogrodzenia Szkoły Podstawowej w m. Kleszczyna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ABB3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55 170,00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DAE3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1170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60 170,00</w:t>
            </w:r>
          </w:p>
        </w:tc>
      </w:tr>
      <w:tr w:rsidR="00B5045B" w:rsidRPr="00B5045B" w14:paraId="7EF7F878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52A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CCC7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D5A6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22BCF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i rozbudowa budynku sali sportowej przy Szkole Podstawowej w m. Święta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790D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C96F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9770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75 000,00</w:t>
            </w:r>
          </w:p>
        </w:tc>
      </w:tr>
      <w:tr w:rsidR="00B5045B" w:rsidRPr="00B5045B" w14:paraId="27325572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404E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448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80148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D63C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A63D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Stołówki szkolne i przedszkolne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821D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6167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586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B5045B" w:rsidRPr="00B5045B" w14:paraId="1DE789EF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4B5F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52CA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FDD4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1DB3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5305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A0E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8224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B5045B" w:rsidRPr="00B5045B" w14:paraId="33EEB591" w14:textId="77777777" w:rsidTr="00B5045B">
        <w:trPr>
          <w:trHeight w:val="15"/>
          <w:jc w:val="center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59A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8473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1F80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1E4E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8801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6DE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DABD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3164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CB08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5045B" w:rsidRPr="00B5045B" w14:paraId="616BAB97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8565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5193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4B24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796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pieca konwekcyjno-parowego dla Szkoły Podstawowej w Świętej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37C9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D00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D4DB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B5045B" w:rsidRPr="00B5045B" w14:paraId="6042ED0C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BA9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CFA9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39B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3B4F6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223E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8030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7E5A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B5045B" w:rsidRPr="00B5045B" w14:paraId="5B50B078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CBEF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7399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9154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0F611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BE6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108D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C623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B5045B" w:rsidRPr="00B5045B" w14:paraId="7D056D58" w14:textId="77777777" w:rsidTr="00B5045B">
        <w:trPr>
          <w:trHeight w:val="405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ED94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2C2B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5210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1D481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kabiny do terapii integracji sensorycznej dla Szkoły Podstawowej w Radawnicy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2181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382F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4747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10 100,00</w:t>
            </w:r>
          </w:p>
        </w:tc>
      </w:tr>
      <w:tr w:rsidR="00B5045B" w:rsidRPr="00B5045B" w14:paraId="3C7E43C3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0C0E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653E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CF4B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60F9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E34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C095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18E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329 200,00</w:t>
            </w:r>
          </w:p>
        </w:tc>
      </w:tr>
      <w:tr w:rsidR="00B5045B" w:rsidRPr="00B5045B" w14:paraId="7CF55105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A749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8B70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1608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0F9AE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74B9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B053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30AE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B5045B" w:rsidRPr="00B5045B" w14:paraId="23EA9B35" w14:textId="77777777" w:rsidTr="00B5045B">
        <w:trPr>
          <w:trHeight w:val="589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339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2DF2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8DD0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50070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E6B7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D25C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ECE3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68 000,00</w:t>
            </w:r>
          </w:p>
        </w:tc>
      </w:tr>
      <w:tr w:rsidR="00B5045B" w:rsidRPr="00B5045B" w14:paraId="078890FC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0F7B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77C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DE5F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90DF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E87F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2D71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338D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48 000,00</w:t>
            </w:r>
          </w:p>
        </w:tc>
      </w:tr>
      <w:tr w:rsidR="00B5045B" w:rsidRPr="00B5045B" w14:paraId="7C6B4249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ED73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2E6E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196F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97A85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DEC4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F115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9793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5045B" w:rsidRPr="00B5045B" w14:paraId="7A08841E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AE38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7995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977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AFA3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EB8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CDEA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5786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</w:tr>
      <w:tr w:rsidR="00B5045B" w:rsidRPr="00B5045B" w14:paraId="29A71863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1736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4FDA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4A5B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675D0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26A9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7F1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7A95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261 200,00</w:t>
            </w:r>
          </w:p>
        </w:tc>
      </w:tr>
      <w:tr w:rsidR="00B5045B" w:rsidRPr="00B5045B" w14:paraId="6B0FDCAE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F5BE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5101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65F0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76262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Dzierzążenko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2C3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AC89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E32C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67 000,00</w:t>
            </w:r>
          </w:p>
        </w:tc>
      </w:tr>
      <w:tr w:rsidR="00B5045B" w:rsidRPr="00B5045B" w14:paraId="4490FBB5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1E2D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9289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7808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97F33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1930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35D8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7A49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B5045B" w:rsidRPr="00B5045B" w14:paraId="33B4248B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2EF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775E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CCE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C67CE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Nowa Święta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71D3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940A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1B61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45 000,00</w:t>
            </w:r>
          </w:p>
        </w:tc>
      </w:tr>
      <w:tr w:rsidR="00B5045B" w:rsidRPr="00B5045B" w14:paraId="70383B5D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B03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68E3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86D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46635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oświetlenia drogowego w m. </w:t>
            </w:r>
            <w:proofErr w:type="spellStart"/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1F9C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7871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F0E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69 200,00</w:t>
            </w:r>
          </w:p>
        </w:tc>
      </w:tr>
      <w:tr w:rsidR="00B5045B" w:rsidRPr="00B5045B" w14:paraId="41E95328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A506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A5AC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A41D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A701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F994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8BA7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680D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B5045B" w:rsidRPr="00B5045B" w14:paraId="4369D33E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7EEF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72D8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99B6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BD40D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C68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6C75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309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B5045B" w:rsidRPr="00B5045B" w14:paraId="0DFA97A7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9C8D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9C4DB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D19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3358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9261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A34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EF1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222 099,48</w:t>
            </w:r>
          </w:p>
        </w:tc>
      </w:tr>
      <w:tr w:rsidR="00B5045B" w:rsidRPr="00B5045B" w14:paraId="4780247D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9CC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3B0E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728C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40201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sali wiejskiej w m. Nowiny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DC48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9DCC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8187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B5045B" w:rsidRPr="00B5045B" w14:paraId="7CC107A7" w14:textId="77777777" w:rsidTr="00B5045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4A84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6F9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E4F8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E7737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zadaszenia nad drzwiami wejściowymi do sali wiejskiej w m. Wąsosz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04C27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63F7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DCD7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9 003,92</w:t>
            </w:r>
          </w:p>
        </w:tc>
      </w:tr>
      <w:tr w:rsidR="00B5045B" w:rsidRPr="00B5045B" w14:paraId="71DAB9FC" w14:textId="77777777" w:rsidTr="00697C41">
        <w:trPr>
          <w:trHeight w:val="47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E121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D7EB6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F026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3A816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3C5E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BD09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E8C5" w14:textId="77777777" w:rsidR="00B5045B" w:rsidRPr="00B5045B" w:rsidRDefault="00B5045B" w:rsidP="00697C41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B5045B" w:rsidRPr="00B5045B" w14:paraId="11F53CC7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F8A4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96E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EB0C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F7C42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EC6E5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0DA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2D3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37 000,00</w:t>
            </w:r>
          </w:p>
        </w:tc>
      </w:tr>
      <w:tr w:rsidR="00B5045B" w:rsidRPr="00B5045B" w14:paraId="2ABC4E30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959F1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C162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A47A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AE28C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Zagospodarowanie terenu wokół sali wiejskiej w m. </w:t>
            </w:r>
            <w:proofErr w:type="spellStart"/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Pieczynek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206C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60 137,75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9D13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AE55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60 137,75</w:t>
            </w:r>
          </w:p>
        </w:tc>
      </w:tr>
      <w:tr w:rsidR="00B5045B" w:rsidRPr="00B5045B" w14:paraId="74F3F344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04149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549B0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8B94E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9D36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0102D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6E8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3201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25 957,81</w:t>
            </w:r>
          </w:p>
        </w:tc>
      </w:tr>
      <w:tr w:rsidR="00B5045B" w:rsidRPr="00B5045B" w14:paraId="1732B7FC" w14:textId="77777777" w:rsidTr="00B5045B">
        <w:trPr>
          <w:trHeight w:val="33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865C6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5305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C05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F6BF3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Górzna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440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6EEF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99B2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B5045B" w:rsidRPr="00B5045B" w14:paraId="333124FB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8FF9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EA7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BDFC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55A6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pieca c.o. w budynku sali wiejskiej w m. Józefowo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A956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BAA0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166CB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33 000,00</w:t>
            </w:r>
          </w:p>
        </w:tc>
      </w:tr>
      <w:tr w:rsidR="00B5045B" w:rsidRPr="00B5045B" w14:paraId="7CB33C4E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4839A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9A3A7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82F7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7E83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C58F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D821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19 100,00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4E3C8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B5045B" w:rsidRPr="00B5045B" w14:paraId="3829AF36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759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37F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47F24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E4239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F5CB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5F5A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19 100,00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D379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B5045B" w:rsidRPr="00B5045B" w14:paraId="7A49F24A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375EC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FA74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0AEF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472A0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E2F82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1375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19 100,00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5B9E9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249 100,00</w:t>
            </w:r>
          </w:p>
        </w:tc>
      </w:tr>
      <w:tr w:rsidR="00B5045B" w:rsidRPr="00B5045B" w14:paraId="4762E568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0E823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645E2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3A74D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084B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trybun dla kibiców przy boisku sportowym w m. </w:t>
            </w:r>
            <w:proofErr w:type="spellStart"/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FE7C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7C1B3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19 100,00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EC406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51 100,00</w:t>
            </w:r>
          </w:p>
        </w:tc>
      </w:tr>
      <w:tr w:rsidR="00B5045B" w:rsidRPr="00B5045B" w14:paraId="332468FE" w14:textId="77777777" w:rsidTr="00B5045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7AEB5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62D1F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DD028" w14:textId="77777777" w:rsidR="00B5045B" w:rsidRPr="00B5045B" w:rsidRDefault="00B5045B" w:rsidP="00B5045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77CD4" w14:textId="77777777" w:rsidR="00B5045B" w:rsidRPr="00B5045B" w:rsidRDefault="00B5045B" w:rsidP="00B5045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Przebudowa budynku szatni w m. </w:t>
            </w:r>
            <w:proofErr w:type="spellStart"/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Skic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C92E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B8E9E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B04CF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198 000,00</w:t>
            </w:r>
          </w:p>
        </w:tc>
      </w:tr>
      <w:tr w:rsidR="00B5045B" w:rsidRPr="00B5045B" w14:paraId="3ACEC0DA" w14:textId="77777777" w:rsidTr="00B5045B">
        <w:trPr>
          <w:trHeight w:val="342"/>
          <w:jc w:val="center"/>
        </w:trPr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CB26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53B1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12 048 575,94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87634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- 1 361 706,00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9EFA" w14:textId="77777777" w:rsidR="00B5045B" w:rsidRPr="00B5045B" w:rsidRDefault="00B5045B" w:rsidP="00B5045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B5045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10 686 869,94</w:t>
            </w:r>
          </w:p>
        </w:tc>
      </w:tr>
    </w:tbl>
    <w:p w14:paraId="351E9098" w14:textId="709DF913" w:rsidR="003823FB" w:rsidRDefault="003823FB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66E2BFD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B9A7016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ECADA67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7297629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6CA6ED71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AEFED21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168E62D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7053285B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1402D5C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618F777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16DA704B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55129B7A" w14:textId="77777777" w:rsidR="00183602" w:rsidRDefault="00183602" w:rsidP="00183602">
      <w:pPr>
        <w:rPr>
          <w:rFonts w:ascii="Times New Roman" w:eastAsia="Calibri" w:hAnsi="Times New Roman"/>
          <w:b/>
          <w:sz w:val="16"/>
          <w:szCs w:val="16"/>
          <w:lang w:eastAsia="pl-PL"/>
        </w:rPr>
      </w:pPr>
    </w:p>
    <w:p w14:paraId="45E373EF" w14:textId="77777777" w:rsidR="00183602" w:rsidRDefault="00183602" w:rsidP="00183602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183602">
          <w:pgSz w:w="16838" w:h="11906" w:orient="landscape"/>
          <w:pgMar w:top="1134" w:right="1418" w:bottom="1134" w:left="1418" w:header="709" w:footer="709" w:gutter="0"/>
          <w:cols w:space="708"/>
        </w:sectPr>
      </w:pPr>
    </w:p>
    <w:p w14:paraId="41E35EC8" w14:textId="0C3E198D" w:rsidR="00183602" w:rsidRDefault="00183602" w:rsidP="00183602">
      <w:pPr>
        <w:framePr w:w="3935" w:h="736" w:hSpace="141" w:wrap="around" w:vAnchor="text" w:hAnchor="page" w:x="11650" w:y="-379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XXV.</w:t>
      </w:r>
      <w:r w:rsidR="006B2D53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>
        <w:rPr>
          <w:rFonts w:ascii="Times New Roman" w:eastAsia="Calibri" w:hAnsi="Times New Roman"/>
          <w:sz w:val="16"/>
          <w:szCs w:val="16"/>
          <w:lang w:eastAsia="pl-PL"/>
        </w:rPr>
        <w:t>.2020 Rady Gminy Złotów z dnia 2</w:t>
      </w:r>
      <w:r w:rsidR="006B2D53">
        <w:rPr>
          <w:rFonts w:ascii="Times New Roman" w:eastAsia="Calibri" w:hAnsi="Times New Roman"/>
          <w:sz w:val="16"/>
          <w:szCs w:val="16"/>
          <w:lang w:eastAsia="pl-PL"/>
        </w:rPr>
        <w:t>9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6B2D53">
        <w:rPr>
          <w:rFonts w:ascii="Times New Roman" w:eastAsia="Calibri" w:hAnsi="Times New Roman"/>
          <w:sz w:val="16"/>
          <w:szCs w:val="16"/>
          <w:lang w:eastAsia="pl-PL"/>
        </w:rPr>
        <w:t>października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2020 r. w sprawie wprowadzenia zmian do uchwały budżetowej na 2020 rok</w:t>
      </w:r>
    </w:p>
    <w:p w14:paraId="4AB7F905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ED910E8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386A50D3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1AB7F80" w14:textId="77777777" w:rsidR="00183602" w:rsidRDefault="00183602" w:rsidP="00183602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14:paraId="0B472AF8" w14:textId="12BD705C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20"/>
        <w:gridCol w:w="1200"/>
        <w:gridCol w:w="4320"/>
        <w:gridCol w:w="2020"/>
        <w:gridCol w:w="2020"/>
        <w:gridCol w:w="2020"/>
      </w:tblGrid>
      <w:tr w:rsidR="002F30F3" w:rsidRPr="002F30F3" w14:paraId="72F798DC" w14:textId="77777777" w:rsidTr="002F30F3">
        <w:trPr>
          <w:trHeight w:val="27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49C8C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6880B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DD807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549B4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94AF8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DD7FE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42B8D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2F30F3" w:rsidRPr="002F30F3" w14:paraId="15AB4C09" w14:textId="77777777" w:rsidTr="002F30F3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02B8E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3B556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07A6A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E3A3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DC7B8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3C013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739,92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C77C3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86 515,15</w:t>
            </w:r>
          </w:p>
        </w:tc>
      </w:tr>
      <w:tr w:rsidR="002F30F3" w:rsidRPr="002F30F3" w14:paraId="171FFF82" w14:textId="77777777" w:rsidTr="002F30F3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A0BA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2E6E6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0CB89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D39A3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8E738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B5AB5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739,92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3CC43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86 515,15</w:t>
            </w:r>
          </w:p>
        </w:tc>
      </w:tr>
      <w:tr w:rsidR="002F30F3" w:rsidRPr="002F30F3" w14:paraId="46A43D94" w14:textId="77777777" w:rsidTr="002F30F3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D78C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EEDFA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C5AAC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F63EF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98D96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96B16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739,92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E22A7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86 515,15</w:t>
            </w:r>
          </w:p>
        </w:tc>
      </w:tr>
      <w:tr w:rsidR="002F30F3" w:rsidRPr="002F30F3" w14:paraId="68C40DE4" w14:textId="77777777" w:rsidTr="002F30F3">
        <w:trPr>
          <w:trHeight w:val="244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B3999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6C76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6C873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4DEF6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A4E85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14 632 092,00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32546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92 649,99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9C9EA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14 724 741,99</w:t>
            </w:r>
          </w:p>
        </w:tc>
      </w:tr>
      <w:tr w:rsidR="002F30F3" w:rsidRPr="002F30F3" w14:paraId="7698A8E6" w14:textId="77777777" w:rsidTr="002F30F3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5D5A5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1F169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1425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CC8D4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12A62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C25F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4AF5F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</w:tr>
      <w:tr w:rsidR="002F30F3" w:rsidRPr="002F30F3" w14:paraId="070DD33E" w14:textId="77777777" w:rsidTr="002F30F3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47424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87B32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AF925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4BAF5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43E4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A311C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ACA41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</w:tr>
      <w:tr w:rsidR="002F30F3" w:rsidRPr="002F30F3" w14:paraId="6493995B" w14:textId="77777777" w:rsidTr="002F30F3">
        <w:trPr>
          <w:trHeight w:val="244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DAAC5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D18B6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F374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D9437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BCB1C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BD5CE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42 649,99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5F138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419 299,99</w:t>
            </w:r>
          </w:p>
        </w:tc>
      </w:tr>
      <w:tr w:rsidR="002F30F3" w:rsidRPr="002F30F3" w14:paraId="149A4375" w14:textId="77777777" w:rsidTr="002F30F3">
        <w:trPr>
          <w:trHeight w:val="799"/>
        </w:trPr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F11C1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8CD7C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00CF9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EA146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DB4B9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B0330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42 649,99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60428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419 299,99</w:t>
            </w:r>
          </w:p>
        </w:tc>
      </w:tr>
      <w:tr w:rsidR="002F30F3" w:rsidRPr="002F30F3" w14:paraId="7CE0325E" w14:textId="77777777" w:rsidTr="002F30F3">
        <w:trPr>
          <w:trHeight w:val="274"/>
        </w:trPr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9992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6D7B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15 769 057,94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EA97A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93 389,91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8417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15 862 447,85</w:t>
            </w:r>
          </w:p>
        </w:tc>
      </w:tr>
    </w:tbl>
    <w:p w14:paraId="088C23E9" w14:textId="034A54C0" w:rsidR="002F30F3" w:rsidRDefault="002F30F3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5A1F894" w14:textId="41CA33C3" w:rsidR="002F30F3" w:rsidRDefault="002F30F3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530A333" w14:textId="35F18976" w:rsidR="002F30F3" w:rsidRDefault="002F30F3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1F00336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FB7EAEF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DBCB522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B7D98D2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3C5C5DFF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3E8ED1D5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0814BC30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1E842ED1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5004D64D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14:paraId="649E21A9" w14:textId="1FFF3ED4" w:rsidR="00183602" w:rsidRDefault="00183602" w:rsidP="00183602">
      <w:pPr>
        <w:framePr w:w="3935" w:h="736" w:hSpace="141" w:wrap="around" w:vAnchor="text" w:hAnchor="page" w:x="11930" w:y="-5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XXV.</w:t>
      </w:r>
      <w:r w:rsidR="00DC6446">
        <w:rPr>
          <w:rFonts w:ascii="Times New Roman" w:eastAsia="Calibri" w:hAnsi="Times New Roman"/>
          <w:sz w:val="16"/>
          <w:szCs w:val="16"/>
          <w:lang w:eastAsia="pl-PL"/>
        </w:rPr>
        <w:t xml:space="preserve">   </w:t>
      </w:r>
      <w:r>
        <w:rPr>
          <w:rFonts w:ascii="Times New Roman" w:eastAsia="Calibri" w:hAnsi="Times New Roman"/>
          <w:sz w:val="16"/>
          <w:szCs w:val="16"/>
          <w:lang w:eastAsia="pl-PL"/>
        </w:rPr>
        <w:t>.2020 Rady Gminy Złotów z dnia 2</w:t>
      </w:r>
      <w:r w:rsidR="00DC6446">
        <w:rPr>
          <w:rFonts w:ascii="Times New Roman" w:eastAsia="Calibri" w:hAnsi="Times New Roman"/>
          <w:sz w:val="16"/>
          <w:szCs w:val="16"/>
          <w:lang w:eastAsia="pl-PL"/>
        </w:rPr>
        <w:t>9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="00DC6446">
        <w:rPr>
          <w:rFonts w:ascii="Times New Roman" w:eastAsia="Calibri" w:hAnsi="Times New Roman"/>
          <w:sz w:val="16"/>
          <w:szCs w:val="16"/>
          <w:lang w:eastAsia="pl-PL"/>
        </w:rPr>
        <w:t xml:space="preserve">października </w:t>
      </w:r>
      <w:r>
        <w:rPr>
          <w:rFonts w:ascii="Times New Roman" w:eastAsia="Calibri" w:hAnsi="Times New Roman"/>
          <w:sz w:val="16"/>
          <w:szCs w:val="16"/>
          <w:lang w:eastAsia="pl-PL"/>
        </w:rPr>
        <w:t>2020 r. w sprawie wprowadzenia zmian do uchwały budżetowej na 2020 rok</w:t>
      </w:r>
    </w:p>
    <w:p w14:paraId="217E3A7F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0296D569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F85C441" w14:textId="77777777" w:rsidR="00183602" w:rsidRDefault="00183602" w:rsidP="00183602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14:paraId="79C6EAC5" w14:textId="173CFCF0" w:rsidR="00183602" w:rsidRDefault="00183602" w:rsidP="00183602">
      <w:pPr>
        <w:jc w:val="center"/>
        <w:rPr>
          <w:rFonts w:ascii="Times New Roman" w:eastAsia="Times New Roman" w:hAnsi="Times New Roman"/>
          <w:b/>
        </w:rPr>
      </w:pPr>
    </w:p>
    <w:tbl>
      <w:tblPr>
        <w:tblW w:w="1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20"/>
        <w:gridCol w:w="1200"/>
        <w:gridCol w:w="4320"/>
        <w:gridCol w:w="2020"/>
        <w:gridCol w:w="2020"/>
        <w:gridCol w:w="2020"/>
      </w:tblGrid>
      <w:tr w:rsidR="002F30F3" w:rsidRPr="002F30F3" w14:paraId="18C572F3" w14:textId="77777777" w:rsidTr="002F30F3">
        <w:trPr>
          <w:trHeight w:val="27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C7090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7335A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A0B64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3D35E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Treść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0A765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Przed zmianą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2BD43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Zmiana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37893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Po zmianie</w:t>
            </w:r>
          </w:p>
        </w:tc>
      </w:tr>
      <w:tr w:rsidR="002F30F3" w:rsidRPr="002F30F3" w14:paraId="4A9AED66" w14:textId="77777777" w:rsidTr="002F30F3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79C0E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AC5BE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0B8C7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D9152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CC743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53254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739,92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83F4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86 515,15</w:t>
            </w:r>
          </w:p>
        </w:tc>
      </w:tr>
      <w:tr w:rsidR="002F30F3" w:rsidRPr="002F30F3" w14:paraId="7BDBA30D" w14:textId="77777777" w:rsidTr="002F30F3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4004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EAAC0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964A9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78A39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E9D07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85 775,23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D3CF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739,92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C83DE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86 515,15</w:t>
            </w:r>
          </w:p>
        </w:tc>
      </w:tr>
      <w:tr w:rsidR="002F30F3" w:rsidRPr="002F30F3" w14:paraId="06898DC7" w14:textId="77777777" w:rsidTr="002F30F3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B2DE6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C93EB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35D2A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2820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9CFF9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z budżetu na finansowanie lub dofinansowanie zadań zleconych do realizacji stowarzyszeniom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C7ABE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11 865,15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DAB74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-148,50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77893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11 716,65</w:t>
            </w:r>
          </w:p>
        </w:tc>
      </w:tr>
      <w:tr w:rsidR="002F30F3" w:rsidRPr="002F30F3" w14:paraId="7E1E5FD5" w14:textId="77777777" w:rsidTr="002F30F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0ADD5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BA78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34B43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B0F9F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32F24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853,06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2C9A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7,32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FF673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860,38</w:t>
            </w:r>
          </w:p>
        </w:tc>
      </w:tr>
      <w:tr w:rsidR="002F30F3" w:rsidRPr="002F30F3" w14:paraId="46A01E67" w14:textId="77777777" w:rsidTr="002F30F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6836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DC6F1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5F7F8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4240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6DF00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środków dydaktycznych i książek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5F124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73 057,02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0F2E1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881,10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284DE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73 938,12</w:t>
            </w:r>
          </w:p>
        </w:tc>
      </w:tr>
      <w:tr w:rsidR="002F30F3" w:rsidRPr="002F30F3" w14:paraId="2110374D" w14:textId="77777777" w:rsidTr="002F30F3">
        <w:trPr>
          <w:trHeight w:val="24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B2286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855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1EA3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C1047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9756C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Rodzina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A6D01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14 632 092,00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47EC1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92 649,99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F7F37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14 724 741,99</w:t>
            </w:r>
          </w:p>
        </w:tc>
      </w:tr>
      <w:tr w:rsidR="002F30F3" w:rsidRPr="002F30F3" w14:paraId="52D4C1FF" w14:textId="77777777" w:rsidTr="002F30F3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420B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054E6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5B82C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747CC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A58D0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4 837 809,00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1F7E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B0F3F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4 887 809,00</w:t>
            </w:r>
          </w:p>
        </w:tc>
      </w:tr>
      <w:tr w:rsidR="002F30F3" w:rsidRPr="002F30F3" w14:paraId="6E4430E0" w14:textId="77777777" w:rsidTr="002F30F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332DF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369AF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A1BCA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8FD95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517DF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4 430 201,00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017837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-10 000,00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DA448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4 420 201,00</w:t>
            </w:r>
          </w:p>
        </w:tc>
      </w:tr>
      <w:tr w:rsidR="002F30F3" w:rsidRPr="002F30F3" w14:paraId="1F767D07" w14:textId="77777777" w:rsidTr="002F30F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3EF98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B7B8E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FA831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41CB7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E8C2B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259 679,00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438D9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58D9C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319 679,00</w:t>
            </w:r>
          </w:p>
        </w:tc>
      </w:tr>
      <w:tr w:rsidR="002F30F3" w:rsidRPr="002F30F3" w14:paraId="4E8E19B5" w14:textId="77777777" w:rsidTr="002F30F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749D7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7DD7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9EE8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D2996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Wspieranie rodziny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12A59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376 650,00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25D6A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42 649,99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6977A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419 299,99</w:t>
            </w:r>
          </w:p>
        </w:tc>
      </w:tr>
      <w:tr w:rsidR="002F30F3" w:rsidRPr="002F30F3" w14:paraId="5F74942E" w14:textId="77777777" w:rsidTr="002F30F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0E4B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A2F69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992A8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C03C2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0352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364 500,00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10C1A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41 849,99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9F478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406 349,99</w:t>
            </w:r>
          </w:p>
        </w:tc>
      </w:tr>
      <w:tr w:rsidR="002F30F3" w:rsidRPr="002F30F3" w14:paraId="4D2D8AD2" w14:textId="77777777" w:rsidTr="002F30F3">
        <w:trPr>
          <w:trHeight w:val="244"/>
        </w:trPr>
        <w:tc>
          <w:tcPr>
            <w:tcW w:w="11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9AD4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82FE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2B29" w14:textId="77777777" w:rsidR="002F30F3" w:rsidRPr="002F30F3" w:rsidRDefault="002F30F3" w:rsidP="002F30F3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3720C" w14:textId="77777777" w:rsidR="002F30F3" w:rsidRPr="002F30F3" w:rsidRDefault="002F30F3" w:rsidP="002F30F3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B325D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2 377,00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80B4D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66A01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3 177,00</w:t>
            </w:r>
          </w:p>
        </w:tc>
      </w:tr>
      <w:tr w:rsidR="002F30F3" w:rsidRPr="002F30F3" w14:paraId="7563BD62" w14:textId="77777777" w:rsidTr="002F30F3">
        <w:trPr>
          <w:trHeight w:val="274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67B0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DBD21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15 768 671,97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D6DF0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93 389,91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F4696" w14:textId="77777777" w:rsidR="002F30F3" w:rsidRPr="002F30F3" w:rsidRDefault="002F30F3" w:rsidP="002F30F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F30F3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15 862 061,88</w:t>
            </w:r>
          </w:p>
        </w:tc>
      </w:tr>
    </w:tbl>
    <w:p w14:paraId="19C044AD" w14:textId="00177140" w:rsidR="002F30F3" w:rsidRDefault="002F30F3" w:rsidP="00183602">
      <w:pPr>
        <w:jc w:val="center"/>
        <w:rPr>
          <w:rFonts w:ascii="Times New Roman" w:eastAsia="Times New Roman" w:hAnsi="Times New Roman"/>
          <w:b/>
        </w:rPr>
      </w:pPr>
    </w:p>
    <w:p w14:paraId="1E6053E8" w14:textId="707FB2D6" w:rsidR="002F30F3" w:rsidRDefault="002F30F3" w:rsidP="00183602">
      <w:pPr>
        <w:jc w:val="center"/>
        <w:rPr>
          <w:rFonts w:ascii="Times New Roman" w:eastAsia="Times New Roman" w:hAnsi="Times New Roman"/>
          <w:b/>
        </w:rPr>
      </w:pPr>
    </w:p>
    <w:p w14:paraId="6DFCB520" w14:textId="77777777" w:rsidR="002F30F3" w:rsidRDefault="002F30F3" w:rsidP="00183602">
      <w:pPr>
        <w:jc w:val="center"/>
        <w:rPr>
          <w:rFonts w:ascii="Times New Roman" w:eastAsia="Times New Roman" w:hAnsi="Times New Roman"/>
          <w:b/>
        </w:rPr>
      </w:pPr>
    </w:p>
    <w:p w14:paraId="3D809E85" w14:textId="77777777" w:rsidR="00183602" w:rsidRDefault="00183602" w:rsidP="00183602">
      <w:pPr>
        <w:jc w:val="center"/>
        <w:rPr>
          <w:rFonts w:ascii="Times New Roman" w:eastAsia="Times New Roman" w:hAnsi="Times New Roman"/>
          <w:b/>
        </w:rPr>
      </w:pPr>
    </w:p>
    <w:p w14:paraId="0A4E1E46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1EC219E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AD2A177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4D88F778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A8A9B00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6911C3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3DB399D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2C3DF25C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F878158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6C7A0992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1BD49378" w14:textId="77777777" w:rsidR="00183602" w:rsidRDefault="00183602" w:rsidP="00183602">
      <w:pPr>
        <w:rPr>
          <w:rFonts w:eastAsia="Times New Roman" w:cstheme="minorHAnsi"/>
          <w:bCs/>
          <w:color w:val="000000"/>
          <w:sz w:val="16"/>
          <w:szCs w:val="16"/>
          <w:lang w:eastAsia="pl-PL"/>
        </w:rPr>
        <w:sectPr w:rsidR="00183602">
          <w:pgSz w:w="16838" w:h="11906" w:orient="landscape"/>
          <w:pgMar w:top="1134" w:right="1418" w:bottom="1134" w:left="1418" w:header="709" w:footer="709" w:gutter="0"/>
          <w:cols w:space="708"/>
        </w:sectPr>
      </w:pPr>
    </w:p>
    <w:tbl>
      <w:tblPr>
        <w:tblpPr w:leftFromText="141" w:rightFromText="141" w:vertAnchor="text" w:horzAnchor="page" w:tblpX="6702" w:tblpY="-51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D646E8" w14:paraId="76FA1611" w14:textId="77777777" w:rsidTr="00D646E8">
        <w:trPr>
          <w:trHeight w:val="696"/>
        </w:trPr>
        <w:tc>
          <w:tcPr>
            <w:tcW w:w="4200" w:type="dxa"/>
            <w:hideMark/>
          </w:tcPr>
          <w:p w14:paraId="7C3ACDE7" w14:textId="6D975EBB" w:rsidR="00D646E8" w:rsidRPr="00D646E8" w:rsidRDefault="00D646E8" w:rsidP="00697C41">
            <w:pPr>
              <w:jc w:val="both"/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4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XXV.   .2020 Rady Gminy Złotów z dnia 29 października 2020 r. w sprawie wprowadzenia zmian do uchwały budżetowej na 2020 rok</w:t>
            </w:r>
          </w:p>
        </w:tc>
      </w:tr>
    </w:tbl>
    <w:p w14:paraId="732D93D1" w14:textId="77777777" w:rsidR="00D646E8" w:rsidRDefault="00D646E8" w:rsidP="00D646E8">
      <w:pPr>
        <w:jc w:val="center"/>
        <w:rPr>
          <w:b/>
        </w:rPr>
      </w:pPr>
    </w:p>
    <w:p w14:paraId="4DC9CE34" w14:textId="77777777" w:rsidR="00D646E8" w:rsidRDefault="00D646E8" w:rsidP="00D646E8">
      <w:pPr>
        <w:jc w:val="center"/>
        <w:rPr>
          <w:b/>
        </w:rPr>
      </w:pPr>
    </w:p>
    <w:p w14:paraId="51F87ACE" w14:textId="77777777" w:rsidR="00D646E8" w:rsidRDefault="00D646E8" w:rsidP="00D646E8">
      <w:pPr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Zmiany w planie przychodów i rozchodów w 2020 roku</w:t>
      </w:r>
    </w:p>
    <w:p w14:paraId="448C097A" w14:textId="77777777" w:rsidR="00D646E8" w:rsidRDefault="00D646E8" w:rsidP="00D646E8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3492"/>
        <w:gridCol w:w="1219"/>
        <w:gridCol w:w="1386"/>
        <w:gridCol w:w="1370"/>
        <w:gridCol w:w="1546"/>
      </w:tblGrid>
      <w:tr w:rsidR="00D646E8" w14:paraId="0B3DA1D5" w14:textId="77777777" w:rsidTr="00D646E8">
        <w:trPr>
          <w:trHeight w:val="6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6297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0974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95BC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72B08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B4A9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A0AB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D646E8" w14:paraId="72EEA582" w14:textId="77777777" w:rsidTr="00D646E8">
        <w:trPr>
          <w:trHeight w:val="18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1675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87B8C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852B1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5048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96EC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C17C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6</w:t>
            </w:r>
          </w:p>
        </w:tc>
      </w:tr>
      <w:tr w:rsidR="00D646E8" w14:paraId="356ED63E" w14:textId="77777777" w:rsidTr="00D646E8">
        <w:trPr>
          <w:trHeight w:val="574"/>
          <w:jc w:val="center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68E8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6FB6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7461" w14:textId="28006018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3 248 720,21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9039" w14:textId="04AEBE01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-190 000,00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8C28" w14:textId="36417583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3 058 720,21</w:t>
            </w:r>
          </w:p>
        </w:tc>
      </w:tr>
      <w:tr w:rsidR="00D646E8" w14:paraId="2A0C9078" w14:textId="77777777" w:rsidTr="00D646E8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C61D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2C37" w14:textId="77777777" w:rsidR="00D646E8" w:rsidRDefault="00D646E8" w:rsidP="00697C4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0031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12D9" w14:textId="33A65AE8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1 258 720,21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C768" w14:textId="368D3A24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9993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1 258 720,21</w:t>
            </w:r>
          </w:p>
        </w:tc>
      </w:tr>
      <w:tr w:rsidR="00D646E8" w14:paraId="51E16D94" w14:textId="77777777" w:rsidTr="00D646E8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0CEE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EF49" w14:textId="77777777" w:rsidR="00D646E8" w:rsidRDefault="00D646E8" w:rsidP="00697C4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ze spłat pożyczek i kredytów udzielonych ze środków publicznych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A1C8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3C77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E6DA9" w14:textId="0B47FB03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- 190 000,00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AA5D" w14:textId="5A7EA4ED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646E8" w14:paraId="07F9235F" w14:textId="77777777" w:rsidTr="00D646E8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9EA8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6F58" w14:textId="77777777" w:rsidR="00D646E8" w:rsidRDefault="00D646E8" w:rsidP="00697C4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546B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515C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4EAA5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ACEF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</w:tr>
      <w:tr w:rsidR="00D646E8" w14:paraId="4C9F3841" w14:textId="77777777" w:rsidTr="00D646E8">
        <w:trPr>
          <w:trHeight w:val="574"/>
          <w:jc w:val="center"/>
        </w:trPr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9F1E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3729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0412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211F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8266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2 285 000,00</w:t>
            </w:r>
          </w:p>
        </w:tc>
      </w:tr>
      <w:tr w:rsidR="00D646E8" w14:paraId="0F3C27CC" w14:textId="77777777" w:rsidTr="00D646E8">
        <w:trPr>
          <w:trHeight w:val="8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EE1B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4924" w14:textId="77777777" w:rsidR="00D646E8" w:rsidRDefault="00D646E8" w:rsidP="00697C4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C0EB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E538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53C2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1F14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D646E8" w14:paraId="449830A0" w14:textId="77777777" w:rsidTr="00D646E8">
        <w:trPr>
          <w:trHeight w:val="6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754F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1404" w14:textId="77777777" w:rsidR="00D646E8" w:rsidRDefault="00D646E8" w:rsidP="00697C4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Udzielone pożyczki i kredyty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BFC3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5B4D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9368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CEFB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190 000,00</w:t>
            </w:r>
          </w:p>
        </w:tc>
      </w:tr>
      <w:tr w:rsidR="00D646E8" w14:paraId="564AA73E" w14:textId="77777777" w:rsidTr="00D646E8">
        <w:trPr>
          <w:trHeight w:val="6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41DE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B005" w14:textId="77777777" w:rsidR="00D646E8" w:rsidRDefault="00D646E8" w:rsidP="00697C41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Spłaty otrzymanych krajowych pożyczek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  <w:t>i kredytów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AFDF" w14:textId="77777777" w:rsidR="00D646E8" w:rsidRDefault="00D646E8" w:rsidP="00697C41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C1D2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7DE3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5D2F" w14:textId="77777777" w:rsidR="00D646E8" w:rsidRDefault="00D646E8" w:rsidP="00697C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1 595 000,00</w:t>
            </w:r>
          </w:p>
        </w:tc>
      </w:tr>
    </w:tbl>
    <w:p w14:paraId="08FEE731" w14:textId="77777777" w:rsidR="00D646E8" w:rsidRDefault="00D646E8" w:rsidP="00D646E8">
      <w:pPr>
        <w:jc w:val="center"/>
        <w:rPr>
          <w:rFonts w:ascii="Times New Roman" w:eastAsia="Times New Roman" w:hAnsi="Times New Roman"/>
          <w:lang w:eastAsia="pl-PL"/>
        </w:rPr>
      </w:pPr>
    </w:p>
    <w:p w14:paraId="35F80B55" w14:textId="77777777" w:rsidR="00D646E8" w:rsidRDefault="00D646E8" w:rsidP="00D646E8">
      <w:pPr>
        <w:jc w:val="center"/>
        <w:rPr>
          <w:b/>
        </w:rPr>
      </w:pPr>
    </w:p>
    <w:p w14:paraId="50F2E96A" w14:textId="11F15849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72D494A6" w14:textId="6057A3FB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1D3AC1CE" w14:textId="7229CBB5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4878D0B8" w14:textId="3B309CE4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52FFB802" w14:textId="3743151F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238E0B6C" w14:textId="1B58FAD0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3F9AC977" w14:textId="302FB425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311EC815" w14:textId="04EEA2E7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51EC2027" w14:textId="6A9A66C3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40652493" w14:textId="0338FE29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3C7B2DCE" w14:textId="5C99198B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7875D4F1" w14:textId="5B770D85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014E9DC8" w14:textId="4007BBCD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03BC7F85" w14:textId="7174BA4D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261C0387" w14:textId="1BC006B8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30CE8EEC" w14:textId="7F4DB18C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62A14271" w14:textId="5F7EC92F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1DF8EBA4" w14:textId="7174A4B4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22DF7B16" w14:textId="7281D1D5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42E1C4E2" w14:textId="6A4AE1C0" w:rsidR="00D646E8" w:rsidRDefault="00D646E8" w:rsidP="00183602">
      <w:pPr>
        <w:jc w:val="center"/>
        <w:rPr>
          <w:rFonts w:ascii="Times New Roman" w:hAnsi="Times New Roman"/>
          <w:b/>
        </w:rPr>
      </w:pPr>
    </w:p>
    <w:tbl>
      <w:tblPr>
        <w:tblpPr w:leftFromText="141" w:rightFromText="141" w:bottomFromText="160" w:vertAnchor="text" w:horzAnchor="page" w:tblpX="6945" w:tblpY="-692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D646E8" w14:paraId="1310A3CA" w14:textId="77777777" w:rsidTr="00D646E8">
        <w:trPr>
          <w:trHeight w:val="696"/>
        </w:trPr>
        <w:tc>
          <w:tcPr>
            <w:tcW w:w="4200" w:type="dxa"/>
            <w:hideMark/>
          </w:tcPr>
          <w:p w14:paraId="364869D3" w14:textId="77777777" w:rsidR="00D646E8" w:rsidRDefault="00D646E8" w:rsidP="00D646E8">
            <w:pPr>
              <w:spacing w:line="256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4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XXV.   .2020 Rady Gminy Złotów z dnia 29 października 2020 r. w sprawie wprowadzenia zmian do uchwały budżetowej na 2020 rok</w:t>
            </w:r>
          </w:p>
        </w:tc>
      </w:tr>
    </w:tbl>
    <w:p w14:paraId="74BBCDFE" w14:textId="77777777" w:rsidR="00D646E8" w:rsidRDefault="00D646E8" w:rsidP="00183602">
      <w:pPr>
        <w:jc w:val="center"/>
        <w:rPr>
          <w:rFonts w:ascii="Times New Roman" w:hAnsi="Times New Roman"/>
          <w:b/>
        </w:rPr>
      </w:pPr>
    </w:p>
    <w:p w14:paraId="4FABB8DE" w14:textId="0CBB2E6F" w:rsidR="00183602" w:rsidRDefault="00183602" w:rsidP="0018360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Zmiany w planie dotacji udzielanych z budżetu Gminy w 2020 roku</w:t>
      </w:r>
    </w:p>
    <w:p w14:paraId="09DFEF99" w14:textId="77777777" w:rsidR="00183602" w:rsidRDefault="00183602" w:rsidP="00183602">
      <w:pPr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B05036" w:rsidRPr="00F00806" w14:paraId="6A4BBB89" w14:textId="2A776168" w:rsidTr="00F517AA">
        <w:trPr>
          <w:trHeight w:val="47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76FA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5014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E176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4FAC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- przeznaczenie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513A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0DBFEC73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AB1B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EE8A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Plan </w:t>
            </w:r>
          </w:p>
          <w:p w14:paraId="5D0A2C20" w14:textId="77777777" w:rsidR="00B05036" w:rsidRDefault="00B05036" w:rsidP="00F00806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po zmianie</w:t>
            </w:r>
          </w:p>
        </w:tc>
      </w:tr>
      <w:tr w:rsidR="00B05036" w:rsidRPr="00F00806" w14:paraId="4272D995" w14:textId="77777777" w:rsidTr="00F517AA">
        <w:trPr>
          <w:trHeight w:val="47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76E5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2042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6190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A621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3182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02E6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EDA6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05036" w14:paraId="1E513C05" w14:textId="77777777" w:rsidTr="00F517AA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FC13" w14:textId="4FA2CE36" w:rsidR="00B05036" w:rsidRDefault="00010304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1AB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3EBA8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37CA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1D38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4AC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9078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F00806" w14:paraId="18C8AE18" w14:textId="77777777" w:rsidTr="00F517AA">
        <w:trPr>
          <w:trHeight w:val="47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437D" w14:textId="77777777" w:rsidR="00F00806" w:rsidRDefault="00F00806" w:rsidP="00F0080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I. Podmioty 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EAAC" w14:textId="31E862B1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1 208 605,00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C7A4" w14:textId="70B0CA88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179 00</w:t>
            </w:r>
            <w:r w:rsidR="00F008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9B7F" w14:textId="7F58E0CF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1 387 605,00</w:t>
            </w:r>
          </w:p>
        </w:tc>
      </w:tr>
      <w:tr w:rsidR="00B05036" w14:paraId="479489E8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7F6C" w14:textId="77777777" w:rsidR="00B05036" w:rsidRDefault="00B05036">
            <w:pPr>
              <w:spacing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2E9F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622E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3F12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</w:tr>
      <w:tr w:rsidR="00F00806" w14:paraId="15559A19" w14:textId="77777777" w:rsidTr="00F517AA">
        <w:trPr>
          <w:trHeight w:val="110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5928" w14:textId="77777777" w:rsidR="00F00806" w:rsidRDefault="00F00806" w:rsidP="00F0080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1F23" w14:textId="015E83C0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798 605,00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F3FC1" w14:textId="1D67EB01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179 00</w:t>
            </w:r>
            <w:r w:rsidR="00F008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B83C" w14:textId="45E58517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977 605,00</w:t>
            </w:r>
          </w:p>
        </w:tc>
      </w:tr>
      <w:tr w:rsidR="00F00806" w14:paraId="180F71B7" w14:textId="77777777" w:rsidTr="00F517AA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5B7F" w14:textId="77777777" w:rsidR="00F00806" w:rsidRDefault="00F00806" w:rsidP="00F0080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C345" w14:textId="34076E9B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798 605,00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0762" w14:textId="20F843A0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4 00</w:t>
            </w:r>
            <w:r w:rsidR="00F008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01DB" w14:textId="390C40A3" w:rsidR="00F00806" w:rsidRDefault="00400A18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802</w:t>
            </w:r>
            <w:r w:rsidR="00F008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605,00</w:t>
            </w:r>
          </w:p>
        </w:tc>
      </w:tr>
      <w:tr w:rsidR="00F00806" w14:paraId="2D9439CD" w14:textId="77777777" w:rsidTr="00F517AA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3799" w14:textId="77777777" w:rsidR="00F00806" w:rsidRDefault="00F00806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B251" w14:textId="77777777" w:rsidR="00F00806" w:rsidRDefault="00F00806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76B6" w14:textId="77777777" w:rsidR="00F00806" w:rsidRDefault="00F00806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012D" w14:textId="77777777" w:rsidR="00F00806" w:rsidRDefault="00F00806" w:rsidP="00F0080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Miasta Złotów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0C1D" w14:textId="61E66671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9C8A" w14:textId="67670250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121B" w14:textId="77777777" w:rsidR="00F00806" w:rsidRDefault="00F00806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540 942,00</w:t>
            </w:r>
          </w:p>
        </w:tc>
      </w:tr>
      <w:tr w:rsidR="008F23CB" w14:paraId="5CFFA803" w14:textId="77777777" w:rsidTr="00F517AA">
        <w:trPr>
          <w:trHeight w:val="89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7D0E" w14:textId="0FDFC1F6" w:rsidR="008F23CB" w:rsidRDefault="008F23CB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666B" w14:textId="763C3009" w:rsidR="008F23CB" w:rsidRDefault="008F23CB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D2AA" w14:textId="5512D774" w:rsidR="008F23CB" w:rsidRDefault="008F23CB" w:rsidP="00F0080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9BA7" w14:textId="1FE99424" w:rsidR="008F23CB" w:rsidRDefault="008F23CB" w:rsidP="00F0080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G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miny Zakrzewo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Zakrzewo dla publicznego przedszkola na uczniów będących mieszkańcami Gminy Złotów uczęszczających do przedszkola na terenie Gminy Zakrzewo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B9E" w14:textId="1E0B84F0" w:rsidR="008F23CB" w:rsidRDefault="008F23CB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7DD8" w14:textId="3A0F2589" w:rsidR="008F23CB" w:rsidRDefault="008F23CB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B252" w14:textId="24F748B5" w:rsidR="008F23CB" w:rsidRDefault="008F23CB" w:rsidP="00F0080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4 000,00</w:t>
            </w:r>
          </w:p>
        </w:tc>
      </w:tr>
      <w:tr w:rsidR="00DE1A10" w14:paraId="5EC56DAC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2BD1" w14:textId="77777777" w:rsidR="00DE1A10" w:rsidRDefault="00DE1A10" w:rsidP="00DE1A10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A933" w14:textId="77777777" w:rsidR="00DE1A10" w:rsidRDefault="00DE1A10" w:rsidP="00DE1A10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80106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CCD1" w14:textId="77777777" w:rsidR="00DE1A10" w:rsidRDefault="00DE1A10" w:rsidP="00DE1A10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25BE" w14:textId="77777777" w:rsidR="00DE1A10" w:rsidRDefault="00DE1A10" w:rsidP="00DE1A10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F698" w14:textId="2CF26333" w:rsidR="00DE1A10" w:rsidRDefault="00DE1A10" w:rsidP="00DE1A1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CF66" w14:textId="1B9F48FB" w:rsidR="00DE1A10" w:rsidRDefault="00DE1A10" w:rsidP="00DE1A1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8660" w14:textId="77777777" w:rsidR="00DE1A10" w:rsidRDefault="00DE1A10" w:rsidP="00DE1A10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9 163,00</w:t>
            </w:r>
          </w:p>
        </w:tc>
      </w:tr>
      <w:tr w:rsidR="00B05036" w14:paraId="0616AE55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5831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418B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85111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40FF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2710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45C3" w14:textId="377BB975" w:rsidR="00B05036" w:rsidRDefault="00B0503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Pomoc finansowa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dla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Powiatu Złotowskiego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z przeznaczeniem na dofinansowanie zakupu środków ochrony osobistej związanych z zapobieganiem, przeciwdziałaniem i zwalczaniem COVID-19 przez Szpital Powiatowy im. Alfreda Sokołowskiego w Złotowie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1C7C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A84D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50FC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50 000,00</w:t>
            </w:r>
          </w:p>
        </w:tc>
      </w:tr>
      <w:tr w:rsidR="00CD5431" w14:paraId="2A840AB9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AE13" w14:textId="77777777" w:rsidR="00CD5431" w:rsidRDefault="00CD5431" w:rsidP="00CD5431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D56A" w14:textId="77777777" w:rsidR="00CD5431" w:rsidRDefault="00CD5431" w:rsidP="00CD5431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85505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F410" w14:textId="77777777" w:rsidR="00CD5431" w:rsidRDefault="00CD5431" w:rsidP="00CD5431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D843" w14:textId="77777777" w:rsidR="00CD5431" w:rsidRDefault="00CD5431" w:rsidP="00CD5431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Dotacja dla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Gminy Miasta Złotów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na pokrycie kosztów dotacji udzielonej przez Gminę Miasto Złotów dla podmiotów prowadzących żłobki na dzieci będące mieszkańcami Gminy Złotów uczęszczające do żłobków na terenie Gminy Miasto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62FF" w14:textId="62892CAA" w:rsidR="00CD5431" w:rsidRDefault="00CD5431" w:rsidP="00CD5431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68 500,00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B69E" w14:textId="3D8EA448" w:rsidR="00CD5431" w:rsidRDefault="00CD5431" w:rsidP="00CD5431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871D" w14:textId="77777777" w:rsidR="00CD5431" w:rsidRDefault="00CD5431" w:rsidP="00CD5431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68 500,00</w:t>
            </w:r>
          </w:p>
        </w:tc>
      </w:tr>
      <w:tr w:rsidR="00B05036" w14:paraId="45C13AA0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2C48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B8E29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AA16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FD1C" w14:textId="77777777" w:rsidR="00B05036" w:rsidRDefault="00B0503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Piła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z terenu Gminy Złotów oraz ich wyłapywania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0353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4D0F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2459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120 000,00</w:t>
            </w:r>
          </w:p>
        </w:tc>
      </w:tr>
      <w:tr w:rsidR="00B05036" w14:paraId="6E242381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E7EA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C30B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37F8" w14:textId="77777777" w:rsidR="00B05036" w:rsidRDefault="00B0503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D6B3" w14:textId="77777777" w:rsidR="00B05036" w:rsidRDefault="00B05036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z przeznaczeniem na likwidację wyrobów zawierających azbest z budynków mieszkalnych, inwentarskich i gospodarczych na terenie powiatu złotowskiego w 2020 r.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4DF2" w14:textId="77777777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0A3E" w14:textId="38B61866" w:rsidR="00B05036" w:rsidRDefault="00686212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-10 00</w:t>
            </w:r>
            <w:r w:rsidR="00B0503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B163" w14:textId="17553B28" w:rsidR="00B05036" w:rsidRDefault="00B0503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505B6" w14:paraId="2DB48DF0" w14:textId="77777777" w:rsidTr="00F517AA">
        <w:trPr>
          <w:trHeight w:val="92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8514" w14:textId="771F32FA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3DE2" w14:textId="471006BC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90026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FD56" w14:textId="68B2EA12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BE36" w14:textId="2086825E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z</w:t>
            </w:r>
            <w:r w:rsidR="00951CA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przeznaczeniem na likwidację wyrobów zawierających azbest z budynków mieszkalnych, inwentarskich i gospodarczych na terenie powiatu złotowskiego w 2020 r.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DBBB" w14:textId="44A128ED" w:rsidR="001505B6" w:rsidRDefault="00951CA2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8506" w14:textId="52F95615" w:rsidR="001505B6" w:rsidRDefault="00951CA2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2D30" w14:textId="439A4EAA" w:rsidR="001505B6" w:rsidRDefault="00951CA2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  <w:tr w:rsidR="001505B6" w14:paraId="4653B961" w14:textId="77777777" w:rsidTr="00F517AA">
        <w:trPr>
          <w:trHeight w:val="58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AF59" w14:textId="46550C81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A640" w14:textId="233FEEEE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294" w14:textId="3522A581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175 000,00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820" w14:textId="4DCAF6F9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175 000,00</w:t>
            </w:r>
          </w:p>
        </w:tc>
      </w:tr>
      <w:tr w:rsidR="001505B6" w14:paraId="207EC202" w14:textId="77777777" w:rsidTr="00F517AA">
        <w:trPr>
          <w:trHeight w:val="64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B7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1EAB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3AF3" w14:textId="66C162B4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1EC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A569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przebudowę drogi powiatowej 1050P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Skic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– do skrzyżowania na Górkę Klasztorną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2D0A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874F" w14:textId="5E5E4CF8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E81F" w14:textId="216BA80B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85 000,00</w:t>
            </w:r>
          </w:p>
        </w:tc>
      </w:tr>
      <w:tr w:rsidR="001505B6" w14:paraId="3E6D31BA" w14:textId="77777777" w:rsidTr="00F517AA">
        <w:trPr>
          <w:trHeight w:val="531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8AE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F1B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151" w14:textId="2FBFAF2D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BD5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A569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przebudowę drogi powiatowej Gajek - Buntowo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9A83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6F27" w14:textId="0BF2CCE4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62 500,00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03A8" w14:textId="6CE70023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62 500,00</w:t>
            </w:r>
          </w:p>
        </w:tc>
      </w:tr>
      <w:tr w:rsidR="001505B6" w14:paraId="5CA285CC" w14:textId="77777777" w:rsidTr="00F517AA">
        <w:trPr>
          <w:trHeight w:val="42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836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40F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60014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0ED7" w14:textId="1A6A4BB6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6300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B47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Pomoc finansowa dla </w:t>
            </w:r>
            <w:r w:rsidRPr="00A5695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Powiatu Złotowskiego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A5695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 xml:space="preserve">z przeznaczeniem na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przebudowę drogi powiatowej 1052P w m. Kleszczyna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7672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AC70" w14:textId="315C168B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00EF" w14:textId="7B67C3F2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27 500,00</w:t>
            </w:r>
          </w:p>
        </w:tc>
      </w:tr>
      <w:tr w:rsidR="001505B6" w14:paraId="4BFDF5B9" w14:textId="77777777" w:rsidTr="00F517AA">
        <w:trPr>
          <w:trHeight w:val="109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0AA3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 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1C4F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6B75F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ABF4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</w:tbl>
    <w:p w14:paraId="7013618C" w14:textId="77777777" w:rsidR="00CC348F" w:rsidRDefault="00CC348F" w:rsidP="00697C41">
      <w:pPr>
        <w:spacing w:line="256" w:lineRule="auto"/>
        <w:jc w:val="center"/>
        <w:rPr>
          <w:rFonts w:ascii="Times New Roman" w:eastAsia="Times New Roman" w:hAnsi="Times New Roman"/>
          <w:bCs/>
          <w:sz w:val="12"/>
          <w:szCs w:val="12"/>
          <w:lang w:eastAsia="pl-PL"/>
        </w:rPr>
        <w:sectPr w:rsidR="00CC348F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991"/>
        <w:gridCol w:w="571"/>
        <w:gridCol w:w="4393"/>
        <w:gridCol w:w="1399"/>
        <w:gridCol w:w="1140"/>
        <w:gridCol w:w="1251"/>
      </w:tblGrid>
      <w:tr w:rsidR="00CC348F" w14:paraId="7B92B8B1" w14:textId="77777777" w:rsidTr="00697C41">
        <w:trPr>
          <w:trHeight w:val="4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D837" w14:textId="3EE4F18C" w:rsidR="00CC348F" w:rsidRDefault="00CC348F" w:rsidP="00697C4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lastRenderedPageBreak/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9237" w14:textId="77777777" w:rsidR="00CC348F" w:rsidRDefault="00CC348F" w:rsidP="00697C4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F38D2" w14:textId="77777777" w:rsidR="00CC348F" w:rsidRDefault="00CC348F" w:rsidP="00697C4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BF43" w14:textId="77777777" w:rsidR="00CC348F" w:rsidRDefault="00CC348F" w:rsidP="00697C4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2131" w14:textId="77777777" w:rsidR="00CC348F" w:rsidRDefault="00CC348F" w:rsidP="00697C4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22F4" w14:textId="77777777" w:rsidR="00CC348F" w:rsidRDefault="00CC348F" w:rsidP="00697C4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AF6E" w14:textId="77777777" w:rsidR="00CC348F" w:rsidRDefault="00CC348F" w:rsidP="00697C41">
            <w:pPr>
              <w:spacing w:line="256" w:lineRule="auto"/>
              <w:jc w:val="center"/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12"/>
                <w:szCs w:val="12"/>
                <w:lang w:eastAsia="pl-PL"/>
              </w:rPr>
              <w:t>7</w:t>
            </w:r>
          </w:p>
        </w:tc>
      </w:tr>
      <w:tr w:rsidR="001505B6" w14:paraId="07C23226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89A56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D72A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651D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FD0F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410 000,00</w:t>
            </w:r>
          </w:p>
        </w:tc>
      </w:tr>
      <w:tr w:rsidR="001505B6" w14:paraId="04672C42" w14:textId="77777777" w:rsidTr="00F517AA">
        <w:trPr>
          <w:trHeight w:val="5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9A98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99B4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7A9E5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2480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96A0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Dotacja dla Biblioteki Publicznej Gminy Złotów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4932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CF189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DD99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410 000,00</w:t>
            </w:r>
          </w:p>
        </w:tc>
      </w:tr>
      <w:tr w:rsidR="001505B6" w14:paraId="1E125074" w14:textId="77777777" w:rsidTr="00F517AA">
        <w:trPr>
          <w:trHeight w:val="103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867E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II. Podmioty niezaliczane do sektora finansów publicznych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5130" w14:textId="7F32D2D2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2 090 016,15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67DD" w14:textId="0F03F819" w:rsidR="001505B6" w:rsidRDefault="00010304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-148,50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89CA" w14:textId="35CC0CFB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2 089 867,65</w:t>
            </w:r>
          </w:p>
        </w:tc>
      </w:tr>
      <w:tr w:rsidR="001505B6" w14:paraId="50E3F827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3DBE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tym: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66D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ECBA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48FB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1505B6" w14:paraId="0C56E56D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C669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a)  Dotacje celowe: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869C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588 892,15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C7B2" w14:textId="3F9B991E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-148,50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B3E7" w14:textId="1D5540BC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588</w:t>
            </w:r>
            <w:r w:rsidR="00400A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743,65</w:t>
            </w:r>
          </w:p>
        </w:tc>
      </w:tr>
      <w:tr w:rsidR="001505B6" w14:paraId="1D5546A9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3AE5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5B26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260 892,15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B9AA" w14:textId="0F9E303C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-148,50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8826" w14:textId="33944958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260 743,65</w:t>
            </w:r>
          </w:p>
        </w:tc>
      </w:tr>
      <w:tr w:rsidR="001505B6" w14:paraId="23B0B920" w14:textId="77777777" w:rsidTr="00F517AA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8D72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3643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F40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3E34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bieżące utrzymanie wód i urządzeń wodnych oraz na finansowanie lub dofinansowanie realizowanych inwestycji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3693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4540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634B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30 027,00</w:t>
            </w:r>
          </w:p>
        </w:tc>
      </w:tr>
      <w:tr w:rsidR="001505B6" w14:paraId="62077D46" w14:textId="77777777" w:rsidTr="00F517AA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D824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BCEA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63095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1CB2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C1A4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766A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7F12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C915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1505B6" w14:paraId="1C3E55A3" w14:textId="77777777" w:rsidTr="00F517AA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C553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F00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CF9B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3F94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FB89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B0C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AAD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73 000,00</w:t>
            </w:r>
          </w:p>
        </w:tc>
      </w:tr>
      <w:tr w:rsidR="001505B6" w14:paraId="30CDABA2" w14:textId="77777777" w:rsidTr="00F517AA">
        <w:trPr>
          <w:trHeight w:val="2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1D5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395F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E18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EE717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OSP Blękwit na zakup nożyc hydraulicznych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182D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406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8E65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6 000,00</w:t>
            </w:r>
          </w:p>
        </w:tc>
      </w:tr>
      <w:tr w:rsidR="001505B6" w14:paraId="5DCF623A" w14:textId="77777777" w:rsidTr="00F517AA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31C1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9307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75495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4C2F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7C58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A0A9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4B46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73C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1505B6" w14:paraId="70CC41AD" w14:textId="77777777" w:rsidTr="00F517AA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3457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5A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C24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85ED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7DEF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137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92D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6 261,75</w:t>
            </w:r>
          </w:p>
        </w:tc>
      </w:tr>
      <w:tr w:rsidR="001505B6" w14:paraId="35C16EB3" w14:textId="77777777" w:rsidTr="00F517AA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7D4F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3C75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188A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2820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3D46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Dotacja dla niepublicznej jednostki systemu oświaty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  na wyposażenie szkoły w podręczniki, materiały edukacyjne lub materiały ćwiczeniowe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89CA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5 603,40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B851" w14:textId="0BED4EE6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-148,50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BC2A" w14:textId="44AFF7AC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5 454,90</w:t>
            </w:r>
          </w:p>
        </w:tc>
      </w:tr>
      <w:tr w:rsidR="001505B6" w14:paraId="448093D2" w14:textId="77777777" w:rsidTr="00F517AA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A1E4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9200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F29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C74E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A837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3E9D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F7D0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5 000,00</w:t>
            </w:r>
          </w:p>
        </w:tc>
      </w:tr>
      <w:tr w:rsidR="001505B6" w14:paraId="50F5B422" w14:textId="77777777" w:rsidTr="00F517AA">
        <w:trPr>
          <w:trHeight w:val="28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AE0B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8BC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0CF8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2360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434F" w14:textId="77777777" w:rsidR="001505B6" w:rsidRDefault="001505B6" w:rsidP="001505B6">
            <w:pPr>
              <w:spacing w:line="25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16E5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5BC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F206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124 500,00</w:t>
            </w:r>
          </w:p>
        </w:tc>
      </w:tr>
      <w:tr w:rsidR="001505B6" w14:paraId="25C7D286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622D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a2) 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F52C7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9500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12B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328 000,00</w:t>
            </w:r>
          </w:p>
        </w:tc>
      </w:tr>
      <w:tr w:rsidR="001505B6" w14:paraId="053E8639" w14:textId="77777777" w:rsidTr="00F517AA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2DCD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0A7C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F802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5113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Święta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1268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E4B7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1E85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30 000,00</w:t>
            </w:r>
          </w:p>
        </w:tc>
      </w:tr>
      <w:tr w:rsidR="001505B6" w14:paraId="3CC4A3A2" w14:textId="77777777" w:rsidTr="00F517AA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EB22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5A8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E64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2DAD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dofinansowanie zakupu lekkiego samochodu ratowniczo-gaśniczego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430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37A5" w14:textId="75C83D2B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-45 000,00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7A54" w14:textId="43BE72E8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185 000,00</w:t>
            </w:r>
          </w:p>
        </w:tc>
      </w:tr>
      <w:tr w:rsidR="001505B6" w14:paraId="0AC1511A" w14:textId="77777777" w:rsidTr="00F517AA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2642" w14:textId="43A1BF6A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A2E3" w14:textId="4A1D17C9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CCD6" w14:textId="08039F5D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F6A7" w14:textId="2119CC88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Dotacja na zakupu lekkiego samochodu ratowniczo-gaśniczego dla OSP Zalesie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0E07" w14:textId="2D45F181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0692" w14:textId="6E69E51D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45 000,00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FBB0" w14:textId="484B8CC6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45 000,00</w:t>
            </w:r>
          </w:p>
        </w:tc>
      </w:tr>
      <w:tr w:rsidR="001505B6" w14:paraId="48E26D48" w14:textId="77777777" w:rsidTr="00F517AA">
        <w:trPr>
          <w:trHeight w:val="16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63C1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DBE26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AC3E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AADA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Dotacje na dofinansowanie budowy przydomowych oczyszczalni ścieków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4F5A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0796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E1C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48 000,00</w:t>
            </w:r>
          </w:p>
        </w:tc>
      </w:tr>
      <w:tr w:rsidR="001505B6" w14:paraId="0B4134DF" w14:textId="77777777" w:rsidTr="00F517AA">
        <w:trPr>
          <w:trHeight w:val="6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4E01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56F4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90001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9945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6230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C29C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Dotacje na dofinansowanie budowy studni głębinowych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ACA4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04D7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9035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20 000,00</w:t>
            </w:r>
          </w:p>
        </w:tc>
      </w:tr>
      <w:tr w:rsidR="001505B6" w14:paraId="6AE26968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0CFA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b) Dotacje podmiotowe: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B4FB" w14:textId="408340E0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1 501 124,00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B2B6" w14:textId="4FA7DA7D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FCC6E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1 501 124,00</w:t>
            </w:r>
          </w:p>
        </w:tc>
      </w:tr>
      <w:tr w:rsidR="001505B6" w14:paraId="5CC336AC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A5A2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b1)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EC3B" w14:textId="3A300681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1 501 124,00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45A3" w14:textId="3FF2EEDE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C84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pl-PL"/>
              </w:rPr>
              <w:t>1 501 124,00</w:t>
            </w:r>
          </w:p>
        </w:tc>
      </w:tr>
      <w:tr w:rsidR="001505B6" w14:paraId="0DB279D2" w14:textId="77777777" w:rsidTr="00F517AA">
        <w:trPr>
          <w:trHeight w:val="12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52B4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A4A5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454D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8274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Niepublicznej Szkoły Podstawowej w Stawnicy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49B2" w14:textId="2A9AF238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565 267,00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1C49" w14:textId="70B22EBA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089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565 267,00</w:t>
            </w:r>
          </w:p>
        </w:tc>
      </w:tr>
      <w:tr w:rsidR="001505B6" w14:paraId="7D2E22B7" w14:textId="77777777" w:rsidTr="00F517AA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82A49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E073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82E0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C92E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C294" w14:textId="0FE9143E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6B94" w14:textId="00EAB3B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CCF00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196 853,00</w:t>
            </w:r>
          </w:p>
        </w:tc>
      </w:tr>
      <w:tr w:rsidR="001505B6" w14:paraId="79646994" w14:textId="77777777" w:rsidTr="00F517AA">
        <w:trPr>
          <w:trHeight w:val="71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C003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124E8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80150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AED3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A69F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1706" w14:textId="11D45752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255C" w14:textId="276FBA0C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EB7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41 313,00</w:t>
            </w:r>
          </w:p>
        </w:tc>
      </w:tr>
      <w:tr w:rsidR="001505B6" w14:paraId="5E93CD66" w14:textId="77777777" w:rsidTr="00F517AA">
        <w:trPr>
          <w:trHeight w:val="56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5093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C9FA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80101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6CF6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2540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FE00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Dotacja dla niepublicznej jednostki systemu oświaty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- Społecznej Szkoły Podstawowej w Zalesiu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F74E" w14:textId="0970AAC5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479 571,00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32BE" w14:textId="2BD3A339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97D6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479 571,00</w:t>
            </w:r>
          </w:p>
        </w:tc>
      </w:tr>
      <w:tr w:rsidR="001505B6" w14:paraId="604DF70C" w14:textId="77777777" w:rsidTr="00F517AA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BA808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1CE9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80103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06F6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BEFFF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E160" w14:textId="64E2BB93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D149E" w14:textId="34D8DFAA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A4DF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199 399,00</w:t>
            </w:r>
          </w:p>
        </w:tc>
      </w:tr>
      <w:tr w:rsidR="001505B6" w14:paraId="6A471710" w14:textId="77777777" w:rsidTr="00F517AA">
        <w:trPr>
          <w:trHeight w:val="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60E6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133B8" w14:textId="77777777" w:rsidR="001505B6" w:rsidRDefault="001505B6" w:rsidP="001505B6">
            <w:pPr>
              <w:spacing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80149</w:t>
            </w: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DD5C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B8CA" w14:textId="77777777" w:rsidR="001505B6" w:rsidRDefault="001505B6" w:rsidP="001505B6">
            <w:pPr>
              <w:spacing w:line="256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D0DB" w14:textId="3CD4F853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5999" w14:textId="58EDD58B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03FF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18 721,00</w:t>
            </w:r>
          </w:p>
        </w:tc>
      </w:tr>
      <w:tr w:rsidR="001505B6" w14:paraId="61A9DC70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CC151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ogółem udzielane dotacje: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1079B" w14:textId="620BBAAD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3 298 621,15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B493" w14:textId="5577EC77" w:rsidR="001505B6" w:rsidRDefault="00B17A3D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178 851,50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617D" w14:textId="61FE37A2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3 477 472,65</w:t>
            </w:r>
          </w:p>
        </w:tc>
      </w:tr>
      <w:tr w:rsidR="001505B6" w14:paraId="226EFCE7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AA168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w tym:            bieżące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F0221" w14:textId="2CCAF49C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2 970 621,15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5C51" w14:textId="009EB6DE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3 851,50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6F56" w14:textId="6A353981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400A1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9</w:t>
            </w:r>
            <w:r w:rsidR="00400A18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74 472,65</w:t>
            </w:r>
          </w:p>
        </w:tc>
      </w:tr>
      <w:tr w:rsidR="001505B6" w14:paraId="2B006AC9" w14:textId="77777777" w:rsidTr="00F517AA">
        <w:trPr>
          <w:trHeight w:val="56"/>
          <w:jc w:val="center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8E869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majątkowe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8CA5B" w14:textId="77777777" w:rsidR="001505B6" w:rsidRDefault="001505B6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328 000,00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7C01A" w14:textId="48AD7472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175 00</w:t>
            </w:r>
            <w:r w:rsidR="001505B6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C18461" w14:textId="71710B03" w:rsidR="001505B6" w:rsidRDefault="00400A18" w:rsidP="001505B6">
            <w:pPr>
              <w:spacing w:line="256" w:lineRule="auto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503 000,00</w:t>
            </w:r>
          </w:p>
        </w:tc>
      </w:tr>
    </w:tbl>
    <w:p w14:paraId="4A0D69ED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7FA578D1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A18F452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00C5CE1D" w14:textId="77777777" w:rsidR="00183602" w:rsidRDefault="00183602" w:rsidP="00010304">
      <w:pPr>
        <w:rPr>
          <w:rFonts w:ascii="Times New Roman" w:eastAsia="Calibri" w:hAnsi="Times New Roman"/>
          <w:b/>
          <w:sz w:val="22"/>
          <w:szCs w:val="22"/>
        </w:rPr>
      </w:pPr>
    </w:p>
    <w:p w14:paraId="3F80CD08" w14:textId="77777777" w:rsidR="00183602" w:rsidRDefault="00183602" w:rsidP="00183602">
      <w:pPr>
        <w:rPr>
          <w:rFonts w:ascii="Times New Roman" w:eastAsia="Calibri" w:hAnsi="Times New Roman"/>
          <w:b/>
          <w:sz w:val="22"/>
          <w:szCs w:val="22"/>
        </w:rPr>
        <w:sectPr w:rsidR="00183602">
          <w:pgSz w:w="11906" w:h="16838"/>
          <w:pgMar w:top="1417" w:right="1417" w:bottom="1417" w:left="1417" w:header="708" w:footer="708" w:gutter="0"/>
          <w:cols w:space="708"/>
        </w:sectPr>
      </w:pPr>
    </w:p>
    <w:tbl>
      <w:tblPr>
        <w:tblpPr w:leftFromText="141" w:rightFromText="141" w:bottomFromText="160" w:vertAnchor="text" w:horzAnchor="page" w:tblpX="11993" w:tblpY="-66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</w:tblGrid>
      <w:tr w:rsidR="00183602" w14:paraId="6B1B724E" w14:textId="77777777" w:rsidTr="00183602">
        <w:trPr>
          <w:trHeight w:val="422"/>
        </w:trPr>
        <w:tc>
          <w:tcPr>
            <w:tcW w:w="4200" w:type="dxa"/>
            <w:hideMark/>
          </w:tcPr>
          <w:p w14:paraId="4B4682F9" w14:textId="77777777" w:rsidR="00183602" w:rsidRDefault="00183602">
            <w:pPr>
              <w:spacing w:line="254" w:lineRule="auto"/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6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XXIV.184.2020 Rady Gminy Złotów z dnia 24 września 2020 r. w sprawie wprowadzenia zmian do uchwały budżetowej na 2020 rok</w:t>
            </w:r>
          </w:p>
        </w:tc>
      </w:tr>
    </w:tbl>
    <w:p w14:paraId="16FD111A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</w:p>
    <w:p w14:paraId="0585C22E" w14:textId="77777777" w:rsidR="00183602" w:rsidRDefault="00183602" w:rsidP="00183602">
      <w:pPr>
        <w:jc w:val="center"/>
        <w:rPr>
          <w:rFonts w:ascii="Times New Roman" w:eastAsia="Times New Roman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b/>
          <w:bCs/>
          <w:sz w:val="22"/>
          <w:szCs w:val="22"/>
          <w:lang w:eastAsia="pl-PL"/>
        </w:rPr>
        <w:t>Zmiany planu na przedsięwzięcia realizowane w ramach funduszu sołeckiego na 2020 rok</w:t>
      </w:r>
    </w:p>
    <w:p w14:paraId="777706DF" w14:textId="77777777" w:rsidR="00183602" w:rsidRDefault="00183602" w:rsidP="00183602">
      <w:pPr>
        <w:jc w:val="center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183602" w14:paraId="54DEF022" w14:textId="77777777" w:rsidTr="00183602">
        <w:trPr>
          <w:trHeight w:val="57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4F80A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06CF2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45A7C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2D90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8DF06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4BDB0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DBBC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B9E29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377DB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183602" w14:paraId="3793C7C8" w14:textId="77777777" w:rsidTr="00183602">
        <w:trPr>
          <w:trHeight w:val="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F1E9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589A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FB79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324D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88DF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C0CD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279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AAE1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686F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pl-PL"/>
              </w:rPr>
              <w:t>9</w:t>
            </w:r>
          </w:p>
        </w:tc>
      </w:tr>
      <w:tr w:rsidR="00183602" w14:paraId="46A0A2AC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423A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8183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Bielawa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563A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BB7B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378A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7F5E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1A65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2 730,64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62D8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D14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2 730,64    </w:t>
            </w:r>
          </w:p>
        </w:tc>
      </w:tr>
      <w:tr w:rsidR="00183602" w14:paraId="1DD5869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736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1FB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7D11A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 w m. Krzywa Wieś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DA49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F2B8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1C8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43C0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F185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5352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183602" w14:paraId="034F9A4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26B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8FE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D23FA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A268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4FAD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8A06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DE75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07AE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7AD4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183602" w14:paraId="29D617CB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DF01BF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52AF5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1D7AD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12 730,64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FF5D7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B11DE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12 730,64    </w:t>
            </w:r>
          </w:p>
        </w:tc>
      </w:tr>
      <w:tr w:rsidR="00183602" w14:paraId="1827D37C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B828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BC00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Blękwit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2827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Budowa ogrodzenia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4ED3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8D683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2FA6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C990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12 500,00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7A56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1C7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183602" w14:paraId="385254D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F66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2D7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6990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96BE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C2B0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C277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25A8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525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B0D1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183602" w14:paraId="5962E1C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B75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3CE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D6D1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FF3C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4DD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20E5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C11C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26C0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77B5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183602" w14:paraId="6936D43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E20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583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69B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AFBA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5FB2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1092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9961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F66D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91D5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183602" w14:paraId="257C2C0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29D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5A8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CDE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B17D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E6A8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A55B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7846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820,91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E65D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5B27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820,91    </w:t>
            </w:r>
          </w:p>
        </w:tc>
      </w:tr>
      <w:tr w:rsidR="00183602" w14:paraId="763FA810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B246F0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82DB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EBF1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24 070,91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55A7B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F6FC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24 070,91    </w:t>
            </w:r>
          </w:p>
        </w:tc>
      </w:tr>
      <w:tr w:rsidR="00183602" w14:paraId="743E4F36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F634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1539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Bługowo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1BBA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8CB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AE67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95B9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BBEA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4 800,00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880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6441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4 800,00    </w:t>
            </w:r>
          </w:p>
        </w:tc>
      </w:tr>
      <w:tr w:rsidR="00183602" w14:paraId="03969CD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C14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9C6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94DA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477F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A8A4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7C04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9232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5D56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822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183602" w14:paraId="14B3842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A93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826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5C62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0392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DB60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E20F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34A1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317,03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E549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4EC3A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317,03    </w:t>
            </w:r>
          </w:p>
        </w:tc>
      </w:tr>
      <w:tr w:rsidR="00183602" w14:paraId="232D4E03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E19A65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CE07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6B416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20 117,03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87A5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3AFDF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20 117,03    </w:t>
            </w:r>
          </w:p>
        </w:tc>
      </w:tr>
      <w:tr w:rsidR="00183602" w14:paraId="20DBE7D7" w14:textId="77777777" w:rsidTr="00BC7A26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690C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DB56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Buntowo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6163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E892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17DB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053F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2AC1C" w14:textId="2185D0B4" w:rsidR="00183602" w:rsidRDefault="00BC7A26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1858A" w14:textId="25A45020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ACD10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700,00    </w:t>
            </w:r>
          </w:p>
        </w:tc>
      </w:tr>
      <w:tr w:rsidR="00183602" w14:paraId="64FD8F1D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E4F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CAF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473D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9DFB7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3F83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536F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B2A9A" w14:textId="1465C8C6" w:rsidR="00183602" w:rsidRDefault="00BC7A26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5 800,00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E339A" w14:textId="3AF20A2D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E9D1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5 800,00    </w:t>
            </w:r>
          </w:p>
        </w:tc>
      </w:tr>
      <w:tr w:rsidR="00183602" w14:paraId="1231F59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2CD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189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3227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E0A7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566C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3D20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C4CC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8 839,49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93A2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943F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8 839,49    </w:t>
            </w:r>
          </w:p>
        </w:tc>
      </w:tr>
      <w:tr w:rsidR="00183602" w14:paraId="597E537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499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23D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5CC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E1E6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2173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2384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FF2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ABA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0FF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183602" w14:paraId="102EA1E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3AE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2E0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74771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CA60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044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F84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7A04" w14:textId="1B6C2E8E" w:rsidR="00183602" w:rsidRDefault="00BC7A26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AF56" w14:textId="762C94F4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65C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3 300,00</w:t>
            </w:r>
          </w:p>
        </w:tc>
      </w:tr>
      <w:tr w:rsidR="00183602" w14:paraId="26A57B01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402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D88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8E47" w14:textId="5990D952" w:rsidR="00183602" w:rsidRDefault="00BC7A26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033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A7BD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DFB0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915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63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EBD6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183602" w14:paraId="427CD21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93A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5F2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748F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5FCF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7AC5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C2A9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2B7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304F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27E8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450,00    </w:t>
            </w:r>
          </w:p>
        </w:tc>
      </w:tr>
      <w:tr w:rsidR="00183602" w14:paraId="2ACA363F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9590E7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E4DD1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36A4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11810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8FFC2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22 289,49    </w:t>
            </w:r>
          </w:p>
        </w:tc>
      </w:tr>
    </w:tbl>
    <w:p w14:paraId="2A8FD7F2" w14:textId="77777777" w:rsidR="00183602" w:rsidRDefault="00183602" w:rsidP="00183602">
      <w:pPr>
        <w:spacing w:line="254" w:lineRule="auto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183602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183602" w14:paraId="14BCB915" w14:textId="77777777" w:rsidTr="00C22E61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C163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CF16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Dzierzążenko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5E9E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ścieżki pieszo-rowerowej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A91C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6E00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E100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93368" w14:textId="30C82165" w:rsidR="00183602" w:rsidRDefault="00C22E61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7 50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60157" w14:textId="08B5E049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E10F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</w:tr>
      <w:tr w:rsidR="00183602" w14:paraId="07072A9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11B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ED4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F69D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ulicznego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BA3F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CF15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2CD6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EB08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5EE7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9845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16 000,00    </w:t>
            </w:r>
          </w:p>
        </w:tc>
      </w:tr>
      <w:tr w:rsidR="00183602" w14:paraId="1F49AB5C" w14:textId="77777777" w:rsidTr="00C22E61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B28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020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A41E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EE45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B3BB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DDDD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3D066" w14:textId="2FB57B81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</w:t>
            </w:r>
            <w:r w:rsidR="00C22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90,97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ED6B5" w14:textId="604FC6E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FCF1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1 990,97    </w:t>
            </w:r>
          </w:p>
        </w:tc>
      </w:tr>
      <w:tr w:rsidR="00183602" w14:paraId="2C24DFFB" w14:textId="77777777" w:rsidTr="00C22E6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38E0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B96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51DC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4485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709E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4429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B092B" w14:textId="0B44DD0A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C22E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BBEC" w14:textId="6BE07536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5059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</w:tr>
      <w:tr w:rsidR="00183602" w14:paraId="1D9D4B0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5D6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FB4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C75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A04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FF8A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27E4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4234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ACD7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9F4B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183602" w14:paraId="1A19F14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F06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ADB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01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B072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E77D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7C1E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5A19D" w14:textId="1AD16098" w:rsidR="00183602" w:rsidRDefault="00C22E61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5EBCF" w14:textId="7DB5949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4541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500,00    </w:t>
            </w:r>
          </w:p>
        </w:tc>
      </w:tr>
      <w:tr w:rsidR="00183602" w14:paraId="1DEBBAE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5F8082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D1B23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AF1AF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B1B8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4BC5B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26 590,97    </w:t>
            </w:r>
          </w:p>
        </w:tc>
      </w:tr>
      <w:tr w:rsidR="00183602" w14:paraId="75F64AB5" w14:textId="77777777" w:rsidTr="00183602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05A7" w14:textId="155A74FE" w:rsidR="00183602" w:rsidRDefault="00A30F4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93FC" w14:textId="5A60510F" w:rsidR="00183602" w:rsidRDefault="00A30F4C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Franciszkowo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90CDB" w14:textId="43A86892" w:rsidR="00183602" w:rsidRDefault="0032388C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Ogrodzenie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EED0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7D34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0107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3C937" w14:textId="5700C491" w:rsidR="00183602" w:rsidRDefault="0032388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10 92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B4115" w14:textId="4FF64B2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B77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10 920,00</w:t>
            </w:r>
          </w:p>
        </w:tc>
      </w:tr>
      <w:tr w:rsidR="00183602" w14:paraId="1BCBB1A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E7E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92C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2E52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E10B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4068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A94C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9565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1A06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402C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2 059,02    </w:t>
            </w:r>
          </w:p>
        </w:tc>
      </w:tr>
      <w:tr w:rsidR="00183602" w14:paraId="5AB9E1A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75A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C95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296B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D424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4561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68D7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DC60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3C70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6229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183602" w14:paraId="1E4089C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50EB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FC0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ECDA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40DC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084A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D9E7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5CE25" w14:textId="18FC1A5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32388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3 440,00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225C7" w14:textId="1F72B7EA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00FF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3 440,00    </w:t>
            </w:r>
          </w:p>
        </w:tc>
      </w:tr>
      <w:tr w:rsidR="00183602" w14:paraId="42CCF651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2B9D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399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B48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Wykonanie banerów promocyjnych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9E60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A454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F96C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7DA5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FD5C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8360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183602" w14:paraId="7AB250D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126A7A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B971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31611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65BD1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13F53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17 119,02    </w:t>
            </w:r>
          </w:p>
        </w:tc>
      </w:tr>
      <w:tr w:rsidR="00183602" w14:paraId="71609F3E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3FB2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5615A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Górzna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97A6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Utwardzenie terenu przy skrzynkach pocztowych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9162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4EA5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E8FE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26BC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D7E3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0FF5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183602" w14:paraId="1E3E1B7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485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452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C8C5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Emulsjonowanie drogi w m. Pieczyn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103B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9643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60E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E29B7" w14:textId="4F8F74BF" w:rsidR="00183602" w:rsidRDefault="00385F8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318AA" w14:textId="7291572E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5FAA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183602" w14:paraId="479501C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21B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2FC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0343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FFCC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1D74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CAF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F495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52F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3B43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183602" w14:paraId="5F3A90C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6BA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FED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05C6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56F0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20FF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BC3E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69BA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F2F3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4068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1 018,80    </w:t>
            </w:r>
          </w:p>
        </w:tc>
      </w:tr>
      <w:tr w:rsidR="00183602" w14:paraId="74D8CFE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FD2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B43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7680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F1B1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9BA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2012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3C9B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ECF1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C96F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11066B6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D8D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9CC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803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FBCF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1E4E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6D46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F115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8161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5075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183602" w14:paraId="1BD0DF5D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BC2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67E5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66D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19052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76CF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C9B6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3479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E3F0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4BAD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183602" w14:paraId="1E811C8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C60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F32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FF02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pieca co w budynku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BA8E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B4D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8E57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6D63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52F1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B30F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183602" w14:paraId="1ADA49B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9A3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559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965F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domku narzędziowego na boisko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A81B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F050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186B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9B66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6A4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2419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183602" w14:paraId="48254FC4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4ADCDA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077C3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3484A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D293A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77272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37 018,80    </w:t>
            </w:r>
          </w:p>
        </w:tc>
      </w:tr>
      <w:tr w:rsidR="00183602" w14:paraId="05A99DF5" w14:textId="77777777" w:rsidTr="00183602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799A" w14:textId="7E4F50C7" w:rsidR="00183602" w:rsidRDefault="00C6377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DEA9" w14:textId="16D1A3DE" w:rsidR="00183602" w:rsidRDefault="00C6377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Józefowo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9F1C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4E41B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B765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90E8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E253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7356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7A82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958,62    </w:t>
            </w:r>
          </w:p>
        </w:tc>
      </w:tr>
      <w:tr w:rsidR="00183602" w14:paraId="1C066D6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D7AA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FAF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BCF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i montaż lampy solarnej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7A87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6D68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148E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64E1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741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9595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8 000,00</w:t>
            </w:r>
          </w:p>
        </w:tc>
      </w:tr>
      <w:tr w:rsidR="00183602" w14:paraId="407109E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EC9E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3739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619D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Zakup i montaż pieca c.o. w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9E02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87DF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4A7F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BD2A4" w14:textId="085EAFB5" w:rsidR="00183602" w:rsidRDefault="00644D41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18 00</w:t>
            </w:r>
            <w:r w:rsidR="001836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CD4B7" w14:textId="13AE604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9432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18 000,00</w:t>
            </w:r>
          </w:p>
        </w:tc>
      </w:tr>
      <w:tr w:rsidR="00183602" w14:paraId="6B2F08B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BBC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ABB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0363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Zakup tablic ogłoszeniowych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CE3E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FDB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1BB8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38567" w14:textId="38E2DB5D" w:rsidR="00183602" w:rsidRDefault="00644D41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2 50</w:t>
            </w:r>
            <w:r w:rsidR="0018360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1A114" w14:textId="1FACC45A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D3BE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2 500,00</w:t>
            </w:r>
          </w:p>
        </w:tc>
      </w:tr>
      <w:tr w:rsidR="00183602" w14:paraId="3921CFBA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99268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A27BD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6D68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11D66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C39C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29 458,62    </w:t>
            </w:r>
          </w:p>
        </w:tc>
      </w:tr>
      <w:tr w:rsidR="00183602" w14:paraId="78C494D8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AE82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8713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Kamień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B1C8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3061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D9B6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F088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7A5B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C786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3DFF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183602" w14:paraId="746B817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1B8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DE7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2764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185B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2E51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A8A2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1DC5E" w14:textId="31350129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ED71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14 206,44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FEDD2" w14:textId="308ABECE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36BC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14 206,44</w:t>
            </w:r>
          </w:p>
        </w:tc>
      </w:tr>
      <w:tr w:rsidR="00183602" w14:paraId="1D36DC7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BFC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ED3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5DB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58C7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BB0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8C90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50010" w14:textId="214733D7" w:rsidR="00183602" w:rsidRDefault="00ED71C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714,98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03C94" w14:textId="39E49A9D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0E0A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714,98</w:t>
            </w:r>
          </w:p>
        </w:tc>
      </w:tr>
      <w:tr w:rsidR="00183602" w14:paraId="18F2FEF6" w14:textId="77777777" w:rsidTr="00ED71C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198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F8E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6CF7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1293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73D4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5E6B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1D1B9" w14:textId="791D9511" w:rsidR="00183602" w:rsidRDefault="00ED71C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999,75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AA16" w14:textId="7EEC9F4A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4B57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999,75</w:t>
            </w:r>
          </w:p>
        </w:tc>
      </w:tr>
      <w:tr w:rsidR="00183602" w14:paraId="5B0E750A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7CF843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CEE8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6819E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B73AE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5B13A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20 421,17    </w:t>
            </w:r>
          </w:p>
        </w:tc>
      </w:tr>
    </w:tbl>
    <w:p w14:paraId="058A97BE" w14:textId="77777777" w:rsidR="00710164" w:rsidRDefault="00710164">
      <w:pPr>
        <w:spacing w:line="254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710164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183602" w14:paraId="531B8B98" w14:textId="77777777" w:rsidTr="00AD179B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ACEC61" w14:textId="059378B6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526B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Kleszczyna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B46B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5E8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26BA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989A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312FA" w14:textId="0208BA2B" w:rsidR="00183602" w:rsidRDefault="00AD179B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17 436,57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BE0F4" w14:textId="23DAA724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1D7A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17 436,57    </w:t>
            </w:r>
          </w:p>
        </w:tc>
      </w:tr>
      <w:tr w:rsidR="00183602" w14:paraId="4FF7475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233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6BB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62B0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EBC6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ED97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8A10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6C01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3384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3999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183602" w14:paraId="399FFE6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8B2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3A0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0DBE2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0245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E58F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8139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528A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83F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7DF5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183602" w14:paraId="0D5A75E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4BB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036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00CB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485D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FA69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75AC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3812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E99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C1EE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6 500,00    </w:t>
            </w:r>
          </w:p>
        </w:tc>
      </w:tr>
      <w:tr w:rsidR="00183602" w14:paraId="16259E66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6EBAB3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FD363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170B3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153DD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F1BE7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29 936,57    </w:t>
            </w:r>
          </w:p>
        </w:tc>
      </w:tr>
      <w:tr w:rsidR="00183602" w14:paraId="00DD3238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727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7118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Klukowo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86C5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2237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6A95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AB7F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1086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1B2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8AEF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183602" w14:paraId="100100D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44D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8E1C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ADBD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0E90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8792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D7FB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8D37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5431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C8E6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150,00    </w:t>
            </w:r>
          </w:p>
        </w:tc>
      </w:tr>
      <w:tr w:rsidR="00183602" w14:paraId="3E381CC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934D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102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EDF7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50471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48CF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15F9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DC92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9 272,50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9BF4C" w14:textId="1809FB81" w:rsidR="00183602" w:rsidRDefault="00852D3A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C8506" w14:textId="44FB125E" w:rsidR="00183602" w:rsidRDefault="00852D3A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272,50    </w:t>
            </w:r>
          </w:p>
        </w:tc>
      </w:tr>
      <w:tr w:rsidR="00183602" w14:paraId="79EA90E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0A3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8BA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A88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Montaż monitoringu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74BB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0767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CD62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FA8E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04605" w14:textId="17AE95B9" w:rsidR="00183602" w:rsidRDefault="00FD3CFF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AF0F4" w14:textId="0470C16F" w:rsidR="00183602" w:rsidRDefault="00FD3CFF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    </w:t>
            </w:r>
          </w:p>
        </w:tc>
      </w:tr>
      <w:tr w:rsidR="00183602" w14:paraId="0241600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42E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B49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0FDC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50EA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079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B891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7480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9E3E" w14:textId="6DDAF489" w:rsidR="00183602" w:rsidRDefault="00487E3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-300,00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A9EF9" w14:textId="47E4BB2A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73E0ECD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589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92F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C18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E5F6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F080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4AA8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E9B5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3497" w14:textId="65966804" w:rsidR="00183602" w:rsidRDefault="00487E3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-700,00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3473D" w14:textId="31C9054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1AF2A04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E47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A1A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E67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4836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1AD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0CCF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3267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8B406" w14:textId="656B0C4A" w:rsidR="00183602" w:rsidRDefault="00487E38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F1483" w14:textId="39CFA1F6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237ED9E3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FAE66E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6FDB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20946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9DFF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433CC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18 422,50    </w:t>
            </w:r>
          </w:p>
        </w:tc>
      </w:tr>
      <w:tr w:rsidR="00183602" w14:paraId="50022DA8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9933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2405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Krzywa Wieś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BE1E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95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C017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060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C88A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2439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8773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183602" w14:paraId="0B18AA3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541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73F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7853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E02F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5A1B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9C2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4740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37B9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859C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7F7CB8A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DD0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B96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7660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305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3CE0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3116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F346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E55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F8AC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183602" w14:paraId="2E5BB93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4EB4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0D4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EB6C2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6196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85D1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8977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8AFF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26AF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F863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501,11    </w:t>
            </w:r>
          </w:p>
        </w:tc>
      </w:tr>
      <w:tr w:rsidR="00183602" w14:paraId="1DE1DAD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CA9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06B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01C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14B4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25CF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5CFC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0701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8ECA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CD69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183602" w14:paraId="77A0900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3E7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960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A5DF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A06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0253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0D01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B56F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461C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7E88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1 800,00    </w:t>
            </w:r>
          </w:p>
        </w:tc>
      </w:tr>
      <w:tr w:rsidR="00183602" w14:paraId="665B3B2D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36371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CAD7B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C2765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44141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C4BB8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17 901,11    </w:t>
            </w:r>
          </w:p>
        </w:tc>
      </w:tr>
      <w:tr w:rsidR="00183602" w14:paraId="518EF53C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3B6A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14A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Międzybłocie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F468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1663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9FB4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ABE3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F5C5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E0E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DFF1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183602" w14:paraId="30FC6405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D24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61E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CD33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Budowa oświetlenia ulicznego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00D6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FA84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8512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8A4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E821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24E8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183602" w14:paraId="329831D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E3C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A8C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A943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4C51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AE02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5D9E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4A94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6 766,10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E5A69" w14:textId="0963B31E" w:rsidR="00183602" w:rsidRDefault="00FA705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F5DA4" w14:textId="48227C2F" w:rsidR="00183602" w:rsidRDefault="00FA705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766,10    </w:t>
            </w:r>
          </w:p>
        </w:tc>
      </w:tr>
      <w:tr w:rsidR="00183602" w14:paraId="7C4E421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D206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0A8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BC752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A778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8F8C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C7F4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B74D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F842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C95D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183602" w14:paraId="2099189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0B8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294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6F80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54A8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9FDA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4E83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DDCE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F551E" w14:textId="40949FF3" w:rsidR="00183602" w:rsidRDefault="007169E5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12E47" w14:textId="79C6886D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6869F99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5E2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937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DCA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E5B7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7F23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4303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A025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9DB49" w14:textId="3A4F2939" w:rsidR="00183602" w:rsidRDefault="007169E5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E8B7C" w14:textId="73F86B0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6B07CBA8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85AF6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6720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B218A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69179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BAA99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24 766,10    </w:t>
            </w:r>
          </w:p>
        </w:tc>
      </w:tr>
      <w:tr w:rsidR="00183602" w14:paraId="5119F1D0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CDDC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4C49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Nowa Święta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63ED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515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391D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FF65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A821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E347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0110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183602" w14:paraId="221F2E35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A23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CFC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DD1C1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48A4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9328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497D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13C4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1C28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0E6B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343,38    </w:t>
            </w:r>
          </w:p>
        </w:tc>
      </w:tr>
      <w:tr w:rsidR="00183602" w14:paraId="453D67D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5E2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C3A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FDFA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4829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251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74DD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15B9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663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1E6B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22 000,00    </w:t>
            </w:r>
          </w:p>
        </w:tc>
      </w:tr>
      <w:tr w:rsidR="00183602" w14:paraId="7BACB3F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0C4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0A2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D99B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F103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E0F2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8511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AC35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4D4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37BA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1 700,00    </w:t>
            </w:r>
          </w:p>
        </w:tc>
      </w:tr>
      <w:tr w:rsidR="00183602" w14:paraId="21A78C3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672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9F4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406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BB8E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1A87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8FE1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9049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2B45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DDF2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183602" w14:paraId="1715D82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6BF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1B6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21AFD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20F1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399B2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2110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49F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0560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1DC1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183602" w14:paraId="2E96AEE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12B3BA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85B2B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25457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E7725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19B08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26 243,38    </w:t>
            </w:r>
          </w:p>
        </w:tc>
      </w:tr>
      <w:tr w:rsidR="00183602" w14:paraId="7C814866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05E5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FDD3D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Nowiny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7386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 przystankowych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B15E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3A33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8871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238B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7B93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A992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37A6B99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60D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3EF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79DA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7657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D15C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90A9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855D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2E7D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3D8F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59BE9B6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E0F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562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DB14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75AC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301B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515B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E86E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98CE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F5CF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183602" w14:paraId="6966ED4D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2A7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D69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F2A51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4239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5651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30C8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4583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9AA5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7F24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183602" w14:paraId="5009B51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9CC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720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8BB7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DF23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31F1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BDA9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EBA8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608A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60EF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13 000,00    </w:t>
            </w:r>
          </w:p>
        </w:tc>
      </w:tr>
      <w:tr w:rsidR="00183602" w14:paraId="3349D6A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CBA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001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7493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FF10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DBE8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2407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FFAC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C30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E12F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2ECFABF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D7D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AFF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B694D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38F4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B9A1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41AC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4592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DEA3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E214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183602" w14:paraId="2B71BFF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D56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9C2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564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B0BA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9D77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B97A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55D3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71EA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455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1 277,05    </w:t>
            </w:r>
          </w:p>
        </w:tc>
      </w:tr>
      <w:tr w:rsidR="00183602" w14:paraId="6C74104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ABD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136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F88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2ABF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BD07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82AE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203E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CB30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CBB8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183602" w14:paraId="7EF8B294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A13787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C17A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85155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8FE3F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28B01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21 377,05    </w:t>
            </w:r>
          </w:p>
        </w:tc>
      </w:tr>
      <w:tr w:rsidR="00183602" w14:paraId="2EEA92A5" w14:textId="77777777" w:rsidTr="00183602">
        <w:trPr>
          <w:trHeight w:val="12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7CF8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0458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Nowy Dwór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838B1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3A05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9F7E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72BE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3D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898C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8C21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183602" w14:paraId="34A694C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96C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F5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89F2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E4D9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3A36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169F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AC26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3 300,44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DB7E" w14:textId="16C3CF76" w:rsidR="00183602" w:rsidRDefault="003748A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E28F7" w14:textId="59D8CA66" w:rsidR="00183602" w:rsidRDefault="003748A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300,44    </w:t>
            </w:r>
          </w:p>
        </w:tc>
      </w:tr>
      <w:tr w:rsidR="00183602" w14:paraId="4101E5E1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6524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8D8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1111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94B9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4B3B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0777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3B1E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BA73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A650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10 600,00    </w:t>
            </w:r>
          </w:p>
        </w:tc>
      </w:tr>
      <w:tr w:rsidR="00183602" w14:paraId="1F0191F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AEA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DBD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2902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15E0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2298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1311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3EBA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56D3F" w14:textId="429E1A07" w:rsidR="00183602" w:rsidRDefault="003748A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CDE1B" w14:textId="4EF9FE7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7D3D586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A61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7F0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F6E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DC63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A19D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D986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D999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90ED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B2CA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183602" w14:paraId="6940753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A2F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01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498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C1F2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3D8B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C904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80AC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227FE" w14:textId="3F9DCA71" w:rsidR="00183602" w:rsidRDefault="003748A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521D9" w14:textId="7D209BD5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6097B0B6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DDDB0E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298FA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783B1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803AF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62425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18 900,44    </w:t>
            </w:r>
          </w:p>
        </w:tc>
      </w:tr>
      <w:tr w:rsidR="00183602" w14:paraId="6DA8672C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31D7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D646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Pieczynek</w:t>
            </w:r>
            <w:proofErr w:type="spellEnd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1698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B57E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7572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6B1F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6C32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6D7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CCCC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4F331C7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97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6B0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597B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A5AF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F950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4562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ADE2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88A6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2794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20 137,75    </w:t>
            </w:r>
          </w:p>
        </w:tc>
      </w:tr>
      <w:tr w:rsidR="00183602" w14:paraId="773BF8A4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D7D73F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6979C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72BFA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2F787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2DE87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21 637,75    </w:t>
            </w:r>
          </w:p>
        </w:tc>
      </w:tr>
      <w:tr w:rsidR="00183602" w14:paraId="062E6A75" w14:textId="77777777" w:rsidTr="00183602">
        <w:trPr>
          <w:trHeight w:val="4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E9C7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683C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Płosków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A931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drogi gminnej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9572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275A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8376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2129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F9F6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2A12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11 905,11    </w:t>
            </w:r>
          </w:p>
        </w:tc>
      </w:tr>
      <w:tr w:rsidR="00183602" w14:paraId="1BB849B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6D0F0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7A572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6DAC4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774CC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CA3DF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11 905,11    </w:t>
            </w:r>
          </w:p>
        </w:tc>
      </w:tr>
      <w:tr w:rsidR="00183602" w14:paraId="186EC506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06CD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C1D8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Radawnica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62221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8348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36E6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FB6C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36A6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4B16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59B2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183602" w14:paraId="33ABCFB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291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E36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6632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ławostołów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69C7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E78F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4A5B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5C6C7" w14:textId="44B00F0F" w:rsidR="00183602" w:rsidRDefault="00FD7D3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798B5" w14:textId="3AB8B511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A3E7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183602" w14:paraId="0D2B70A3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BA4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3405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7F77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drogi i parkingu przy Szkole Podstawowej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D49F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CBD9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115F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406E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E73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9241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183602" w14:paraId="1D505FD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D99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F89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14DD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3DF2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6031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23EB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D8BE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D4CC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72DA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183602" w14:paraId="48A1C3C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905F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05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1F17F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Remont wyposażenia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A717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F1A3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DE78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90D2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B41F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EEA5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183602" w14:paraId="79843D6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B86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1EF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E507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Naprawa oświetlenia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0A21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6C31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798D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06BB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467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CCD1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2 919,47    </w:t>
            </w:r>
          </w:p>
        </w:tc>
      </w:tr>
      <w:tr w:rsidR="00183602" w14:paraId="10A4B1B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4B2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C96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835E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8D5A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A4A4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160D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DBF8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A3F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B31D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1 600,00    </w:t>
            </w:r>
          </w:p>
        </w:tc>
      </w:tr>
      <w:tr w:rsidR="00183602" w14:paraId="13A31F90" w14:textId="77777777" w:rsidTr="00FD7D33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AFC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D15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0F0B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F394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442D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5E05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D5173" w14:textId="3C091AC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</w:t>
            </w:r>
            <w:r w:rsidR="00FD7D3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A7C10" w14:textId="44553EF3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6345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1 400,00    </w:t>
            </w:r>
          </w:p>
        </w:tc>
      </w:tr>
      <w:tr w:rsidR="00183602" w14:paraId="2BE52BA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9A1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9EA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095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76AA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356A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0BB6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2641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6A1F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16CB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1 100,00    </w:t>
            </w:r>
          </w:p>
        </w:tc>
      </w:tr>
      <w:tr w:rsidR="00183602" w14:paraId="2824678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804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005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0A2F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na boisko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8938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08BE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D4831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62FE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9596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7E18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183602" w14:paraId="75231BC4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3FA83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CE38F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C89F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F4A21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FB276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36 019,47    </w:t>
            </w:r>
          </w:p>
        </w:tc>
      </w:tr>
    </w:tbl>
    <w:p w14:paraId="6B64570D" w14:textId="77777777" w:rsidR="00DD3293" w:rsidRDefault="00DD3293">
      <w:pPr>
        <w:spacing w:line="254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  <w:sectPr w:rsidR="00DD3293">
          <w:pgSz w:w="16838" w:h="11906" w:orient="landscape"/>
          <w:pgMar w:top="1418" w:right="1418" w:bottom="1418" w:left="1418" w:header="709" w:footer="709" w:gutter="0"/>
          <w:cols w:space="708"/>
        </w:sectPr>
      </w:pPr>
    </w:p>
    <w:tbl>
      <w:tblPr>
        <w:tblW w:w="14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768"/>
        <w:gridCol w:w="4757"/>
        <w:gridCol w:w="585"/>
        <w:gridCol w:w="885"/>
        <w:gridCol w:w="862"/>
        <w:gridCol w:w="1779"/>
        <w:gridCol w:w="1297"/>
        <w:gridCol w:w="1680"/>
      </w:tblGrid>
      <w:tr w:rsidR="00183602" w14:paraId="0533E975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1261" w14:textId="720CAD61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70DE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Rudna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CF14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rekreacyjnego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1A1B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F4B5C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F63A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E998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32DB" w14:textId="648E4852" w:rsidR="00183602" w:rsidRDefault="006E4D1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3 554,70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CA85E" w14:textId="16A4A740" w:rsidR="00183602" w:rsidRDefault="006E4D1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14 554,70</w:t>
            </w:r>
          </w:p>
        </w:tc>
      </w:tr>
      <w:tr w:rsidR="00183602" w14:paraId="3EDEC2B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E6A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450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1F0A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987E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FE8A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6E5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EDC5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1 441,23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8D70A" w14:textId="32229814" w:rsidR="00183602" w:rsidRDefault="00FB6B0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-1 054,70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E931F" w14:textId="30220360" w:rsidR="00183602" w:rsidRDefault="00FB6B0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386,53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183602" w14:paraId="42367D9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822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2CE6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62A67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5A0C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52FA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3140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541D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CA0F7" w14:textId="1EED2EB9" w:rsidR="00183602" w:rsidRDefault="00FB6B0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7E9F0" w14:textId="50360C2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436C765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0F2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2A5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3A638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C73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EC30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D0E8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33E3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69069" w14:textId="621D868B" w:rsidR="00183602" w:rsidRDefault="00FB6B0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ECA1D" w14:textId="5D2AFB6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6694DAD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4C6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0E1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802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AB61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9046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A87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41B1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11FDE" w14:textId="6DE185B7" w:rsidR="00183602" w:rsidRDefault="00FB6B0C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07CE9" w14:textId="624420DE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7588CEE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A4F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BF0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3D3E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Wymiana ogrodzenia boiska sportowego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4D10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4F06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7BC5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056E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2AFD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08F5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8 000,00    </w:t>
            </w:r>
          </w:p>
        </w:tc>
      </w:tr>
      <w:tr w:rsidR="00183602" w14:paraId="1B98484C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76783E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EFB3F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D81BF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B4C72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87AB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22 941,23    </w:t>
            </w:r>
          </w:p>
        </w:tc>
      </w:tr>
      <w:tr w:rsidR="00183602" w14:paraId="2F241463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A5DA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7CBE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Skic</w:t>
            </w:r>
            <w:proofErr w:type="spellEnd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6168A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B79C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AE83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B263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5506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ABCD7" w14:textId="77777777" w:rsidR="00183602" w:rsidRDefault="001836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B3EC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4 500,00    </w:t>
            </w:r>
          </w:p>
        </w:tc>
      </w:tr>
      <w:tr w:rsidR="00183602" w14:paraId="5C44D095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E75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ECCF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A65C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EECF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594A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3905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47D9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307F6" w14:textId="77777777" w:rsidR="00183602" w:rsidRDefault="001836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536D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1 000,00</w:t>
            </w:r>
          </w:p>
        </w:tc>
      </w:tr>
      <w:tr w:rsidR="00183602" w14:paraId="29A47C4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CA4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0F8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A2A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012B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A26A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AD05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70EB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D5BE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B6E5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183602" w14:paraId="2F0685F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BCD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4B4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31EC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wózka do kredowania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0FB1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E1ED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1E46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3925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1EE6B" w14:textId="77777777" w:rsidR="00183602" w:rsidRDefault="001836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45E6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183602" w14:paraId="75A571A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017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F69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1E55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trybun dla kibiców przy boisku sportowym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79A6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A9DE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8B43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72B4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750A14" w14:textId="77777777" w:rsidR="00183602" w:rsidRDefault="001836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08AB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183602" w14:paraId="3033860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0D3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4F57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1B97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budynku szatni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3C8D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CC11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75E4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9817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17 784,16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9B097" w14:textId="77777777" w:rsidR="00183602" w:rsidRDefault="001836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8676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17 784,16    </w:t>
            </w:r>
          </w:p>
        </w:tc>
      </w:tr>
      <w:tr w:rsidR="00183602" w14:paraId="0D68A93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A98998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057E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8D79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42945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0BB9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30 284,16    </w:t>
            </w:r>
          </w:p>
        </w:tc>
      </w:tr>
      <w:tr w:rsidR="00183602" w14:paraId="764D97C5" w14:textId="77777777" w:rsidTr="00EC1800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F5CC" w14:textId="589F7530" w:rsidR="00183602" w:rsidRDefault="00826813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756B" w14:textId="2405627B" w:rsidR="00183602" w:rsidRDefault="00826813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Sławianowo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94956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3C4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99B4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616D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7AE45" w14:textId="651A3C7C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EC180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55752" w14:textId="3A8F3C03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3BED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4 500,00    </w:t>
            </w:r>
          </w:p>
        </w:tc>
      </w:tr>
      <w:tr w:rsidR="00183602" w14:paraId="4A423A7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53F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AD5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83D3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274C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6B68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4664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39AF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B6E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2304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183602" w14:paraId="25E411F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46B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BA7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75AF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8FA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606A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B2BD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D766D" w14:textId="60F652F5" w:rsidR="00183602" w:rsidRDefault="008B0941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12 286,83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50A97" w14:textId="6FC4C0FF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4184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12 286,83</w:t>
            </w:r>
          </w:p>
        </w:tc>
      </w:tr>
      <w:tr w:rsidR="00183602" w14:paraId="30F1DAA2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171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5F1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B74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7D25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C2C8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49B8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00A4D" w14:textId="565D9A0E" w:rsidR="00183602" w:rsidRDefault="008B0941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7F301" w14:textId="325B537B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4EB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2 000,00</w:t>
            </w:r>
          </w:p>
        </w:tc>
      </w:tr>
      <w:tr w:rsidR="00183602" w14:paraId="1D14D9D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90C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E8E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ADD5A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sprzętu sportowego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AB41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AB91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B2A5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4A2B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37FD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CB692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183602" w14:paraId="2E415734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5FB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531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52A2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D53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D5F1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5C83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F2EDC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AD4D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634B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183602" w14:paraId="6300D0A9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BB2FFF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2D15C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8C8A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26C7B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9C7C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26 286,83    </w:t>
            </w:r>
          </w:p>
        </w:tc>
      </w:tr>
      <w:tr w:rsidR="00183602" w14:paraId="4C9F3871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1E14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1A4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Stare Dzierzążno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8626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37F4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7993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CB6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EB74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A6F9E" w14:textId="47562BA2" w:rsidR="00183602" w:rsidRDefault="00A62D6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8E327" w14:textId="00E1BF33" w:rsidR="00183602" w:rsidRDefault="00C23E20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="00A62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5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</w:tr>
      <w:tr w:rsidR="00183602" w14:paraId="305C81C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28C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6EEB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1226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1E55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3A9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C494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34EB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0290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314A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183602" w14:paraId="69969C9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36E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31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88B04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9FF7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AE22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2F58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1B2C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5 465,14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5BE0" w14:textId="1DB6A9E0" w:rsidR="00183602" w:rsidRDefault="00544AD6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-200,00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8580D" w14:textId="359F45B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5 </w:t>
            </w:r>
            <w:r w:rsidR="00544A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65,14    </w:t>
            </w:r>
          </w:p>
        </w:tc>
      </w:tr>
      <w:tr w:rsidR="00000EDE" w14:paraId="6A546A4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7B70" w14:textId="77777777" w:rsidR="00000EDE" w:rsidRDefault="00000EDE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6FB8" w14:textId="77777777" w:rsidR="00000EDE" w:rsidRDefault="00000EDE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DE59A" w14:textId="366AF959" w:rsidR="00000EDE" w:rsidRDefault="00000EDE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DECCF" w14:textId="7E008E8A" w:rsidR="00000EDE" w:rsidRDefault="00000EDE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28CF5" w14:textId="592AE436" w:rsidR="00000EDE" w:rsidRDefault="00000EDE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4415" w14:textId="32D32D19" w:rsidR="00000EDE" w:rsidRDefault="00000EDE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EB27F" w14:textId="3924208C" w:rsidR="00000EDE" w:rsidRDefault="00000ED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275F3" w14:textId="6995F5CC" w:rsidR="00000EDE" w:rsidRDefault="00000ED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AD84" w14:textId="05682B6A" w:rsidR="00000EDE" w:rsidRDefault="00000EDE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2 200,00</w:t>
            </w:r>
          </w:p>
        </w:tc>
      </w:tr>
      <w:tr w:rsidR="00183602" w14:paraId="6C6D4F6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7EE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C5A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4628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599DB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C503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DDF9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771A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F1C29" w14:textId="24555E79" w:rsidR="00183602" w:rsidRDefault="00A62D6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80F3C" w14:textId="31AF1526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66A7ACA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189C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F702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D58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87E2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D1C5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47AC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75AAB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304F" w14:textId="3ACD8E98" w:rsidR="00183602" w:rsidRDefault="00A62D6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0068B" w14:textId="496DEC66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7F876F1B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8732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F7E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785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EBC3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E03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0EA4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8994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C4F4C" w14:textId="50A1E406" w:rsidR="00183602" w:rsidRDefault="00A62D63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AD3AD" w14:textId="762672E2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0,00    </w:t>
            </w:r>
          </w:p>
        </w:tc>
      </w:tr>
      <w:tr w:rsidR="00183602" w14:paraId="0EC6D8BD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E6828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AE780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40B3C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3D114A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CD085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13 165,14    </w:t>
            </w:r>
          </w:p>
        </w:tc>
      </w:tr>
      <w:tr w:rsidR="00183602" w14:paraId="2AC3F643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5954A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D256E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Stawnica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1B60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0951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55579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CD7E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47831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3A22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08E67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17 000,00    </w:t>
            </w:r>
          </w:p>
        </w:tc>
      </w:tr>
      <w:tr w:rsidR="00183602" w14:paraId="5B60D8B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311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74DDF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329EC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C0845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66081F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26AE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CBB85" w14:textId="29050CA9" w:rsidR="00183602" w:rsidRDefault="00C9451B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2CAB7" w14:textId="40628E15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78973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3 000,00</w:t>
            </w:r>
          </w:p>
        </w:tc>
      </w:tr>
      <w:tr w:rsidR="00183602" w14:paraId="7011A480" w14:textId="77777777" w:rsidTr="00C9451B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DFC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4DE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864E3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3427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A902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8DA7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11CB0" w14:textId="4D4D784C" w:rsidR="00183602" w:rsidRDefault="00C9451B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3 385,64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6342D" w14:textId="300CD214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C6A9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3 385,64</w:t>
            </w:r>
          </w:p>
        </w:tc>
      </w:tr>
      <w:tr w:rsidR="00183602" w14:paraId="2541B0A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C2B3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4524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B3025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2F2E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C69BE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B18D4C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645F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71F2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1D4E9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183602" w14:paraId="150FF9F3" w14:textId="77777777" w:rsidTr="00C9451B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F7D8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F90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658A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7589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E838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9AB3D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B161C" w14:textId="00D97AB3" w:rsidR="00183602" w:rsidRDefault="00C9451B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3 200,00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BE692" w14:textId="3244D26F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43EE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3 200,00</w:t>
            </w:r>
          </w:p>
        </w:tc>
      </w:tr>
      <w:tr w:rsidR="00183602" w14:paraId="760E362C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EC211" w14:textId="77777777" w:rsidR="00183602" w:rsidRDefault="00183602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lastRenderedPageBreak/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E7C47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7FAB8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0A2C4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507110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34 585,64    </w:t>
            </w:r>
          </w:p>
        </w:tc>
      </w:tr>
      <w:tr w:rsidR="00183602" w14:paraId="2C4F05CF" w14:textId="77777777" w:rsidTr="00183602">
        <w:trPr>
          <w:trHeight w:val="4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ED0F" w14:textId="14A9CF64" w:rsidR="00183602" w:rsidRDefault="00AD0A7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3FA0" w14:textId="73073E7D" w:rsidR="00183602" w:rsidRDefault="00AD0A7D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 I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5BB89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Przebudowa drogi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84B8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5CB2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EE2F1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520AE" w14:textId="783D1649" w:rsidR="00183602" w:rsidRDefault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11 00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360B2" w14:textId="0095F269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149F5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11 000,00</w:t>
            </w:r>
          </w:p>
        </w:tc>
      </w:tr>
      <w:tr w:rsidR="00183602" w14:paraId="07D36569" w14:textId="77777777" w:rsidTr="0040082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ACD0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6DD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65D80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DE2F2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849E4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775990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3C9D2" w14:textId="059713D9" w:rsidR="00183602" w:rsidRDefault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3 295,51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5555" w14:textId="0FE11F16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061C4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3 295,51</w:t>
            </w:r>
          </w:p>
        </w:tc>
      </w:tr>
      <w:tr w:rsidR="00183602" w14:paraId="406ED6DB" w14:textId="77777777" w:rsidTr="0040082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3261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86C9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94CE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B56C3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C4BF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1ADD08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E4C60" w14:textId="1DD1373B" w:rsidR="00183602" w:rsidRDefault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5023A" w14:textId="7E409F8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32E96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183602" w14:paraId="0E07B371" w14:textId="77777777" w:rsidTr="00400824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6965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3FBA" w14:textId="77777777" w:rsidR="00183602" w:rsidRDefault="00183602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E9C1B" w14:textId="77777777" w:rsidR="00183602" w:rsidRDefault="00183602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wiaty na odpady komunalne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7BA5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438E7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7D096" w14:textId="77777777" w:rsidR="00183602" w:rsidRDefault="00183602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9B5BA" w14:textId="0D62191F" w:rsidR="00183602" w:rsidRDefault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</w:t>
            </w:r>
            <w:r w:rsidR="00183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72FF" w14:textId="076A6BB8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1639F" w14:textId="77777777" w:rsidR="00183602" w:rsidRDefault="00183602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1 200,00</w:t>
            </w:r>
          </w:p>
        </w:tc>
      </w:tr>
      <w:tr w:rsidR="00400824" w14:paraId="245F94F3" w14:textId="77777777" w:rsidTr="007169E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A8AE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19EA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305D7" w14:textId="5C7A03BF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kulturalno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- integracyjnych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3EF29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ABA82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1D30E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ACB61" w14:textId="02F6DD5A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</w:t>
            </w:r>
            <w:r w:rsidR="00D800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180,73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9157E" w14:textId="3EEDB1CE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A40AB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180,73</w:t>
            </w:r>
          </w:p>
        </w:tc>
      </w:tr>
      <w:tr w:rsidR="00400824" w14:paraId="17D15E90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E1E3EE" w14:textId="77777777" w:rsidR="00400824" w:rsidRDefault="00400824" w:rsidP="00400824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1E4AC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DE71B4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BCE15B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1E272A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16 076,24    </w:t>
            </w:r>
          </w:p>
        </w:tc>
      </w:tr>
      <w:tr w:rsidR="00400824" w14:paraId="5DCB5A9E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567CB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BBA66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Święta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ACB3A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amfiteatru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32066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EC8F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407DE3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A60F9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6DE63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E6311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10 650,00    </w:t>
            </w:r>
          </w:p>
        </w:tc>
      </w:tr>
      <w:tr w:rsidR="00400824" w14:paraId="56B26030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3843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4C83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32630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CEF2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FA4C7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13891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3D715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F3A9D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867C8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400824" w14:paraId="5E3E1D2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FA99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7FDF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26202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ratowniczo-gaśniczego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6B1F4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5C592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9230A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22EE5" w14:textId="11CAC66A" w:rsidR="00400824" w:rsidRDefault="000B7DD5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</w:t>
            </w:r>
            <w:r w:rsidR="004008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DD96" w14:textId="08A2C1E0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A8786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8 000,00</w:t>
            </w:r>
          </w:p>
        </w:tc>
      </w:tr>
      <w:tr w:rsidR="00400824" w14:paraId="077B96A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27782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6B20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D8D9C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E4B20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4DFF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102A9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FF7DE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4DDD5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F1A95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3 700,00    </w:t>
            </w:r>
          </w:p>
        </w:tc>
      </w:tr>
      <w:tr w:rsidR="00400824" w14:paraId="392520DA" w14:textId="77777777" w:rsidTr="000B7DD5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4ECE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F427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02424C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 doposażenie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65E6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0C547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CF441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35C0B" w14:textId="5F2B7327" w:rsidR="00400824" w:rsidRDefault="000B7DD5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9 599,30</w:t>
            </w:r>
            <w:r w:rsidR="004008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0AB5" w14:textId="20ED90E9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A8D21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9 599,30</w:t>
            </w:r>
          </w:p>
        </w:tc>
      </w:tr>
      <w:tr w:rsidR="00400824" w14:paraId="432D164E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1A65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6E4E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B8978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57FFC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BB3A6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7BD9F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26030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11310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52FF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400824" w14:paraId="2FBDCE05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CD54C5" w14:textId="77777777" w:rsidR="00400824" w:rsidRDefault="00400824" w:rsidP="00400824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39CF06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C801A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F35F6C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A07539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43 449,30    </w:t>
            </w:r>
          </w:p>
        </w:tc>
      </w:tr>
      <w:tr w:rsidR="00400824" w14:paraId="591EDCFB" w14:textId="77777777" w:rsidTr="00183602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56624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C4221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Wąsosz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1B7AA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FE021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636FE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8826A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01C08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651B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37C9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400824" w14:paraId="018599F7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7169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9605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72598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A01A6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E1772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06379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FB17D" w14:textId="2469016B" w:rsidR="00400824" w:rsidRDefault="00DB2A40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5 264,70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8D821" w14:textId="5A6085EA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87461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5 264,70</w:t>
            </w:r>
          </w:p>
        </w:tc>
      </w:tr>
      <w:tr w:rsidR="00400824" w14:paraId="4B29D609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3B58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9C06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B7DB4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zadaszenia nad drzwiami wejściowymi do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22EF7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0ABFF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32FA1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6ECBC" w14:textId="78F48FBA" w:rsidR="00400824" w:rsidRDefault="00DB2A40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9 003,92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4B972" w14:textId="023F3795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B1964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9 003,92</w:t>
            </w:r>
          </w:p>
        </w:tc>
      </w:tr>
      <w:tr w:rsidR="00400824" w14:paraId="7F8EA9BE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17938" w14:textId="77777777" w:rsidR="00400824" w:rsidRDefault="00400824" w:rsidP="00400824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E40A45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6AEA5C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D9779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98E4CF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14 468,62    </w:t>
            </w:r>
          </w:p>
        </w:tc>
      </w:tr>
      <w:tr w:rsidR="002B69B7" w14:paraId="3B7AA0DE" w14:textId="77777777" w:rsidTr="007278FA">
        <w:trPr>
          <w:trHeight w:val="47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2E858" w14:textId="7777777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8376F" w14:textId="77777777" w:rsidR="002B69B7" w:rsidRDefault="002B69B7" w:rsidP="00400824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Zalesie</w:t>
            </w:r>
          </w:p>
        </w:tc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37165" w14:textId="77777777" w:rsidR="002B69B7" w:rsidRDefault="002B69B7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01E4" w14:textId="7777777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F4544" w14:textId="7777777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A13FCE" w14:textId="7777777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9B6A7" w14:textId="4FC000E7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5 550,00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0DF0A" w14:textId="7F7F5528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-5 550,00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94938" w14:textId="213F58CF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2B69B7" w14:paraId="2B66C8D8" w14:textId="77777777" w:rsidTr="007278FA">
        <w:trPr>
          <w:trHeight w:val="47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85F91" w14:textId="7777777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72C1F" w14:textId="77777777" w:rsidR="002B69B7" w:rsidRDefault="002B69B7" w:rsidP="00400824">
            <w:pPr>
              <w:spacing w:line="254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47110" w14:textId="77777777" w:rsidR="002B69B7" w:rsidRDefault="002B69B7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23772" w14:textId="153E1DAE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F8F0" w14:textId="0937BF3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BF7F1" w14:textId="39595BD7" w:rsidR="002B69B7" w:rsidRDefault="002B69B7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3897A" w14:textId="64933874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FE9C" w14:textId="34CC3BBC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9916" w14:textId="6024987B" w:rsidR="002B69B7" w:rsidRDefault="002B69B7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</w:tr>
      <w:tr w:rsidR="00400824" w14:paraId="1A7A198F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2EFA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0DDA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546A7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44239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D381C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E54E0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AF2E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4BC50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93EC6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400824" w14:paraId="0841346C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3E71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576F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A03C3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EF96C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39D2D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171FB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9196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F47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581CD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15 957,81    </w:t>
            </w:r>
          </w:p>
        </w:tc>
      </w:tr>
      <w:tr w:rsidR="00400824" w14:paraId="27FCAD3A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4C763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9F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EC514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dla KGW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B3A3A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5921F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38670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970AC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4453C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0E4F7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00824" w14:paraId="7424E798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4F824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4D9F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ED715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E0018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66CCB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85395" w14:textId="77777777" w:rsidR="00400824" w:rsidRDefault="00400824" w:rsidP="00400824">
            <w:pPr>
              <w:spacing w:line="254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B3892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610C8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E9707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400824" w14:paraId="16CF0E46" w14:textId="77777777" w:rsidTr="00183602">
        <w:trPr>
          <w:trHeight w:val="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9C64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9102" w14:textId="77777777" w:rsidR="00400824" w:rsidRDefault="00400824" w:rsidP="00400824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0A3B0" w14:textId="77777777" w:rsidR="00400824" w:rsidRDefault="00400824" w:rsidP="00400824">
            <w:pPr>
              <w:spacing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6465FC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96696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17403" w14:textId="77777777" w:rsidR="00400824" w:rsidRDefault="00400824" w:rsidP="00400824">
            <w:pPr>
              <w:spacing w:line="254" w:lineRule="auto"/>
              <w:ind w:firstLine="3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C8A1A" w14:textId="04477659" w:rsidR="00400824" w:rsidRDefault="002E060B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950</w:t>
            </w:r>
            <w:r w:rsidR="004008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B00C1" w14:textId="5DE1F41C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8C8E0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950,00</w:t>
            </w:r>
          </w:p>
        </w:tc>
      </w:tr>
      <w:tr w:rsidR="00400824" w14:paraId="39E20E6C" w14:textId="77777777" w:rsidTr="00183602">
        <w:trPr>
          <w:trHeight w:val="47"/>
          <w:jc w:val="center"/>
        </w:trPr>
        <w:tc>
          <w:tcPr>
            <w:tcW w:w="6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633F31" w14:textId="77777777" w:rsidR="00400824" w:rsidRDefault="00400824" w:rsidP="00400824">
            <w:pPr>
              <w:spacing w:line="254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7BF147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E3E64B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069940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31E318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  24 157,81    </w:t>
            </w:r>
          </w:p>
        </w:tc>
      </w:tr>
      <w:tr w:rsidR="00400824" w14:paraId="0DC0C85D" w14:textId="77777777" w:rsidTr="00183602">
        <w:trPr>
          <w:trHeight w:val="47"/>
          <w:jc w:val="center"/>
        </w:trPr>
        <w:tc>
          <w:tcPr>
            <w:tcW w:w="92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024FE" w14:textId="77777777" w:rsidR="00400824" w:rsidRDefault="00400824" w:rsidP="00400824">
            <w:pPr>
              <w:spacing w:line="254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Ogółem fundusz sołecki: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8035C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5A729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A6EFD" w14:textId="77777777" w:rsidR="00400824" w:rsidRDefault="00400824" w:rsidP="00400824">
            <w:pPr>
              <w:spacing w:line="254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 xml:space="preserve"> 662 341,10    </w:t>
            </w:r>
          </w:p>
        </w:tc>
      </w:tr>
    </w:tbl>
    <w:p w14:paraId="37D35EAB" w14:textId="77777777" w:rsidR="00183602" w:rsidRDefault="00183602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42E39984" w14:textId="77777777" w:rsidR="00183602" w:rsidRDefault="00183602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30853D2A" w14:textId="07C64FD0" w:rsidR="00183602" w:rsidRDefault="00183602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5DF09256" w14:textId="712ADAC9" w:rsidR="004D7E7B" w:rsidRDefault="004D7E7B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1418404B" w14:textId="016726B0" w:rsidR="004D7E7B" w:rsidRDefault="004D7E7B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6D43CC35" w14:textId="5CFDF5C7" w:rsidR="004D7E7B" w:rsidRDefault="004D7E7B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</w:p>
    <w:p w14:paraId="0288306E" w14:textId="262F7A9B" w:rsidR="00183602" w:rsidRDefault="00183602" w:rsidP="00183602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8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980"/>
        <w:gridCol w:w="2160"/>
        <w:gridCol w:w="1540"/>
        <w:gridCol w:w="2060"/>
      </w:tblGrid>
      <w:tr w:rsidR="00183602" w14:paraId="035DF524" w14:textId="77777777" w:rsidTr="00183602">
        <w:trPr>
          <w:trHeight w:val="53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699F8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3D86CE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950CC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4D7248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261BA1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EE9D9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4D7E7B" w14:paraId="18C68DBB" w14:textId="77777777" w:rsidTr="00183602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083F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2C21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0E69F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C4CB0" w14:textId="30C01C06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52 280,64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734" w14:textId="578571C4" w:rsidR="004D7E7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- 2 495,30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39BA" w14:textId="25A8A970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49 785,34</w:t>
            </w:r>
          </w:p>
        </w:tc>
      </w:tr>
      <w:tr w:rsidR="004D7E7B" w14:paraId="2E76BD08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80DD6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887C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BCA4D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A9DD" w14:textId="76F1E5CC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19 405,11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D5E78" w14:textId="05F2D003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E23F9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19 405,11</w:t>
            </w:r>
          </w:p>
        </w:tc>
      </w:tr>
      <w:tr w:rsidR="004D7E7B" w14:paraId="13B41BCE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01F12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4E0B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903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44984" w14:textId="7330691C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5431E" w14:textId="6B86F67A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A9B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1 500,00</w:t>
            </w:r>
          </w:p>
        </w:tc>
      </w:tr>
      <w:tr w:rsidR="004D7E7B" w14:paraId="551B21D1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6C19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EF91D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7951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F7F1B" w14:textId="0361EECC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BEA14" w14:textId="351F304A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CEBE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15 000,00</w:t>
            </w:r>
          </w:p>
        </w:tc>
      </w:tr>
      <w:tr w:rsidR="004D7E7B" w14:paraId="7A853BC3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D441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E9AD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33CDC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28170" w14:textId="6A65F5AC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39 034,21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C8465" w14:textId="0B7959D6" w:rsidR="004D7E7B" w:rsidRDefault="006A20AF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-1 054,70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074F" w14:textId="73AD2F30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37 979,51</w:t>
            </w:r>
          </w:p>
        </w:tc>
      </w:tr>
      <w:tr w:rsidR="004D7E7B" w14:paraId="0CD2EF68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28E6A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E6BF9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105C6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7605B" w14:textId="549DDBF6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884B0" w14:textId="4D1FBB6F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108E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400,00</w:t>
            </w:r>
          </w:p>
        </w:tc>
      </w:tr>
      <w:tr w:rsidR="004D7E7B" w14:paraId="4FFE390E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7233A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359F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8EE88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7BBF" w14:textId="3F86330D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F2BE6" w14:textId="56606DF6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E467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8 000,00</w:t>
            </w:r>
          </w:p>
        </w:tc>
      </w:tr>
      <w:tr w:rsidR="004D7E7B" w14:paraId="4F878C4A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FAEAB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CB522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991D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7DD7A" w14:textId="23CF617A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87966" w14:textId="34B5F952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FCFF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1 200,00</w:t>
            </w:r>
          </w:p>
        </w:tc>
      </w:tr>
      <w:tr w:rsidR="004D7E7B" w14:paraId="2B1FC206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DE1E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1224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EE3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6C99" w14:textId="28943F76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80 198,90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4F628" w14:textId="4C9D2C27" w:rsidR="004D7E7B" w:rsidRDefault="006A20AF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3 8</w:t>
            </w:r>
            <w:r w:rsidR="008014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  <w:r w:rsidR="004D7E7B"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4ECC" w14:textId="5E62E5C7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83 998,90</w:t>
            </w:r>
          </w:p>
        </w:tc>
      </w:tr>
      <w:tr w:rsidR="004D7E7B" w14:paraId="6D366F00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38D1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A59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72DB3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10232" w14:textId="4A4153FD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23 306,30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E0DA8" w14:textId="7005E18B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C98A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23 306,30</w:t>
            </w:r>
          </w:p>
        </w:tc>
      </w:tr>
      <w:tr w:rsidR="004D7E7B" w14:paraId="4AB8E97A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D31DC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9D44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3F319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E52B" w14:textId="7D28965F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1695A" w14:textId="364993AC" w:rsidR="004D7E7B" w:rsidRDefault="008014C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2 00</w:t>
            </w:r>
            <w:r w:rsidR="004D7E7B"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8D85" w14:textId="4C80089B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</w:t>
            </w:r>
            <w:r w:rsidR="004D7E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</w:t>
            </w:r>
          </w:p>
        </w:tc>
      </w:tr>
      <w:tr w:rsidR="004D7E7B" w14:paraId="6C664FD7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D765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1A8DF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2E82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CED3F" w14:textId="36AE1C6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65BD1" w14:textId="088D8618" w:rsidR="004D7E7B" w:rsidRDefault="00122744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="006A20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37E6" w14:textId="590E5DF9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5 0</w:t>
            </w:r>
            <w:r w:rsidR="004D7E7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</w:tr>
      <w:tr w:rsidR="004D7E7B" w14:paraId="2C38AF3B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1CA6A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F2025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10AE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0321" w14:textId="0137BD52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0E034" w14:textId="5DD1C83D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1537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12 100,00</w:t>
            </w:r>
          </w:p>
        </w:tc>
      </w:tr>
      <w:tr w:rsidR="004D7E7B" w14:paraId="7ECF6E37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73284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C1C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ACDC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400E9" w14:textId="47A36943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13 279,80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3D365" w14:textId="0917990C" w:rsidR="004D7E7B" w:rsidRDefault="00122744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</w:t>
            </w:r>
            <w:r w:rsidR="006A20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A121" w14:textId="6A4393D2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9 579,80</w:t>
            </w:r>
          </w:p>
        </w:tc>
      </w:tr>
      <w:tr w:rsidR="004D7E7B" w14:paraId="34FFBDB4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41E2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6D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E7CD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926AA" w14:textId="153CA24C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D35AD" w14:textId="51EA5A53" w:rsidR="004D7E7B" w:rsidRDefault="006A20AF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- 1 3</w:t>
            </w:r>
            <w:r w:rsidR="0012274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  <w:r w:rsidR="004D7E7B"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1998" w14:textId="6966C7C2" w:rsidR="004D7E7B" w:rsidRDefault="0066041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4 750,00</w:t>
            </w:r>
          </w:p>
        </w:tc>
      </w:tr>
      <w:tr w:rsidR="004D7E7B" w14:paraId="72D7A3CA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D61E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C280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7693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DC995" w14:textId="554A20D6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B2D5A" w14:textId="4210C8F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78F77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18 050,00</w:t>
            </w:r>
          </w:p>
        </w:tc>
      </w:tr>
      <w:tr w:rsidR="004D7E7B" w14:paraId="4272D305" w14:textId="77777777" w:rsidTr="007169E5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7B3C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B9A91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58A7C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EA0C6" w14:textId="3526F071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A8AB8" w14:textId="5B8FFE7B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52EC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96ED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3 500,00</w:t>
            </w:r>
          </w:p>
        </w:tc>
      </w:tr>
      <w:tr w:rsidR="00183602" w14:paraId="00CCB854" w14:textId="77777777" w:rsidTr="00183602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64740" w14:textId="77777777" w:rsidR="00183602" w:rsidRDefault="00183602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83352" w14:textId="68BD3FC9" w:rsidR="00183602" w:rsidRDefault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303 104,96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5BF28" w14:textId="50437602" w:rsidR="00183602" w:rsidRDefault="0066041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-5 55</w:t>
            </w:r>
            <w:r w:rsidR="004D7E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50B9" w14:textId="508EBAE7" w:rsidR="00183602" w:rsidRDefault="0066041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297 554,96</w:t>
            </w:r>
          </w:p>
        </w:tc>
      </w:tr>
      <w:tr w:rsidR="004D7E7B" w14:paraId="39A38F2A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83061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4C61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39C6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48B6" w14:textId="730C2BC9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81 806,57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C1130" w14:textId="18AB6DD5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1237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81 806,57</w:t>
            </w:r>
          </w:p>
        </w:tc>
      </w:tr>
      <w:tr w:rsidR="00555EFB" w14:paraId="10DC877D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D4FA1" w14:textId="20C89E31" w:rsidR="00555EFB" w:rsidRDefault="00555EF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4AB27" w14:textId="12F21B16" w:rsidR="00555EFB" w:rsidRDefault="00555EF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6E4F1" w14:textId="3ACB59E1" w:rsidR="00555EFB" w:rsidRDefault="00555EF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9A900" w14:textId="086AD2CC" w:rsidR="00555EF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5285C" w14:textId="21E95B2F" w:rsidR="00555EF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3693" w14:textId="12A84A11" w:rsidR="00555EF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5 550,00</w:t>
            </w:r>
          </w:p>
        </w:tc>
      </w:tr>
      <w:tr w:rsidR="004D7E7B" w14:paraId="7EC42309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812AA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0E22A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1605D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ABA68" w14:textId="46897850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127 545,93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E13E8" w14:textId="6E8EC678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62E1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127 545,93</w:t>
            </w:r>
          </w:p>
        </w:tc>
      </w:tr>
      <w:tr w:rsidR="004D7E7B" w14:paraId="5C009BDA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042F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A58EB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1DAAE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1E9B" w14:textId="09BA0E84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5D3AC" w14:textId="4DA04590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47E3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21 000,00</w:t>
            </w:r>
          </w:p>
        </w:tc>
      </w:tr>
      <w:tr w:rsidR="004D7E7B" w14:paraId="01F28491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7EE39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AD1C8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ADA9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1B97" w14:textId="3BE4401F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108 099,48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89C" w14:textId="48476D01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A0D3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108 099,48</w:t>
            </w:r>
          </w:p>
        </w:tc>
      </w:tr>
      <w:tr w:rsidR="004D7E7B" w14:paraId="417E2AA1" w14:textId="77777777" w:rsidTr="004D7E7B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44DD8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B46E4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6722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02FB6" w14:textId="528B3C51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20 784,16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320F8" w14:textId="31E7BCF9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D1B7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20 784,16</w:t>
            </w:r>
          </w:p>
        </w:tc>
      </w:tr>
      <w:tr w:rsidR="004D7E7B" w14:paraId="12475EC6" w14:textId="77777777" w:rsidTr="00183602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63177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466F0" w14:textId="7F28D4D0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359 236,14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DF4AE" w14:textId="23002FC7" w:rsidR="004D7E7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5 550,</w:t>
            </w:r>
            <w:r w:rsidR="004D7E7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09BD8" w14:textId="512BE4DB" w:rsidR="004D7E7B" w:rsidRDefault="00555EF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364 786,14</w:t>
            </w:r>
          </w:p>
        </w:tc>
      </w:tr>
      <w:tr w:rsidR="004D7E7B" w14:paraId="578BB8A0" w14:textId="77777777" w:rsidTr="00183602">
        <w:trPr>
          <w:trHeight w:val="53"/>
          <w:jc w:val="center"/>
        </w:trPr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9956" w14:textId="77777777" w:rsidR="004D7E7B" w:rsidRDefault="004D7E7B" w:rsidP="004D7E7B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560D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662 341,10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1A72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6CA4" w14:textId="77777777" w:rsidR="004D7E7B" w:rsidRDefault="004D7E7B" w:rsidP="004D7E7B">
            <w:pPr>
              <w:spacing w:line="25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662 341,10</w:t>
            </w:r>
          </w:p>
        </w:tc>
      </w:tr>
    </w:tbl>
    <w:p w14:paraId="2636C54B" w14:textId="77777777" w:rsidR="00183602" w:rsidRDefault="00183602" w:rsidP="00183602">
      <w:pPr>
        <w:rPr>
          <w:rFonts w:ascii="Times New Roman" w:eastAsia="Times New Roman" w:hAnsi="Times New Roman"/>
          <w:b/>
          <w:lang w:eastAsia="pl-PL"/>
        </w:rPr>
      </w:pPr>
    </w:p>
    <w:p w14:paraId="1E3B88B1" w14:textId="77777777" w:rsidR="00183602" w:rsidRDefault="00183602" w:rsidP="00183602">
      <w:pPr>
        <w:rPr>
          <w:rFonts w:ascii="Times New Roman" w:eastAsia="Calibri" w:hAnsi="Times New Roman"/>
          <w:b/>
          <w:sz w:val="22"/>
          <w:szCs w:val="22"/>
        </w:rPr>
        <w:sectPr w:rsidR="00183602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2382187D" w14:textId="77777777" w:rsidR="00A355D6" w:rsidRPr="001050E5" w:rsidRDefault="00A355D6" w:rsidP="00A355D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14:paraId="50F22FCD" w14:textId="77777777" w:rsidR="00A355D6" w:rsidRPr="001050E5" w:rsidRDefault="00A355D6" w:rsidP="00A355D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 Uchwały Nr XIX.</w:t>
      </w:r>
      <w:r>
        <w:rPr>
          <w:rFonts w:ascii="Times New Roman" w:eastAsia="Calibri" w:hAnsi="Times New Roman"/>
          <w:b/>
          <w:sz w:val="22"/>
          <w:szCs w:val="22"/>
        </w:rPr>
        <w:t>149</w:t>
      </w:r>
      <w:r w:rsidRPr="001050E5">
        <w:rPr>
          <w:rFonts w:ascii="Times New Roman" w:eastAsia="Calibri" w:hAnsi="Times New Roman"/>
          <w:b/>
          <w:sz w:val="22"/>
          <w:szCs w:val="22"/>
        </w:rPr>
        <w:t>.2020 Rady Gminy Złotów</w:t>
      </w:r>
    </w:p>
    <w:p w14:paraId="7620B4BE" w14:textId="77777777" w:rsidR="00A355D6" w:rsidRPr="001050E5" w:rsidRDefault="00A355D6" w:rsidP="00A355D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z dnia 30 kwietnia 2020 r.</w:t>
      </w:r>
    </w:p>
    <w:p w14:paraId="5FC2E517" w14:textId="77777777" w:rsidR="00A355D6" w:rsidRPr="001050E5" w:rsidRDefault="00A355D6" w:rsidP="00A355D6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2DB9E2A" w14:textId="77777777" w:rsidR="00A355D6" w:rsidRPr="001050E5" w:rsidRDefault="00A355D6" w:rsidP="00A355D6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w sprawie wprowadzenia zmian do uchwały budżetowej na 2020 rok</w:t>
      </w:r>
    </w:p>
    <w:p w14:paraId="4E4F7FEF" w14:textId="77777777" w:rsidR="00A355D6" w:rsidRPr="001050E5" w:rsidRDefault="00A355D6" w:rsidP="00A355D6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5AEBC306" w14:textId="77777777" w:rsidR="00A355D6" w:rsidRDefault="00A355D6" w:rsidP="00A355D6">
      <w:pPr>
        <w:ind w:left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1A596CC" w14:textId="77777777" w:rsidR="00A355D6" w:rsidRPr="001050E5" w:rsidRDefault="00A355D6" w:rsidP="00A355D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DOCHODY BUDŻETU.</w:t>
      </w:r>
    </w:p>
    <w:p w14:paraId="6896CCE0" w14:textId="77777777" w:rsidR="00A355D6" w:rsidRDefault="00A355D6" w:rsidP="00A355D6"/>
    <w:p w14:paraId="7C3E9320" w14:textId="5E366C85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</w:t>
      </w:r>
      <w:r w:rsidR="00236DA0">
        <w:rPr>
          <w:rFonts w:ascii="Times New Roman" w:hAnsi="Times New Roman"/>
          <w:sz w:val="22"/>
          <w:szCs w:val="22"/>
        </w:rPr>
        <w:t>y</w:t>
      </w:r>
      <w:r>
        <w:rPr>
          <w:rFonts w:ascii="Times New Roman" w:hAnsi="Times New Roman"/>
          <w:sz w:val="22"/>
          <w:szCs w:val="22"/>
        </w:rPr>
        <w:t xml:space="preserve"> planu dotacji celowych z budżetu państwa wynika</w:t>
      </w:r>
      <w:r w:rsidR="00236DA0">
        <w:rPr>
          <w:rFonts w:ascii="Times New Roman" w:hAnsi="Times New Roman"/>
          <w:sz w:val="22"/>
          <w:szCs w:val="22"/>
        </w:rPr>
        <w:t>ją</w:t>
      </w:r>
      <w:r>
        <w:rPr>
          <w:rFonts w:ascii="Times New Roman" w:hAnsi="Times New Roman"/>
          <w:sz w:val="22"/>
          <w:szCs w:val="22"/>
        </w:rPr>
        <w:t xml:space="preserve"> z zawiadomień Wojewody Wielkopolskiego:</w:t>
      </w:r>
    </w:p>
    <w:p w14:paraId="079F2618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zwiększenie dotacji w dziale 801, rozdział 80153, § 2010 o kwotę 739,92 zł z przeznaczeniem na sfinansowanie wyposażenia szkół w podręczniki oraz materiały edukacyjne i ćwiczenia; jednocześnie  o tę kwotę zwiększono wydatki w dziale 801, rozdział 80153,</w:t>
      </w:r>
    </w:p>
    <w:p w14:paraId="7F8516BF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zwiększenie dotacji w dziale 852, rozdział 85216, § 2030 o kwotę 27.384,00 zł z przeznaczeniem na dofinansowanie wypłat zasiłków stałych; jednocześnie o tę kwotę zwiększono wydatki w dziale 852, rozdział 85216, § 3110,</w:t>
      </w:r>
    </w:p>
    <w:p w14:paraId="2FC687C9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zwiększenie dotacji w dziale 855, rozdział 85502, § 2010 o kwotę 50.000,00 zł z przeznaczeniem na realizację świadczeń rodzinnych, świadczeń z funduszu alimentacyjnego, na realizację zasiłku dla opiekuna oraz na realizację art. 10 ustawy o wsparciu kobiet w ciąży i rodzin „Za życiem”; jednocześnie o tę kwotę zwiększono wydatki w dziale 855, rozdział 85502, § 3110,</w:t>
      </w:r>
    </w:p>
    <w:p w14:paraId="6E540129" w14:textId="77777777" w:rsidR="00A355D6" w:rsidRPr="00C9403E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zwiększenie dotacji w dziale 855, rozdział 85504, § 2010 o kwotę 42.649,99 zł z przeznaczeniem na realizację programu „Dobry start”;</w:t>
      </w:r>
      <w:r w:rsidRPr="00C940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jednocześnie o tę kwotę zwiększono wydatki w dziale 855, rozdział 85504, § 3110, 4210.</w:t>
      </w:r>
    </w:p>
    <w:p w14:paraId="27BD6540" w14:textId="77777777" w:rsidR="00A355D6" w:rsidRDefault="00A355D6" w:rsidP="00A355D6"/>
    <w:p w14:paraId="27E21CB2" w14:textId="77777777" w:rsidR="00A355D6" w:rsidRPr="00A35D47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 w:rsidRPr="00A35D47">
        <w:rPr>
          <w:rFonts w:ascii="Times New Roman" w:hAnsi="Times New Roman"/>
          <w:sz w:val="22"/>
          <w:szCs w:val="22"/>
        </w:rPr>
        <w:t>Zmniejszono p</w:t>
      </w:r>
      <w:r>
        <w:rPr>
          <w:rFonts w:ascii="Times New Roman" w:hAnsi="Times New Roman"/>
          <w:sz w:val="22"/>
          <w:szCs w:val="22"/>
        </w:rPr>
        <w:t>rognozowane</w:t>
      </w:r>
      <w:r w:rsidRPr="00A35D47">
        <w:rPr>
          <w:rFonts w:ascii="Times New Roman" w:hAnsi="Times New Roman"/>
          <w:sz w:val="22"/>
          <w:szCs w:val="22"/>
        </w:rPr>
        <w:t xml:space="preserve"> dochody</w:t>
      </w:r>
      <w:r>
        <w:rPr>
          <w:rFonts w:ascii="Times New Roman" w:hAnsi="Times New Roman"/>
          <w:sz w:val="22"/>
          <w:szCs w:val="22"/>
        </w:rPr>
        <w:t xml:space="preserve"> w dziale 010, rozdział 01010, § 6207 o kwotę 1.055.527,00 zł                z tyt. dofinansowania z Europejskiego Funduszu Rolnego na rzecz Rozwoju Obszarów Wiejskich                    w ramach Programu Rozwoju Obszarów Wiejskich na lata 2014-2020 na zadanie pn. „Bu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dowa sieci kanalizacji sanitarnej w m. Wąsosz wraz z przebudową stacji podnoszenia ciśnienia i budową odcinka sieci wodociągowej w m. Bielawa”. Z uwagi na termin zakończenia zadania dofinansowanie zostanie ujęte w prognozowanych dochodach 2021 roku. </w:t>
      </w:r>
    </w:p>
    <w:p w14:paraId="2873A757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</w:p>
    <w:p w14:paraId="77E783CD" w14:textId="77777777" w:rsidR="00A355D6" w:rsidRDefault="00A355D6" w:rsidP="00A355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Dokonano również korekty prognozowanych dochodów z tyt. </w:t>
      </w:r>
      <w:r w:rsidRPr="00A279D9">
        <w:rPr>
          <w:rFonts w:ascii="Times New Roman" w:hAnsi="Times New Roman"/>
          <w:sz w:val="22"/>
          <w:szCs w:val="22"/>
        </w:rPr>
        <w:t>dofinansowania w ramach Funduszu Dróg Samorządowych</w:t>
      </w:r>
      <w:r>
        <w:rPr>
          <w:rFonts w:ascii="Times New Roman" w:hAnsi="Times New Roman"/>
          <w:sz w:val="22"/>
          <w:szCs w:val="22"/>
        </w:rPr>
        <w:t xml:space="preserve"> przyznanego </w:t>
      </w:r>
      <w:r w:rsidRPr="00A279D9">
        <w:rPr>
          <w:rFonts w:ascii="Times New Roman" w:hAnsi="Times New Roman"/>
          <w:sz w:val="22"/>
          <w:szCs w:val="22"/>
        </w:rPr>
        <w:t>na zadanie pn. „</w:t>
      </w:r>
      <w:r w:rsidRPr="00A279D9">
        <w:rPr>
          <w:rFonts w:ascii="Times New Roman" w:hAnsi="Times New Roman"/>
          <w:color w:val="000000"/>
          <w:sz w:val="22"/>
          <w:szCs w:val="22"/>
        </w:rPr>
        <w:t xml:space="preserve">Przebudowa drogi gminnej dojazdowej do zakładów przemysłowych w m. Klukowo” </w:t>
      </w:r>
      <w:r>
        <w:rPr>
          <w:rFonts w:ascii="Times New Roman" w:hAnsi="Times New Roman"/>
          <w:sz w:val="22"/>
          <w:szCs w:val="22"/>
        </w:rPr>
        <w:t xml:space="preserve">uwzględniającej zmniejszenie wartości inwestycji              zgodnie z zawartymi umowami z wykonawcami </w:t>
      </w:r>
      <w:r w:rsidRPr="00A279D9">
        <w:rPr>
          <w:rFonts w:ascii="Times New Roman" w:hAnsi="Times New Roman"/>
          <w:sz w:val="22"/>
          <w:szCs w:val="22"/>
        </w:rPr>
        <w:t>(dział 600, rozdział 60016, § 6</w:t>
      </w:r>
      <w:r>
        <w:rPr>
          <w:rFonts w:ascii="Times New Roman" w:hAnsi="Times New Roman"/>
          <w:sz w:val="22"/>
          <w:szCs w:val="22"/>
        </w:rPr>
        <w:t>350 – zmniejszenie           o 597.568,86</w:t>
      </w:r>
      <w:r w:rsidRPr="00A279D9">
        <w:rPr>
          <w:rFonts w:ascii="Times New Roman" w:hAnsi="Times New Roman"/>
          <w:sz w:val="22"/>
          <w:szCs w:val="22"/>
        </w:rPr>
        <w:t>).</w:t>
      </w:r>
    </w:p>
    <w:p w14:paraId="009D970A" w14:textId="77777777" w:rsidR="00A355D6" w:rsidRPr="00A35D47" w:rsidRDefault="00A355D6" w:rsidP="00A355D6">
      <w:pPr>
        <w:rPr>
          <w:rFonts w:ascii="Times New Roman" w:hAnsi="Times New Roman"/>
          <w:sz w:val="22"/>
          <w:szCs w:val="22"/>
        </w:rPr>
      </w:pPr>
    </w:p>
    <w:p w14:paraId="38B8015F" w14:textId="77777777" w:rsidR="00A355D6" w:rsidRPr="00B26A14" w:rsidRDefault="00A355D6" w:rsidP="00A355D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B26A14">
        <w:rPr>
          <w:rFonts w:ascii="Times New Roman" w:eastAsia="Calibri" w:hAnsi="Times New Roman"/>
          <w:sz w:val="22"/>
          <w:szCs w:val="22"/>
        </w:rPr>
        <w:t>Pozostałe zmiany prognozy dochodów dotyczą w szczególności:</w:t>
      </w:r>
    </w:p>
    <w:p w14:paraId="06196FD6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E00CA7">
        <w:rPr>
          <w:rFonts w:ascii="Times New Roman" w:hAnsi="Times New Roman"/>
          <w:sz w:val="22"/>
          <w:szCs w:val="22"/>
        </w:rPr>
        <w:t>- wpływów z opłat za zezwolenia na sprzedaż napojów alkoholowych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hAnsi="Times New Roman"/>
          <w:sz w:val="22"/>
          <w:szCs w:val="22"/>
        </w:rPr>
        <w:t xml:space="preserve">– zwiększenie </w:t>
      </w:r>
      <w:r>
        <w:rPr>
          <w:rFonts w:ascii="Times New Roman" w:hAnsi="Times New Roman"/>
          <w:sz w:val="22"/>
          <w:szCs w:val="22"/>
        </w:rPr>
        <w:t>w dziale 756, rozdział 75618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0480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10.008,17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14:paraId="18E406EA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wpływów z podatku od nieruchomości </w:t>
      </w:r>
      <w:r w:rsidRPr="00066E3B">
        <w:rPr>
          <w:rFonts w:ascii="Times New Roman" w:hAnsi="Times New Roman"/>
          <w:sz w:val="22"/>
          <w:szCs w:val="22"/>
        </w:rPr>
        <w:t xml:space="preserve">– zwiększenie </w:t>
      </w:r>
      <w:r>
        <w:rPr>
          <w:rFonts w:ascii="Times New Roman" w:hAnsi="Times New Roman"/>
          <w:sz w:val="22"/>
          <w:szCs w:val="22"/>
        </w:rPr>
        <w:t>w dziale 756, rozdział 75615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0310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450.000,00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14:paraId="7EE9EBE3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wpływów z odsetek od nieterminowych wpłat z tytułu podatków i opłat </w:t>
      </w:r>
      <w:r w:rsidRPr="00066E3B">
        <w:rPr>
          <w:rFonts w:ascii="Times New Roman" w:hAnsi="Times New Roman"/>
          <w:sz w:val="22"/>
          <w:szCs w:val="22"/>
        </w:rPr>
        <w:t xml:space="preserve">– zwiększenie </w:t>
      </w:r>
      <w:r>
        <w:rPr>
          <w:rFonts w:ascii="Times New Roman" w:hAnsi="Times New Roman"/>
          <w:sz w:val="22"/>
          <w:szCs w:val="22"/>
        </w:rPr>
        <w:t>w dziale 750, rozdział 75023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0910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194.000,00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.</w:t>
      </w:r>
    </w:p>
    <w:p w14:paraId="6F0B5C19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21D91602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202E05FF" w14:textId="77777777" w:rsidR="00A355D6" w:rsidRPr="001050E5" w:rsidRDefault="00A355D6" w:rsidP="00A355D6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WYDATKI BUDŻETU.</w:t>
      </w:r>
    </w:p>
    <w:p w14:paraId="20A8D51D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08048C56" w14:textId="77777777" w:rsidR="00A355D6" w:rsidRDefault="00A355D6" w:rsidP="00A355D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CA5CA2">
        <w:rPr>
          <w:rFonts w:ascii="Times New Roman" w:eastAsia="Calibri" w:hAnsi="Times New Roman"/>
          <w:sz w:val="22"/>
          <w:szCs w:val="22"/>
        </w:rPr>
        <w:t xml:space="preserve">W grupie wydatków bieżących i majątkowych zmieniono planowane kwoty w szczególności                  </w:t>
      </w:r>
      <w:r>
        <w:rPr>
          <w:rFonts w:ascii="Times New Roman" w:eastAsia="Calibri" w:hAnsi="Times New Roman"/>
          <w:sz w:val="22"/>
          <w:szCs w:val="22"/>
        </w:rPr>
        <w:t xml:space="preserve">         </w:t>
      </w:r>
      <w:r w:rsidRPr="00CA5CA2">
        <w:rPr>
          <w:rFonts w:ascii="Times New Roman" w:eastAsia="Calibri" w:hAnsi="Times New Roman"/>
          <w:sz w:val="22"/>
          <w:szCs w:val="22"/>
        </w:rPr>
        <w:t xml:space="preserve">   z przeznaczeniem na:</w:t>
      </w:r>
    </w:p>
    <w:p w14:paraId="318867B4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inwestycje dot. budowy sieci wodociągowych i kanalizacji sanitarnych – ogółem zmniejszenie w dziale 010, rozdział 01010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6050, 6057, 6059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701.356,00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 zmniejszenia dokonano z uwagi na niższe niż planowano koszty realizacji inwestycji oraz przekazanie 5 zadań do realizacji przez Zakład Wodociągów i Kanalizacji Gminy Złotów Sp. z o.o.,</w:t>
      </w:r>
    </w:p>
    <w:p w14:paraId="58FF4186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- pomoc finansową dla Powiatu Złotowskiego na realizację inwestycji dot. przebudowy dróg powiatowych - </w:t>
      </w:r>
      <w:r w:rsidRPr="00066E3B">
        <w:rPr>
          <w:rFonts w:ascii="Times New Roman" w:hAnsi="Times New Roman"/>
          <w:sz w:val="22"/>
          <w:szCs w:val="22"/>
        </w:rPr>
        <w:t xml:space="preserve">zwiększenie </w:t>
      </w:r>
      <w:r>
        <w:rPr>
          <w:rFonts w:ascii="Times New Roman" w:hAnsi="Times New Roman"/>
          <w:sz w:val="22"/>
          <w:szCs w:val="22"/>
        </w:rPr>
        <w:t>w dziale 600, rozdział 60014</w:t>
      </w:r>
      <w:r w:rsidRPr="00066E3B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6300</w:t>
      </w:r>
      <w:r w:rsidRPr="00066E3B">
        <w:rPr>
          <w:rFonts w:ascii="Times New Roman" w:hAnsi="Times New Roman"/>
          <w:sz w:val="22"/>
          <w:szCs w:val="22"/>
        </w:rPr>
        <w:t xml:space="preserve"> o kwotę </w:t>
      </w:r>
      <w:r>
        <w:rPr>
          <w:rFonts w:ascii="Times New Roman" w:hAnsi="Times New Roman"/>
          <w:sz w:val="22"/>
          <w:szCs w:val="22"/>
        </w:rPr>
        <w:t>175.000,00</w:t>
      </w:r>
      <w:r w:rsidRPr="00066E3B">
        <w:rPr>
          <w:rFonts w:ascii="Times New Roman" w:hAnsi="Times New Roman"/>
          <w:sz w:val="22"/>
          <w:szCs w:val="22"/>
        </w:rPr>
        <w:t xml:space="preserve"> zł</w:t>
      </w:r>
      <w:r>
        <w:rPr>
          <w:rFonts w:ascii="Times New Roman" w:hAnsi="Times New Roman"/>
          <w:sz w:val="22"/>
          <w:szCs w:val="22"/>
        </w:rPr>
        <w:t>,</w:t>
      </w:r>
    </w:p>
    <w:p w14:paraId="5381A96A" w14:textId="77777777" w:rsidR="00A355D6" w:rsidRDefault="00A355D6" w:rsidP="00A355D6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przebudowę drogi gminnej dojazdowej do zakładów przemysłowych w m. Klukowo </w:t>
      </w:r>
      <w:r w:rsidRPr="00CA5CA2">
        <w:rPr>
          <w:rFonts w:ascii="Times New Roman" w:eastAsia="Calibri" w:hAnsi="Times New Roman"/>
          <w:sz w:val="22"/>
          <w:szCs w:val="22"/>
        </w:rPr>
        <w:t xml:space="preserve">- dział </w:t>
      </w:r>
      <w:r>
        <w:rPr>
          <w:rFonts w:ascii="Times New Roman" w:eastAsia="Calibri" w:hAnsi="Times New Roman"/>
          <w:sz w:val="22"/>
          <w:szCs w:val="22"/>
        </w:rPr>
        <w:t>600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60016</w:t>
      </w:r>
      <w:r w:rsidRPr="00CA5CA2">
        <w:rPr>
          <w:rFonts w:ascii="Times New Roman" w:eastAsia="Calibri" w:hAnsi="Times New Roman"/>
          <w:sz w:val="22"/>
          <w:szCs w:val="22"/>
        </w:rPr>
        <w:t>, § 60</w:t>
      </w:r>
      <w:r>
        <w:rPr>
          <w:rFonts w:ascii="Times New Roman" w:eastAsia="Calibri" w:hAnsi="Times New Roman"/>
          <w:sz w:val="22"/>
          <w:szCs w:val="22"/>
        </w:rPr>
        <w:t>5</w:t>
      </w:r>
      <w:r w:rsidRPr="00CA5CA2">
        <w:rPr>
          <w:rFonts w:ascii="Times New Roman" w:eastAsia="Calibri" w:hAnsi="Times New Roman"/>
          <w:sz w:val="22"/>
          <w:szCs w:val="22"/>
        </w:rPr>
        <w:t>0 – z</w:t>
      </w:r>
      <w:r>
        <w:rPr>
          <w:rFonts w:ascii="Times New Roman" w:eastAsia="Calibri" w:hAnsi="Times New Roman"/>
          <w:sz w:val="22"/>
          <w:szCs w:val="22"/>
        </w:rPr>
        <w:t>mniejszenie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890</w:t>
      </w:r>
      <w:r w:rsidRPr="00CA5CA2">
        <w:rPr>
          <w:rFonts w:ascii="Times New Roman" w:eastAsia="Calibri" w:hAnsi="Times New Roman"/>
          <w:sz w:val="22"/>
          <w:szCs w:val="22"/>
        </w:rPr>
        <w:t>.000,00 zł</w:t>
      </w:r>
      <w:r>
        <w:rPr>
          <w:rFonts w:ascii="Times New Roman" w:eastAsia="Calibri" w:hAnsi="Times New Roman"/>
          <w:sz w:val="22"/>
          <w:szCs w:val="22"/>
        </w:rPr>
        <w:t xml:space="preserve"> (skorygowano plan wydatków do wysokości zawartych umów z wykonawcami),</w:t>
      </w:r>
    </w:p>
    <w:p w14:paraId="304D2B63" w14:textId="77777777" w:rsidR="00A355D6" w:rsidRDefault="00A355D6" w:rsidP="00A355D6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wynagrodzenie za doradztwo prawne w obszarze podatków i opłat stanowiących dochody budżetu gminy </w:t>
      </w:r>
      <w:r w:rsidRPr="00CA5CA2">
        <w:rPr>
          <w:rFonts w:ascii="Times New Roman" w:eastAsia="Calibri" w:hAnsi="Times New Roman"/>
          <w:sz w:val="22"/>
          <w:szCs w:val="22"/>
        </w:rPr>
        <w:t xml:space="preserve">- dział </w:t>
      </w:r>
      <w:r>
        <w:rPr>
          <w:rFonts w:ascii="Times New Roman" w:eastAsia="Calibri" w:hAnsi="Times New Roman"/>
          <w:sz w:val="22"/>
          <w:szCs w:val="22"/>
        </w:rPr>
        <w:t>750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75023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4300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zwiększenie o </w:t>
      </w:r>
      <w:r>
        <w:rPr>
          <w:rFonts w:ascii="Times New Roman" w:eastAsia="Calibri" w:hAnsi="Times New Roman"/>
          <w:sz w:val="22"/>
          <w:szCs w:val="22"/>
        </w:rPr>
        <w:t>200</w:t>
      </w:r>
      <w:r w:rsidRPr="00CA5CA2">
        <w:rPr>
          <w:rFonts w:ascii="Times New Roman" w:eastAsia="Calibri" w:hAnsi="Times New Roman"/>
          <w:sz w:val="22"/>
          <w:szCs w:val="22"/>
        </w:rPr>
        <w:t>.000,00 zł</w:t>
      </w:r>
      <w:r>
        <w:rPr>
          <w:rFonts w:ascii="Times New Roman" w:eastAsia="Calibri" w:hAnsi="Times New Roman"/>
          <w:sz w:val="22"/>
          <w:szCs w:val="22"/>
        </w:rPr>
        <w:t>,</w:t>
      </w:r>
    </w:p>
    <w:p w14:paraId="1B8653AD" w14:textId="77777777" w:rsidR="00A355D6" w:rsidRDefault="00A355D6" w:rsidP="00A355D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odsetki od kredytów i pożyczek (obniżenie stóp procentowych, wcześniejsza spłata rat           kapitałowych)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757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75702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8110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z</w:t>
      </w:r>
      <w:r>
        <w:rPr>
          <w:rFonts w:ascii="Times New Roman" w:eastAsia="Calibri" w:hAnsi="Times New Roman"/>
          <w:sz w:val="22"/>
          <w:szCs w:val="22"/>
        </w:rPr>
        <w:t>mniejszenie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33.</w:t>
      </w:r>
      <w:r w:rsidRPr="00CA5CA2">
        <w:rPr>
          <w:rFonts w:ascii="Times New Roman" w:eastAsia="Calibri" w:hAnsi="Times New Roman"/>
          <w:sz w:val="22"/>
          <w:szCs w:val="22"/>
        </w:rPr>
        <w:t>000,00 zł,</w:t>
      </w:r>
    </w:p>
    <w:p w14:paraId="0B44DE1B" w14:textId="77777777" w:rsidR="00A355D6" w:rsidRDefault="00A355D6" w:rsidP="00A355D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przebudowę budynku szatni w m. </w:t>
      </w:r>
      <w:proofErr w:type="spellStart"/>
      <w:r>
        <w:rPr>
          <w:rFonts w:ascii="Times New Roman" w:eastAsia="Calibri" w:hAnsi="Times New Roman"/>
          <w:sz w:val="22"/>
          <w:szCs w:val="22"/>
        </w:rPr>
        <w:t>Skic</w:t>
      </w:r>
      <w:proofErr w:type="spellEnd"/>
      <w:r>
        <w:rPr>
          <w:rFonts w:ascii="Times New Roman" w:eastAsia="Calibri" w:hAnsi="Times New Roman"/>
          <w:sz w:val="22"/>
          <w:szCs w:val="22"/>
        </w:rPr>
        <w:t xml:space="preserve"> (roboty dodatkowe)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926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92601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6050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t>zwiększenie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19.100</w:t>
      </w:r>
      <w:r w:rsidRPr="00CA5CA2">
        <w:rPr>
          <w:rFonts w:ascii="Times New Roman" w:eastAsia="Calibri" w:hAnsi="Times New Roman"/>
          <w:sz w:val="22"/>
          <w:szCs w:val="22"/>
        </w:rPr>
        <w:t>,00 zł,</w:t>
      </w:r>
    </w:p>
    <w:p w14:paraId="6C096582" w14:textId="77777777" w:rsidR="00A355D6" w:rsidRDefault="00A355D6" w:rsidP="00A355D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dotację dla OSP Zalesie na zakup przyczepy gaśniczej wraz z wyposażeniem - </w:t>
      </w:r>
      <w:r w:rsidRPr="00CA5CA2">
        <w:rPr>
          <w:rFonts w:ascii="Times New Roman" w:eastAsia="Calibri" w:hAnsi="Times New Roman"/>
          <w:sz w:val="22"/>
          <w:szCs w:val="22"/>
        </w:rPr>
        <w:t xml:space="preserve">dział </w:t>
      </w:r>
      <w:r>
        <w:rPr>
          <w:rFonts w:ascii="Times New Roman" w:eastAsia="Calibri" w:hAnsi="Times New Roman"/>
          <w:sz w:val="22"/>
          <w:szCs w:val="22"/>
        </w:rPr>
        <w:t>754</w:t>
      </w:r>
      <w:r w:rsidRPr="00CA5CA2">
        <w:rPr>
          <w:rFonts w:ascii="Times New Roman" w:eastAsia="Calibri" w:hAnsi="Times New Roman"/>
          <w:sz w:val="22"/>
          <w:szCs w:val="22"/>
        </w:rPr>
        <w:t xml:space="preserve">, rozdz. </w:t>
      </w:r>
      <w:r>
        <w:rPr>
          <w:rFonts w:ascii="Times New Roman" w:eastAsia="Calibri" w:hAnsi="Times New Roman"/>
          <w:sz w:val="22"/>
          <w:szCs w:val="22"/>
        </w:rPr>
        <w:t>75412</w:t>
      </w:r>
      <w:r w:rsidRPr="00CA5CA2">
        <w:rPr>
          <w:rFonts w:ascii="Times New Roman" w:eastAsia="Calibri" w:hAnsi="Times New Roman"/>
          <w:sz w:val="22"/>
          <w:szCs w:val="22"/>
        </w:rPr>
        <w:t xml:space="preserve">, § </w:t>
      </w:r>
      <w:r>
        <w:rPr>
          <w:rFonts w:ascii="Times New Roman" w:eastAsia="Calibri" w:hAnsi="Times New Roman"/>
          <w:sz w:val="22"/>
          <w:szCs w:val="22"/>
        </w:rPr>
        <w:t>6230</w:t>
      </w:r>
      <w:r w:rsidRPr="00CA5CA2">
        <w:rPr>
          <w:rFonts w:ascii="Times New Roman" w:eastAsia="Calibri" w:hAnsi="Times New Roman"/>
          <w:sz w:val="22"/>
          <w:szCs w:val="22"/>
        </w:rPr>
        <w:t xml:space="preserve"> – </w:t>
      </w:r>
      <w:r>
        <w:rPr>
          <w:rFonts w:ascii="Times New Roman" w:eastAsia="Calibri" w:hAnsi="Times New Roman"/>
          <w:sz w:val="22"/>
          <w:szCs w:val="22"/>
        </w:rPr>
        <w:t>zwiększenie</w:t>
      </w:r>
      <w:r w:rsidRPr="00CA5CA2">
        <w:rPr>
          <w:rFonts w:ascii="Times New Roman" w:eastAsia="Calibri" w:hAnsi="Times New Roman"/>
          <w:sz w:val="22"/>
          <w:szCs w:val="22"/>
        </w:rPr>
        <w:t xml:space="preserve"> o </w:t>
      </w:r>
      <w:r>
        <w:rPr>
          <w:rFonts w:ascii="Times New Roman" w:eastAsia="Calibri" w:hAnsi="Times New Roman"/>
          <w:sz w:val="22"/>
          <w:szCs w:val="22"/>
        </w:rPr>
        <w:t>45.000</w:t>
      </w:r>
      <w:r w:rsidRPr="00CA5CA2">
        <w:rPr>
          <w:rFonts w:ascii="Times New Roman" w:eastAsia="Calibri" w:hAnsi="Times New Roman"/>
          <w:sz w:val="22"/>
          <w:szCs w:val="22"/>
        </w:rPr>
        <w:t>,00 zł,</w:t>
      </w:r>
      <w:r>
        <w:rPr>
          <w:rFonts w:ascii="Times New Roman" w:eastAsia="Calibri" w:hAnsi="Times New Roman"/>
          <w:sz w:val="22"/>
          <w:szCs w:val="22"/>
        </w:rPr>
        <w:t xml:space="preserve"> jednocześnie zmniejszono plan dotacji na dofinansowanie zakupu lekkiego samochodu ratowniczo-gaśniczego dla OSP Zalesie.</w:t>
      </w:r>
    </w:p>
    <w:p w14:paraId="3F8812CE" w14:textId="77777777" w:rsidR="00A355D6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624635EF" w14:textId="77777777" w:rsidR="00A355D6" w:rsidRDefault="00A355D6" w:rsidP="00A355D6">
      <w:pPr>
        <w:pStyle w:val="Bezodstpw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Otrzymana dotacja </w:t>
      </w:r>
      <w:r>
        <w:rPr>
          <w:rFonts w:ascii="Times New Roman" w:eastAsia="Calibri" w:hAnsi="Times New Roman"/>
          <w:sz w:val="22"/>
          <w:szCs w:val="22"/>
        </w:rPr>
        <w:t>ze środków Rządowego Funduszu Inwestycji Lokalnych w wysokości        962.151,00 zł zostanie przeznaczona na współfinansowanie zadań:</w:t>
      </w:r>
    </w:p>
    <w:p w14:paraId="3A900E81" w14:textId="77777777" w:rsidR="00A355D6" w:rsidRPr="00AB67FB" w:rsidRDefault="00A355D6" w:rsidP="00A355D6">
      <w:pPr>
        <w:jc w:val="both"/>
        <w:rPr>
          <w:rFonts w:ascii="Times New Roman" w:eastAsia="Times New Roman" w:hAnsi="Times New Roman"/>
          <w:color w:val="000000"/>
          <w:sz w:val="22"/>
          <w:szCs w:val="22"/>
          <w:lang w:eastAsia="pl-PL"/>
        </w:rPr>
      </w:pPr>
      <w:r w:rsidRPr="00AB67FB"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b</w:t>
      </w:r>
      <w:r w:rsidRPr="00AB67FB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udowa sieci kanalizacji sanitarnej w m. Wąsosz wraz z przebudową stacji podnoszenia ciśnienia 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 xml:space="preserve">                </w:t>
      </w:r>
      <w:r w:rsidRPr="00AB67FB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i budową odcinka sieci wodociągowej w m. Bielawa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,</w:t>
      </w:r>
    </w:p>
    <w:p w14:paraId="43894E4B" w14:textId="77777777" w:rsidR="00A355D6" w:rsidRPr="00AB67FB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AB67FB">
        <w:rPr>
          <w:rFonts w:ascii="Times New Roman" w:hAnsi="Times New Roman"/>
          <w:sz w:val="22"/>
          <w:szCs w:val="22"/>
        </w:rPr>
        <w:t xml:space="preserve">- 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p</w:t>
      </w:r>
      <w:r w:rsidRPr="00AB67FB"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rzebudowa drogi gminnej dojazdowej do zakładów przemysłowych w m. Klukowo</w:t>
      </w:r>
      <w:r>
        <w:rPr>
          <w:rFonts w:ascii="Times New Roman" w:eastAsia="Times New Roman" w:hAnsi="Times New Roman"/>
          <w:color w:val="000000"/>
          <w:sz w:val="22"/>
          <w:szCs w:val="22"/>
          <w:lang w:eastAsia="pl-PL"/>
        </w:rPr>
        <w:t>.</w:t>
      </w:r>
    </w:p>
    <w:p w14:paraId="058D6E83" w14:textId="77777777" w:rsidR="00A355D6" w:rsidRPr="00AB67FB" w:rsidRDefault="00A355D6" w:rsidP="00A355D6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14:paraId="1DD55436" w14:textId="77777777" w:rsidR="00A355D6" w:rsidRDefault="00A355D6" w:rsidP="00A355D6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 w:rsidRPr="008B042C">
        <w:rPr>
          <w:rFonts w:ascii="Times New Roman" w:eastAsia="Calibri" w:hAnsi="Times New Roman"/>
          <w:sz w:val="22"/>
          <w:szCs w:val="22"/>
        </w:rPr>
        <w:t>Stosownie do złożonych wniosków</w:t>
      </w:r>
      <w:r>
        <w:rPr>
          <w:rFonts w:ascii="Times New Roman" w:eastAsia="Calibri" w:hAnsi="Times New Roman"/>
          <w:sz w:val="22"/>
          <w:szCs w:val="22"/>
        </w:rPr>
        <w:t xml:space="preserve"> (na podstawie uchwał zebrań wiejskich)</w:t>
      </w:r>
      <w:r w:rsidRPr="008B042C">
        <w:rPr>
          <w:rFonts w:ascii="Times New Roman" w:eastAsia="Calibri" w:hAnsi="Times New Roman"/>
          <w:sz w:val="22"/>
          <w:szCs w:val="22"/>
        </w:rPr>
        <w:t xml:space="preserve"> dokonano przeniesienia planu wydatków w ramach funduszu sołeckiego dot. sołectwa </w:t>
      </w:r>
      <w:r>
        <w:rPr>
          <w:rFonts w:ascii="Times New Roman" w:eastAsia="Calibri" w:hAnsi="Times New Roman"/>
          <w:sz w:val="22"/>
          <w:szCs w:val="22"/>
        </w:rPr>
        <w:t>Klukowo, Międzybłocie, Stare Dzierzążno, Nowy Dwór, Rudna.</w:t>
      </w:r>
    </w:p>
    <w:p w14:paraId="1C0C4D13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1EF580E2" w14:textId="77777777" w:rsidR="00A355D6" w:rsidRPr="00603E72" w:rsidRDefault="00A355D6" w:rsidP="00A355D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merytorycznych.</w:t>
      </w:r>
    </w:p>
    <w:p w14:paraId="4B5E33AB" w14:textId="77777777" w:rsidR="00A355D6" w:rsidRDefault="00A355D6" w:rsidP="00A355D6"/>
    <w:p w14:paraId="77F11197" w14:textId="77777777" w:rsidR="00A355D6" w:rsidRDefault="00A355D6" w:rsidP="00A355D6"/>
    <w:p w14:paraId="763CD253" w14:textId="77777777" w:rsidR="00A355D6" w:rsidRPr="001050E5" w:rsidRDefault="00A355D6" w:rsidP="00A355D6">
      <w:pPr>
        <w:jc w:val="both"/>
        <w:rPr>
          <w:rFonts w:ascii="Times New Roman" w:eastAsia="Calibri" w:hAnsi="Times New Roman"/>
          <w:b/>
          <w:sz w:val="22"/>
          <w:szCs w:val="22"/>
        </w:rPr>
      </w:pPr>
      <w:r w:rsidRPr="001050E5">
        <w:rPr>
          <w:rFonts w:ascii="Times New Roman" w:eastAsia="Calibri" w:hAnsi="Times New Roman"/>
          <w:b/>
          <w:sz w:val="22"/>
          <w:szCs w:val="22"/>
        </w:rPr>
        <w:t>III. WYNIK BUDŻETU, PRZYCHODY BUDŻETU</w:t>
      </w:r>
    </w:p>
    <w:p w14:paraId="165DBFC1" w14:textId="77777777" w:rsidR="00A355D6" w:rsidRPr="001050E5" w:rsidRDefault="00A355D6" w:rsidP="00A355D6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14:paraId="2591FD7F" w14:textId="77777777" w:rsidR="00A355D6" w:rsidRPr="001050E5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1050E5">
        <w:rPr>
          <w:rFonts w:ascii="Times New Roman" w:eastAsia="Calibri" w:hAnsi="Times New Roman"/>
          <w:sz w:val="22"/>
          <w:szCs w:val="22"/>
        </w:rPr>
        <w:t xml:space="preserve">W związku z proponowanymi zmianami po stronie dochodów i wydatków budżetu, zmianie uległ planowany wynik budżetu na rok 2020. Planowana deficyt wynosi </w:t>
      </w:r>
      <w:r>
        <w:rPr>
          <w:rFonts w:ascii="Times New Roman" w:eastAsia="Calibri" w:hAnsi="Times New Roman"/>
          <w:sz w:val="22"/>
          <w:szCs w:val="22"/>
        </w:rPr>
        <w:t>773.720,21</w:t>
      </w:r>
      <w:r w:rsidRPr="001050E5">
        <w:rPr>
          <w:rFonts w:ascii="Times New Roman" w:eastAsia="Calibri" w:hAnsi="Times New Roman"/>
          <w:sz w:val="22"/>
          <w:szCs w:val="22"/>
        </w:rPr>
        <w:t xml:space="preserve"> zł.</w:t>
      </w:r>
    </w:p>
    <w:p w14:paraId="6CB6B552" w14:textId="77777777" w:rsidR="00A355D6" w:rsidRPr="001050E5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3856EFDE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Zmniejszono o 190.000,00 zł planowane przychody ze spłat pożyczek i kredytów udzielonych ze środków publicznych.</w:t>
      </w:r>
    </w:p>
    <w:p w14:paraId="7A3CF2D5" w14:textId="77777777" w:rsidR="00A355D6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0F3CD7C2" w14:textId="77777777" w:rsidR="00A355D6" w:rsidRDefault="00A355D6" w:rsidP="00A355D6"/>
    <w:p w14:paraId="2C2DE30D" w14:textId="77777777" w:rsidR="00A355D6" w:rsidRDefault="00A355D6" w:rsidP="00A355D6"/>
    <w:p w14:paraId="776C3EB0" w14:textId="77777777" w:rsidR="00A355D6" w:rsidRPr="00603E72" w:rsidRDefault="00A355D6" w:rsidP="00A355D6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Omówione wyżej zmiany wprowadzono do załączników do uchwały:</w:t>
      </w:r>
    </w:p>
    <w:p w14:paraId="0EADE565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1 – Zmiany w prognozie dochodów budżetu,</w:t>
      </w:r>
    </w:p>
    <w:p w14:paraId="4046061E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2 – Zmiany w planie wydatków budżetu,</w:t>
      </w:r>
    </w:p>
    <w:p w14:paraId="5965901A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2a) -  Zmiany w planie wydatków na zadania inwestycyjne,</w:t>
      </w:r>
    </w:p>
    <w:p w14:paraId="2856222B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14:paraId="0B69949B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4 – Zmiany w planie przychodów i rozchodów,</w:t>
      </w:r>
    </w:p>
    <w:p w14:paraId="6C76AEA3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5 – Zmiany w planie dotacji udzielanych z budżetu gminy,</w:t>
      </w:r>
    </w:p>
    <w:p w14:paraId="20168320" w14:textId="77777777" w:rsidR="00A355D6" w:rsidRPr="00603E72" w:rsidRDefault="00A355D6" w:rsidP="00A355D6">
      <w:pPr>
        <w:jc w:val="both"/>
        <w:rPr>
          <w:rFonts w:ascii="Times New Roman" w:eastAsia="Calibri" w:hAnsi="Times New Roman"/>
          <w:sz w:val="22"/>
          <w:szCs w:val="22"/>
        </w:rPr>
      </w:pPr>
      <w:r w:rsidRPr="00603E72">
        <w:rPr>
          <w:rFonts w:ascii="Times New Roman" w:eastAsia="Calibri" w:hAnsi="Times New Roman"/>
          <w:sz w:val="22"/>
          <w:szCs w:val="22"/>
        </w:rPr>
        <w:t>- Nr 6 - Zmiany w planie wydatków na przedsięwzięcia realizowane w ramach funduszu sołeckiego,       w podziale na poszczególne sołectwa.</w:t>
      </w:r>
    </w:p>
    <w:p w14:paraId="6CF7BBD9" w14:textId="77777777" w:rsidR="00183602" w:rsidRDefault="00183602" w:rsidP="00183602">
      <w:pPr>
        <w:rPr>
          <w:rFonts w:ascii="Times New Roman" w:eastAsia="Calibri" w:hAnsi="Times New Roman"/>
          <w:b/>
          <w:sz w:val="22"/>
          <w:szCs w:val="22"/>
        </w:rPr>
      </w:pPr>
    </w:p>
    <w:p w14:paraId="76EE73F5" w14:textId="77777777" w:rsidR="00183602" w:rsidRDefault="00183602" w:rsidP="00183602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14:paraId="5AB5E874" w14:textId="77777777" w:rsidR="00183602" w:rsidRDefault="00183602"/>
    <w:sectPr w:rsidR="0018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A4"/>
    <w:rsid w:val="00000EDE"/>
    <w:rsid w:val="00010304"/>
    <w:rsid w:val="000554E6"/>
    <w:rsid w:val="00066E28"/>
    <w:rsid w:val="000B7DD5"/>
    <w:rsid w:val="00103C68"/>
    <w:rsid w:val="00122744"/>
    <w:rsid w:val="001505B6"/>
    <w:rsid w:val="00172190"/>
    <w:rsid w:val="00173CB0"/>
    <w:rsid w:val="00183602"/>
    <w:rsid w:val="001A4409"/>
    <w:rsid w:val="00236DA0"/>
    <w:rsid w:val="00253C36"/>
    <w:rsid w:val="002B69B7"/>
    <w:rsid w:val="002E060B"/>
    <w:rsid w:val="002F24A4"/>
    <w:rsid w:val="002F30F3"/>
    <w:rsid w:val="00314019"/>
    <w:rsid w:val="0032388C"/>
    <w:rsid w:val="00373C18"/>
    <w:rsid w:val="003748AE"/>
    <w:rsid w:val="003811C6"/>
    <w:rsid w:val="003823FB"/>
    <w:rsid w:val="00385F83"/>
    <w:rsid w:val="003877A2"/>
    <w:rsid w:val="00387E31"/>
    <w:rsid w:val="003A5DD9"/>
    <w:rsid w:val="00400824"/>
    <w:rsid w:val="00400A18"/>
    <w:rsid w:val="004034C8"/>
    <w:rsid w:val="00405985"/>
    <w:rsid w:val="00443779"/>
    <w:rsid w:val="00487E38"/>
    <w:rsid w:val="004D7E7B"/>
    <w:rsid w:val="004F73BD"/>
    <w:rsid w:val="00544AD6"/>
    <w:rsid w:val="00554BA3"/>
    <w:rsid w:val="00555EFB"/>
    <w:rsid w:val="005A6F49"/>
    <w:rsid w:val="005B58E0"/>
    <w:rsid w:val="005B62F0"/>
    <w:rsid w:val="005D1EC6"/>
    <w:rsid w:val="00644D41"/>
    <w:rsid w:val="0066041B"/>
    <w:rsid w:val="00663302"/>
    <w:rsid w:val="00686212"/>
    <w:rsid w:val="006A20AF"/>
    <w:rsid w:val="006B2D53"/>
    <w:rsid w:val="006E4D1E"/>
    <w:rsid w:val="00710164"/>
    <w:rsid w:val="007169E5"/>
    <w:rsid w:val="00743ED6"/>
    <w:rsid w:val="007E7B47"/>
    <w:rsid w:val="008014CB"/>
    <w:rsid w:val="00826813"/>
    <w:rsid w:val="00852D3A"/>
    <w:rsid w:val="008A0DB1"/>
    <w:rsid w:val="008A1F0E"/>
    <w:rsid w:val="008A2956"/>
    <w:rsid w:val="008B0941"/>
    <w:rsid w:val="008F23CB"/>
    <w:rsid w:val="00904C98"/>
    <w:rsid w:val="00945ED1"/>
    <w:rsid w:val="00951CA2"/>
    <w:rsid w:val="009C7701"/>
    <w:rsid w:val="009E0EE5"/>
    <w:rsid w:val="009F199A"/>
    <w:rsid w:val="00A30F4C"/>
    <w:rsid w:val="00A355D6"/>
    <w:rsid w:val="00A62D63"/>
    <w:rsid w:val="00AD0A7D"/>
    <w:rsid w:val="00AD179B"/>
    <w:rsid w:val="00B05036"/>
    <w:rsid w:val="00B17A3D"/>
    <w:rsid w:val="00B32DA7"/>
    <w:rsid w:val="00B5045B"/>
    <w:rsid w:val="00B83608"/>
    <w:rsid w:val="00BA2D44"/>
    <w:rsid w:val="00BC4988"/>
    <w:rsid w:val="00BC7A26"/>
    <w:rsid w:val="00BF60BB"/>
    <w:rsid w:val="00C175BF"/>
    <w:rsid w:val="00C22E61"/>
    <w:rsid w:val="00C23E20"/>
    <w:rsid w:val="00C61E0F"/>
    <w:rsid w:val="00C6377D"/>
    <w:rsid w:val="00C74197"/>
    <w:rsid w:val="00C9451B"/>
    <w:rsid w:val="00CC348F"/>
    <w:rsid w:val="00CC6430"/>
    <w:rsid w:val="00CD3CB0"/>
    <w:rsid w:val="00CD5431"/>
    <w:rsid w:val="00CE385F"/>
    <w:rsid w:val="00D23713"/>
    <w:rsid w:val="00D646E8"/>
    <w:rsid w:val="00D75946"/>
    <w:rsid w:val="00D800A5"/>
    <w:rsid w:val="00DB2A40"/>
    <w:rsid w:val="00DC6446"/>
    <w:rsid w:val="00DD3293"/>
    <w:rsid w:val="00DD5D19"/>
    <w:rsid w:val="00DE1A10"/>
    <w:rsid w:val="00E3777A"/>
    <w:rsid w:val="00E77B5F"/>
    <w:rsid w:val="00EA4CED"/>
    <w:rsid w:val="00EC1800"/>
    <w:rsid w:val="00ED71C2"/>
    <w:rsid w:val="00F00806"/>
    <w:rsid w:val="00F150B6"/>
    <w:rsid w:val="00F30801"/>
    <w:rsid w:val="00F4136A"/>
    <w:rsid w:val="00F517AA"/>
    <w:rsid w:val="00FA7053"/>
    <w:rsid w:val="00FB6B0C"/>
    <w:rsid w:val="00FD3CFF"/>
    <w:rsid w:val="00FD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B5C5"/>
  <w15:chartTrackingRefBased/>
  <w15:docId w15:val="{9D0DEBC5-0A1E-4048-BC37-1E2E7482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45B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360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60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360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360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36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360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360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360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360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9E0EE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9E0EE5"/>
    <w:rPr>
      <w:rFonts w:cs="Times New Roman"/>
      <w:sz w:val="24"/>
      <w:szCs w:val="32"/>
    </w:rPr>
  </w:style>
  <w:style w:type="character" w:customStyle="1" w:styleId="Nagwek1Znak">
    <w:name w:val="Nagłówek 1 Znak"/>
    <w:basedOn w:val="Domylnaczcionkaakapitu"/>
    <w:link w:val="Nagwek1"/>
    <w:rsid w:val="0018360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60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360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3602"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3602"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3602"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3602"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3602"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3602"/>
    <w:rPr>
      <w:rFonts w:asciiTheme="majorHAnsi" w:eastAsiaTheme="majorEastAsia" w:hAnsiTheme="majorHAns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18360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3602"/>
    <w:rPr>
      <w:color w:val="954F72"/>
      <w:u w:val="single"/>
    </w:rPr>
  </w:style>
  <w:style w:type="character" w:styleId="Uwydatnienie">
    <w:name w:val="Emphasis"/>
    <w:basedOn w:val="Domylnaczcionkaakapitu"/>
    <w:uiPriority w:val="20"/>
    <w:qFormat/>
    <w:rsid w:val="00183602"/>
    <w:rPr>
      <w:rFonts w:asciiTheme="minorHAnsi" w:hAnsiTheme="minorHAnsi" w:cs="Calibri" w:hint="default"/>
      <w:b/>
      <w:bCs w:val="0"/>
      <w:i/>
      <w:iCs/>
    </w:rPr>
  </w:style>
  <w:style w:type="paragraph" w:customStyle="1" w:styleId="msonormal0">
    <w:name w:val="msonormal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semiHidden/>
    <w:unhideWhenUsed/>
    <w:rsid w:val="00183602"/>
    <w:pPr>
      <w:spacing w:after="150"/>
    </w:pPr>
    <w:rPr>
      <w:rFonts w:ascii="Times New Roman" w:eastAsia="Times New Roman" w:hAnsi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83602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836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183602"/>
    <w:rPr>
      <w:rFonts w:ascii="Times New Roman" w:eastAsia="Times New Roman" w:hAnsi="Times New Roman" w:cstheme="minorBid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83602"/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83602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8360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83602"/>
    <w:pPr>
      <w:tabs>
        <w:tab w:val="center" w:pos="4536"/>
        <w:tab w:val="right" w:pos="9072"/>
      </w:tabs>
    </w:pPr>
    <w:rPr>
      <w:rFonts w:ascii="Times New Roman" w:eastAsia="Calibri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8360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1836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83602"/>
    <w:rPr>
      <w:rFonts w:cs="Times New Roman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1836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8360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semiHidden/>
    <w:unhideWhenUsed/>
    <w:rsid w:val="001836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360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6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183602"/>
    <w:rPr>
      <w:rFonts w:asciiTheme="majorHAnsi" w:eastAsiaTheme="majorEastAsia" w:hAnsiTheme="majorHAnsi" w:cstheme="majorBidi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83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83602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602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60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8360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83602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83602"/>
    <w:rPr>
      <w:rFonts w:cs="Times New Roman"/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3602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3602"/>
    <w:rPr>
      <w:rFonts w:cs="Times New Roman"/>
      <w:b/>
      <w:i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3602"/>
    <w:pPr>
      <w:outlineLvl w:val="9"/>
    </w:pPr>
  </w:style>
  <w:style w:type="paragraph" w:customStyle="1" w:styleId="Bezodstpw1">
    <w:name w:val="Bez odstępów1"/>
    <w:rsid w:val="001836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3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Czcionka tekstu podstawowego" w:eastAsia="Times New Roman" w:hAnsi="Czcionka tekstu podstawowego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6">
    <w:name w:val="xl66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69">
    <w:name w:val="xl69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0">
    <w:name w:val="xl70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1">
    <w:name w:val="xl71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pl-PL"/>
    </w:rPr>
  </w:style>
  <w:style w:type="paragraph" w:customStyle="1" w:styleId="xl72">
    <w:name w:val="xl72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3">
    <w:name w:val="xl7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4">
    <w:name w:val="xl7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75">
    <w:name w:val="xl75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76">
    <w:name w:val="xl7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lang w:eastAsia="pl-PL"/>
    </w:rPr>
  </w:style>
  <w:style w:type="paragraph" w:customStyle="1" w:styleId="xl77">
    <w:name w:val="xl77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78">
    <w:name w:val="xl7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79">
    <w:name w:val="xl79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0">
    <w:name w:val="xl80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1">
    <w:name w:val="xl81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2">
    <w:name w:val="xl82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3">
    <w:name w:val="xl8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4">
    <w:name w:val="xl8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85">
    <w:name w:val="xl85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86">
    <w:name w:val="xl8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7">
    <w:name w:val="xl87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88">
    <w:name w:val="xl8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89">
    <w:name w:val="xl89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0">
    <w:name w:val="xl90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91">
    <w:name w:val="xl91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2">
    <w:name w:val="xl92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93">
    <w:name w:val="xl9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4">
    <w:name w:val="xl9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5">
    <w:name w:val="xl95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6">
    <w:name w:val="xl9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3CB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97">
    <w:name w:val="xl97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8">
    <w:name w:val="xl9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Times New Roman" w:eastAsia="Times New Roman" w:hAnsi="Times New Roman"/>
      <w:b/>
      <w:bCs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02">
    <w:name w:val="xl102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3">
    <w:name w:val="xl103"/>
    <w:basedOn w:val="Normalny"/>
    <w:rsid w:val="00183602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4">
    <w:name w:val="xl10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05">
    <w:name w:val="xl105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font5">
    <w:name w:val="font5"/>
    <w:basedOn w:val="Normalny"/>
    <w:rsid w:val="00183602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83602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color w:val="FF0000"/>
      <w:sz w:val="20"/>
      <w:szCs w:val="20"/>
      <w:lang w:eastAsia="pl-PL"/>
    </w:rPr>
  </w:style>
  <w:style w:type="paragraph" w:customStyle="1" w:styleId="font8">
    <w:name w:val="font8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07">
    <w:name w:val="xl107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8">
    <w:name w:val="xl10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09">
    <w:name w:val="xl109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0">
    <w:name w:val="xl110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11">
    <w:name w:val="xl111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112">
    <w:name w:val="xl112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3">
    <w:name w:val="xl11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114">
    <w:name w:val="xl11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6">
    <w:name w:val="xl11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7">
    <w:name w:val="xl117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18">
    <w:name w:val="xl11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19">
    <w:name w:val="xl119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0">
    <w:name w:val="xl120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1">
    <w:name w:val="xl121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2">
    <w:name w:val="xl122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23">
    <w:name w:val="xl12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6">
    <w:name w:val="xl126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7">
    <w:name w:val="xl127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183602"/>
    <w:pP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1836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30">
    <w:name w:val="xl130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1">
    <w:name w:val="xl131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2">
    <w:name w:val="xl132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3">
    <w:name w:val="xl133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4">
    <w:name w:val="xl134"/>
    <w:basedOn w:val="Normalny"/>
    <w:rsid w:val="0018360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5">
    <w:name w:val="xl135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6">
    <w:name w:val="xl136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7">
    <w:name w:val="xl137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8">
    <w:name w:val="xl138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39">
    <w:name w:val="xl139"/>
    <w:basedOn w:val="Normalny"/>
    <w:rsid w:val="001836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0">
    <w:name w:val="xl140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1">
    <w:name w:val="xl141"/>
    <w:basedOn w:val="Normalny"/>
    <w:rsid w:val="0018360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2">
    <w:name w:val="xl142"/>
    <w:basedOn w:val="Normalny"/>
    <w:rsid w:val="001836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3">
    <w:name w:val="xl143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4">
    <w:name w:val="xl144"/>
    <w:basedOn w:val="Normalny"/>
    <w:rsid w:val="001836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45">
    <w:name w:val="xl145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6">
    <w:name w:val="xl146"/>
    <w:basedOn w:val="Normalny"/>
    <w:rsid w:val="001836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7">
    <w:name w:val="xl147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8">
    <w:name w:val="xl148"/>
    <w:basedOn w:val="Normalny"/>
    <w:rsid w:val="0018360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49">
    <w:name w:val="xl149"/>
    <w:basedOn w:val="Normalny"/>
    <w:rsid w:val="001836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50">
    <w:name w:val="xl150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51">
    <w:name w:val="xl151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2">
    <w:name w:val="xl152"/>
    <w:basedOn w:val="Normalny"/>
    <w:rsid w:val="00183602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3">
    <w:name w:val="xl153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54">
    <w:name w:val="xl154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5">
    <w:name w:val="xl155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6">
    <w:name w:val="xl156"/>
    <w:basedOn w:val="Normalny"/>
    <w:rsid w:val="001836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57">
    <w:name w:val="xl157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58">
    <w:name w:val="xl15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59">
    <w:name w:val="xl159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0">
    <w:name w:val="xl160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61">
    <w:name w:val="xl161"/>
    <w:basedOn w:val="Normalny"/>
    <w:rsid w:val="0018360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2">
    <w:name w:val="xl162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3">
    <w:name w:val="xl163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4">
    <w:name w:val="xl164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eastAsia="pl-PL"/>
    </w:rPr>
  </w:style>
  <w:style w:type="paragraph" w:customStyle="1" w:styleId="xl165">
    <w:name w:val="xl165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66">
    <w:name w:val="xl166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eastAsia="pl-PL"/>
    </w:rPr>
  </w:style>
  <w:style w:type="paragraph" w:customStyle="1" w:styleId="xl167">
    <w:name w:val="xl167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8">
    <w:name w:val="xl168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69">
    <w:name w:val="xl169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0">
    <w:name w:val="xl170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1">
    <w:name w:val="xl171"/>
    <w:basedOn w:val="Normalny"/>
    <w:rsid w:val="0018360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2">
    <w:name w:val="xl172"/>
    <w:basedOn w:val="Normalny"/>
    <w:rsid w:val="001836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lang w:eastAsia="pl-PL"/>
    </w:rPr>
  </w:style>
  <w:style w:type="paragraph" w:customStyle="1" w:styleId="xl173">
    <w:name w:val="xl173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4">
    <w:name w:val="xl174"/>
    <w:basedOn w:val="Normalny"/>
    <w:rsid w:val="00183602"/>
    <w:pP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5">
    <w:name w:val="xl175"/>
    <w:basedOn w:val="Normalny"/>
    <w:rsid w:val="0018360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76">
    <w:name w:val="xl176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7">
    <w:name w:val="xl177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8">
    <w:name w:val="xl178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79">
    <w:name w:val="xl179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0">
    <w:name w:val="xl180"/>
    <w:basedOn w:val="Normalny"/>
    <w:rsid w:val="00183602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1">
    <w:name w:val="xl181"/>
    <w:basedOn w:val="Normalny"/>
    <w:rsid w:val="00183602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2">
    <w:name w:val="xl182"/>
    <w:basedOn w:val="Normalny"/>
    <w:rsid w:val="00183602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3">
    <w:name w:val="xl183"/>
    <w:basedOn w:val="Normalny"/>
    <w:rsid w:val="00183602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4">
    <w:name w:val="xl18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5">
    <w:name w:val="xl185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ny"/>
    <w:rsid w:val="00183602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7">
    <w:name w:val="xl187"/>
    <w:basedOn w:val="Normalny"/>
    <w:rsid w:val="00183602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88">
    <w:name w:val="xl188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89">
    <w:name w:val="xl189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90">
    <w:name w:val="xl190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191">
    <w:name w:val="xl191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2">
    <w:name w:val="xl192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3">
    <w:name w:val="xl193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94">
    <w:name w:val="xl194"/>
    <w:basedOn w:val="Normalny"/>
    <w:rsid w:val="001836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5">
    <w:name w:val="xl195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6">
    <w:name w:val="xl196"/>
    <w:basedOn w:val="Normalny"/>
    <w:rsid w:val="001836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97">
    <w:name w:val="xl197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8">
    <w:name w:val="xl198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i/>
      <w:iCs/>
      <w:color w:val="0000FF"/>
      <w:lang w:eastAsia="pl-PL"/>
    </w:rPr>
  </w:style>
  <w:style w:type="paragraph" w:customStyle="1" w:styleId="xl199">
    <w:name w:val="xl199"/>
    <w:basedOn w:val="Normalny"/>
    <w:rsid w:val="001836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200">
    <w:name w:val="xl200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3">
    <w:name w:val="xl203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204">
    <w:name w:val="xl204"/>
    <w:basedOn w:val="Normalny"/>
    <w:rsid w:val="0018360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5">
    <w:name w:val="xl205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6">
    <w:name w:val="xl206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7">
    <w:name w:val="xl207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208">
    <w:name w:val="xl208"/>
    <w:basedOn w:val="Normalny"/>
    <w:rsid w:val="0018360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09">
    <w:name w:val="xl209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10">
    <w:name w:val="xl210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1">
    <w:name w:val="xl211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2">
    <w:name w:val="xl212"/>
    <w:basedOn w:val="Normalny"/>
    <w:rsid w:val="0018360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13">
    <w:name w:val="xl213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4">
    <w:name w:val="xl214"/>
    <w:basedOn w:val="Normalny"/>
    <w:rsid w:val="0018360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5">
    <w:name w:val="xl215"/>
    <w:basedOn w:val="Normalny"/>
    <w:rsid w:val="001836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6">
    <w:name w:val="xl216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7">
    <w:name w:val="xl217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8">
    <w:name w:val="xl218"/>
    <w:basedOn w:val="Normalny"/>
    <w:rsid w:val="001836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19">
    <w:name w:val="xl219"/>
    <w:basedOn w:val="Normalny"/>
    <w:rsid w:val="0018360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183602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1">
    <w:name w:val="xl221"/>
    <w:basedOn w:val="Normalny"/>
    <w:rsid w:val="00183602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2">
    <w:name w:val="xl222"/>
    <w:basedOn w:val="Normalny"/>
    <w:rsid w:val="00183602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customStyle="1" w:styleId="xl223">
    <w:name w:val="xl223"/>
    <w:basedOn w:val="Normalny"/>
    <w:rsid w:val="001836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4">
    <w:name w:val="xl224"/>
    <w:basedOn w:val="Normalny"/>
    <w:rsid w:val="00183602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5">
    <w:name w:val="xl225"/>
    <w:basedOn w:val="Normalny"/>
    <w:rsid w:val="0018360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6">
    <w:name w:val="xl226"/>
    <w:basedOn w:val="Normalny"/>
    <w:rsid w:val="0018360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7">
    <w:name w:val="xl227"/>
    <w:basedOn w:val="Normalny"/>
    <w:rsid w:val="0018360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228">
    <w:name w:val="xl228"/>
    <w:basedOn w:val="Normalny"/>
    <w:rsid w:val="0018360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eastAsia="pl-PL"/>
    </w:rPr>
  </w:style>
  <w:style w:type="paragraph" w:customStyle="1" w:styleId="xl60">
    <w:name w:val="xl60"/>
    <w:basedOn w:val="Normalny"/>
    <w:rsid w:val="00183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61">
    <w:name w:val="xl61"/>
    <w:basedOn w:val="Normalny"/>
    <w:rsid w:val="00183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xl62">
    <w:name w:val="xl62"/>
    <w:basedOn w:val="Normalny"/>
    <w:rsid w:val="00183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8">
    <w:name w:val="xl58"/>
    <w:basedOn w:val="Normalny"/>
    <w:rsid w:val="00183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0"/>
      <w:szCs w:val="10"/>
      <w:lang w:eastAsia="pl-PL"/>
    </w:rPr>
  </w:style>
  <w:style w:type="paragraph" w:customStyle="1" w:styleId="xl59">
    <w:name w:val="xl59"/>
    <w:basedOn w:val="Normalny"/>
    <w:rsid w:val="001836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12"/>
      <w:szCs w:val="12"/>
      <w:lang w:eastAsia="pl-PL"/>
    </w:rPr>
  </w:style>
  <w:style w:type="paragraph" w:customStyle="1" w:styleId="Akapitzlist1">
    <w:name w:val="Akapit z listą1"/>
    <w:basedOn w:val="Normalny"/>
    <w:rsid w:val="00183602"/>
    <w:pPr>
      <w:ind w:left="720"/>
    </w:pPr>
    <w:rPr>
      <w:rFonts w:ascii="Times New Roman" w:eastAsia="Calibri" w:hAnsi="Times New Roman"/>
      <w:lang w:eastAsia="pl-PL"/>
    </w:rPr>
  </w:style>
  <w:style w:type="character" w:styleId="Odwoanieprzypisudolnego">
    <w:name w:val="footnote reference"/>
    <w:semiHidden/>
    <w:unhideWhenUsed/>
    <w:rsid w:val="00183602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183602"/>
    <w:rPr>
      <w:sz w:val="16"/>
      <w:szCs w:val="16"/>
    </w:rPr>
  </w:style>
  <w:style w:type="character" w:styleId="Odwoanieprzypisukocowego">
    <w:name w:val="endnote reference"/>
    <w:basedOn w:val="Domylnaczcionkaakapitu"/>
    <w:semiHidden/>
    <w:unhideWhenUsed/>
    <w:rsid w:val="0018360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83602"/>
    <w:rPr>
      <w:color w:val="808080"/>
    </w:rPr>
  </w:style>
  <w:style w:type="character" w:styleId="Wyrnieniedelikatne">
    <w:name w:val="Subtle Emphasis"/>
    <w:uiPriority w:val="19"/>
    <w:qFormat/>
    <w:rsid w:val="00183602"/>
    <w:rPr>
      <w:i/>
      <w:iCs w:val="0"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83602"/>
    <w:rPr>
      <w:b/>
      <w:bCs w:val="0"/>
      <w:i/>
      <w:iCs w:val="0"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183602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83602"/>
    <w:rPr>
      <w:b/>
      <w:bCs w:val="0"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83602"/>
    <w:rPr>
      <w:rFonts w:asciiTheme="majorHAnsi" w:eastAsiaTheme="majorEastAsia" w:hAnsiTheme="majorHAnsi" w:cs="Calibri Light" w:hint="default"/>
      <w:b/>
      <w:bCs w:val="0"/>
      <w:i/>
      <w:iCs w:val="0"/>
      <w:sz w:val="24"/>
      <w:szCs w:val="24"/>
    </w:rPr>
  </w:style>
  <w:style w:type="character" w:customStyle="1" w:styleId="TekstkomentarzaZnak1">
    <w:name w:val="Tekst komentarza Znak1"/>
    <w:basedOn w:val="Domylnaczcionkaakapitu"/>
    <w:uiPriority w:val="99"/>
    <w:semiHidden/>
    <w:rsid w:val="00183602"/>
    <w:rPr>
      <w:rFonts w:ascii="Times New Roman" w:hAnsi="Times New Roman" w:cs="Times New Roman" w:hint="default"/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18360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Odwoaniedelikatne1">
    <w:name w:val="Odwołanie delikatne1"/>
    <w:rsid w:val="00183602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16845</Words>
  <Characters>101075</Characters>
  <Application>Microsoft Office Word</Application>
  <DocSecurity>0</DocSecurity>
  <Lines>842</Lines>
  <Paragraphs>235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3</cp:revision>
  <cp:lastPrinted>2020-10-21T10:04:00Z</cp:lastPrinted>
  <dcterms:created xsi:type="dcterms:W3CDTF">2020-10-21T11:15:00Z</dcterms:created>
  <dcterms:modified xsi:type="dcterms:W3CDTF">2020-10-21T11:32:00Z</dcterms:modified>
</cp:coreProperties>
</file>